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16" w:tblpY="-13"/>
        <w:tblOverlap w:val="never"/>
        <w:tblW w:w="0" w:type="auto"/>
        <w:tblBorders>
          <w:top w:val="threeDEngrave" w:sz="48" w:space="0" w:color="auto"/>
          <w:left w:val="threeDEngrave" w:sz="48" w:space="0" w:color="auto"/>
          <w:bottom w:val="threeDEmboss" w:sz="48" w:space="0" w:color="auto"/>
          <w:right w:val="threeDEmboss" w:sz="4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4"/>
      </w:tblGrid>
      <w:tr w:rsidR="00AE2F92">
        <w:tblPrEx>
          <w:tblCellMar>
            <w:top w:w="0" w:type="dxa"/>
            <w:bottom w:w="0" w:type="dxa"/>
          </w:tblCellMar>
        </w:tblPrEx>
        <w:trPr>
          <w:trHeight w:val="13841"/>
        </w:trPr>
        <w:tc>
          <w:tcPr>
            <w:tcW w:w="9504" w:type="dxa"/>
          </w:tcPr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  <w:bookmarkStart w:id="0" w:name="_GoBack"/>
            <w:bookmarkEnd w:id="0"/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261D8C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92075</wp:posOffset>
                      </wp:positionV>
                      <wp:extent cx="5143500" cy="594360"/>
                      <wp:effectExtent l="6985" t="6350" r="2540" b="8890"/>
                      <wp:wrapNone/>
                      <wp:docPr id="5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594360"/>
                              </a:xfrm>
                              <a:prstGeom prst="roundRect">
                                <a:avLst>
                                  <a:gd name="adj" fmla="val 1426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2F92" w:rsidRPr="00142A54" w:rsidRDefault="00142A54">
                                  <w:pPr>
                                    <w:pStyle w:val="8"/>
                                    <w:jc w:val="center"/>
                                    <w:rPr>
                                      <w:rFonts w:eastAsia="LiSu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142A54">
                                    <w:rPr>
                                      <w:rFonts w:eastAsia="LiSu"/>
                                      <w:sz w:val="28"/>
                                      <w:szCs w:val="28"/>
                                      <w:lang w:val="ru-RU"/>
                                    </w:rPr>
                                    <w:t>РУКОВОДСТВО ПОЛЬЗОВАТЕЛЯ</w:t>
                                  </w:r>
                                </w:p>
                                <w:p w:rsidR="00AE2F92" w:rsidRDefault="00AE2F92">
                                  <w:pPr>
                                    <w:rPr>
                                      <w:rFonts w:hint="eastAsia"/>
                                      <w:sz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left:0;text-align:left;margin-left:30.55pt;margin-top:7.25pt;width:405pt;height:46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Sq9QIAAFgGAAAOAAAAZHJzL2Uyb0RvYy54bWysVW1v0zAQ/o7Ef7D8vcvLkm6plk57oQhp&#10;wMRAfHZjpzE4drDdpgPx3zlf0q4bICGgH1y/Pnf3PHeXs/Ntq8hGWCeNLmlyFFMidGW41KuSfni/&#10;mJxS4jzTnCmjRUnvhaPn8+fPzvpuJlLTGMWFJQCi3azvStp4382iyFWNaJk7Mp3QcFgb2zIPS7uK&#10;uGU9oLcqSuN4GvXG8s6aSjgHu9fDIZ0jfl2Lyr+tayc8USUF3zyOFsdlGKP5GZutLOsaWY1usL/w&#10;omVSg9E91DXzjKyt/AmqlZU1ztT+qDJtZOpaVgJjgGiS+Ek0dw3rBMYC5LhuT5P7f7DVm82tJZKX&#10;NE8p0awFjS7W3qBpkgZ++s7N4Npdd2tDhK67MdVnR7S5apheiQtrTd8IxsGrJNyPHj0ICwdPybJ/&#10;bTigM0BHqra1bQMgkEC2qMj9XhGx9aSCzTzJjvMYhKvgLC+y4ylKFrHZ7nVnnX8pTEvCpKTWrDV/&#10;B7KjCba5cR5l4WNsjH+ipG4ViLxhiiRZOi3QaTYbLwP2DnMUlC+kUsQa/1H6BokJfuKh2+E70hkg&#10;YNh2drW8UpaAhZIu8DdcZ23LMONcw7gYzrNpepIPeSj15uV4BbwYUYBQSCs3mBusACPASdj5laUg&#10;wdMXSXjx+ycI/k/OocWRDCU1gcwAwbLBLHEVUwJybMgPrBIkNdhVOozaBJIH14cdSIERLyQD1tK3&#10;Ikmz+DItJovp6ckkW2T5pDiJTydxUlwW0zgrsuvF90BMks0aybnQN1KLXV0n2Z/VzdhhhorEyiZ9&#10;SYs8zQfOjZJ77x8JgNHuEtQdXsO0ROVDpbzQHOeeSTXMo8ceo4IQ9u4ficC6CqU0lKTfLreAEupr&#10;afg9VBhkaMjA0I5h0hj7lZIeWltJ3Zc1s4IS9UpDkhZJloVeiIssP0lhYQ9PlocnTFcAVVJPQdQw&#10;vfJD/1x3Vq4asJQgLdqEvlFLH0R88GpcQPvCYMZWG/rj4RpvPXwQ5j8AAAD//wMAUEsDBBQABgAI&#10;AAAAIQCiSs3T3QAAAAkBAAAPAAAAZHJzL2Rvd25yZXYueG1sTI/BTsMwEETvSPyDtUhcUOsE0RKF&#10;OBUUwQWKaOEDnHiJI+x1FLtt+Hu2Jzjum9HsTLWavBMHHGMfSEE+z0AgtcH01Cn4/HiaFSBi0mS0&#10;C4QKfjDCqj4/q3RpwpG2eNilTnAIxVIrsCkNpZSxteh1nIcBibWvMHqd+Bw7aUZ95HDv5HWWLaXX&#10;PfEHqwdcW2y/d3uvoJFvhV1MTbdZv78+uoerzcuzNUpdXkz3dyASTunPDKf6XB1q7tSEPZkonIJl&#10;nrOT+c0CBOvF7Qk0DLIiB1lX8v+C+hcAAP//AwBQSwECLQAUAAYACAAAACEAtoM4kv4AAADhAQAA&#10;EwAAAAAAAAAAAAAAAAAAAAAAW0NvbnRlbnRfVHlwZXNdLnhtbFBLAQItABQABgAIAAAAIQA4/SH/&#10;1gAAAJQBAAALAAAAAAAAAAAAAAAAAC8BAABfcmVscy8ucmVsc1BLAQItABQABgAIAAAAIQA+LHSq&#10;9QIAAFgGAAAOAAAAAAAAAAAAAAAAAC4CAABkcnMvZTJvRG9jLnhtbFBLAQItABQABgAIAAAAIQCi&#10;Ss3T3QAAAAkBAAAPAAAAAAAAAAAAAAAAAE8FAABkcnMvZG93bnJldi54bWxQSwUGAAAAAAQABADz&#10;AAAAWQYAAAAA&#10;" fillcolor="#767676" stroked="f">
                      <v:fill focus="50%" type="gradient"/>
                      <v:textbox>
                        <w:txbxContent>
                          <w:p w:rsidR="00AE2F92" w:rsidRPr="00142A54" w:rsidRDefault="00142A54">
                            <w:pPr>
                              <w:pStyle w:val="8"/>
                              <w:jc w:val="center"/>
                              <w:rPr>
                                <w:rFonts w:eastAsia="LiSu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142A54">
                              <w:rPr>
                                <w:rFonts w:eastAsia="LiSu"/>
                                <w:sz w:val="28"/>
                                <w:szCs w:val="28"/>
                                <w:lang w:val="ru-RU"/>
                              </w:rPr>
                              <w:t>РУКОВОДСТВО ПОЛЬЗОВАТЕЛЯ</w:t>
                            </w:r>
                          </w:p>
                          <w:p w:rsidR="00AE2F92" w:rsidRDefault="00AE2F92">
                            <w:pPr>
                              <w:rPr>
                                <w:rFonts w:hint="eastAsia"/>
                                <w:sz w:val="5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AE2F92" w:rsidRDefault="00261D8C">
            <w:pPr>
              <w:jc w:val="center"/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3248025" cy="4657725"/>
                  <wp:effectExtent l="0" t="0" r="0" b="0"/>
                  <wp:docPr id="1" name="Рисунок 1" descr="B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8" r="28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2F92" w:rsidRDefault="00AE2F92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261D8C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  <w:noProof/>
                <w:kern w:val="0"/>
                <w:sz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190500</wp:posOffset>
                      </wp:positionV>
                      <wp:extent cx="4914900" cy="792480"/>
                      <wp:effectExtent l="9525" t="9525" r="9525" b="7620"/>
                      <wp:wrapNone/>
                      <wp:docPr id="47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4900" cy="792480"/>
                                <a:chOff x="0" y="0"/>
                                <a:chExt cx="7740" cy="1248"/>
                              </a:xfrm>
                            </wpg:grpSpPr>
                            <wps:wsp>
                              <wps:cNvPr id="4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40" cy="1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E2F92" w:rsidRPr="00142A54" w:rsidRDefault="00142A54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Arial" w:eastAsia="SimHei" w:hAnsi="Arial" w:cs="Arial"/>
                                        <w:b/>
                                        <w:sz w:val="24"/>
                                        <w:lang w:val="ru-RU"/>
                                      </w:rPr>
                                      <w:t>Прочитайте всю инструкцию перед сборкой и использованием этого продукта. Сохраните это руководство на будущее.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" y="184"/>
                                  <a:ext cx="824" cy="866"/>
                                  <a:chOff x="0" y="0"/>
                                  <a:chExt cx="824" cy="866"/>
                                </a:xfrm>
                              </wpg:grpSpPr>
                              <wps:wsp>
                                <wps:cNvPr id="50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24" cy="69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" y="12"/>
                                    <a:ext cx="618" cy="8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E2F92" w:rsidRDefault="00AE2F92">
                                      <w:pP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  <w:t>!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7" style="position:absolute;left:0;text-align:left;margin-left:40.5pt;margin-top:15pt;width:387pt;height:62.4pt;z-index:251674112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fqfwQAALwRAAAOAAAAZHJzL2Uyb0RvYy54bWzsmFtv7DQQx9+R+A6W39NNsrmr6VH3ViEd&#10;4Eg9iGdv7pDEwfE2WxDfnRk7yXa3EqD2qBRBK63i2JnM/Mfz8+xefzg2NXnIRF/xNqbWlUlJ1iY8&#10;rdoipj983hkBJb1kbcpq3mYxfcx6+uHm66+uhy7KbF7yOs0EASNtHw1dTEspu2ix6JMya1h/xbus&#10;hcmci4ZJGIpikQo2gPWmXtim6S0GLtJO8CTre7i70ZP0RtnP8yyR3+d5n0lSxxR8k+pTqM89fi5u&#10;rllUCNaVVTK6wV7gRcOqFl46m9owychBVM9MNVUieM9zeZXwZsHzvEoyFQNEY5kX0dwJfuhULEU0&#10;FN0sE0h7odOLzSbfPXwSpEpj6viUtKyBHKnXkiVqM3RFBEvuRHfffRI6QLj8yJOfe5heXM7juNCL&#10;yX74lqdgjh0kV9occ9GgCYiaHFUKHucUZEdJErjphJYTmpCpBOb80HaCMUdJCYl89lhSbscHfd8Z&#10;n7LgIfR9wSL9RuXl6BWGBDutP4nZv07M+5J1mcpRj0pNYsK212J+xshW/EgcradahWISeYTbUDNK&#10;m15rSlq+LllbZLdC8KHMWAruWSoa9BteoPOAgx6NvEjkP9GKRZ3o5V3GG4IXMRVQQspD9vCxl1rW&#10;aQkms+W7qq7hPovqlgwxDV3b1SHxukpxEud6UezXtSAPDAtR/Y056p8uayoJOKirJqbBvIhFKMS2&#10;TdVbJKtqfQ0Jrls0nqlC1+7B6CjhUt0H6VUR/haa4TbYBo7h2N7WcMzNxrjdrR3D21m+u1lu1uuN&#10;9Tt6bTlRWaVp1qLjExAs5+/tkRFNupRnJJwFeKbDTv0912Fx7obayhDVeUi3O9f0nWVg+L67NJzl&#10;1jRWwW5t3K4tz/O3q/VqexHSVsnUf5moZs3RK36AtN2X6UDSCjfN0g1ti8IASGv7OpGE1QUcEYkU&#10;lAguf6xkqWoHEYA2zpQJTPwflZmtayGmZONoTtcY20kq2BzTRoD619Wii18e90dFPFVXOLfn6SPU&#10;EniFzuBxBhclF79SMsDRENP+lwMTGSX1Ny3UIyAKWSPVwHF9Gwbi6cz+6QxrEzAVU0mJvlxLff4c&#10;OlEVJbxJE6DltwDKvFI1dvIKIsIBEEvTWHFsBvOEm3DCjWa3i8pdshkPpy/FbtsFwAGhrUBhTWmt&#10;+B3YjmZ34HnoBIv+CtyXT/yT2HYhkxrbmAu1PYkKA1Mwwxf26lvSehbIC8OxIqaTdALxyGopKjg7&#10;ajyOWKR4jRdFOsbE0p8oyZsaGhzAMHGxLkeD42LQfjKpSvIpms/qU5X09PAZ4N7xIfA/MV9IzH8P&#10;H9+gtXPhYLto7XyN2xkRb9PaWb6nGWxr0GKjiS20ZwGbsX0OXAXnGain4n5Jb4dAmJs9sPkfbr1C&#10;+IphruzQ2HmBbzg7xzVC3wwM0wpXoWc6obPZnXeTH6s2e33f9dbt9dxdofun1kqf9rqxfi9MhVbj&#10;ld2gqqJT3/X+u8HT11rVI6qfCFSSxp8z8DeIp2O16vSjy80fAAAA//8DAFBLAwQUAAYACAAAACEA&#10;6kvYmN8AAAAJAQAADwAAAGRycy9kb3ducmV2LnhtbEyPQUvDQBCF74L/YRnBm93EGgkxm1KKeiqC&#10;rSDepsk0Cc3Ohuw2Sf+948meZob3ePO9fDXbTo00+NaxgXgRgSIuXdVybeBr//aQgvIBucLOMRm4&#10;kIdVcXuTY1a5iT9p3IVaSQj7DA00IfSZ1r5syKJfuJ5YtKMbLAY5h1pXA04Sbjv9GEXP2mLL8qHB&#10;njYNlafd2Rp4n3BaL+PXcXs6bi4/++TjexuTMfd38/oFVKA5/JvhD1/QoRCmgztz5VVnII2lSjCw&#10;jGSKniaJLAcxJk8p6CLX1w2KXwAAAP//AwBQSwECLQAUAAYACAAAACEAtoM4kv4AAADhAQAAEwAA&#10;AAAAAAAAAAAAAAAAAAAAW0NvbnRlbnRfVHlwZXNdLnhtbFBLAQItABQABgAIAAAAIQA4/SH/1gAA&#10;AJQBAAALAAAAAAAAAAAAAAAAAC8BAABfcmVscy8ucmVsc1BLAQItABQABgAIAAAAIQDaqgfqfwQA&#10;ALwRAAAOAAAAAAAAAAAAAAAAAC4CAABkcnMvZTJvRG9jLnhtbFBLAQItABQABgAIAAAAIQDqS9iY&#10;3wAAAAkBAAAPAAAAAAAAAAAAAAAAANkGAABkcnMvZG93bnJldi54bWxQSwUGAAAAAAQABADzAAAA&#10;5Q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dIcQA&#10;AADbAAAADwAAAGRycy9kb3ducmV2LnhtbESPTW/CMAyG75P4D5En7TbSARpbISDEh8Rx64BdTWPa&#10;isapmgwKv34+TNrRev0+fjydd65WF2pD5dnASz8BRZx7W3FhYPe1eX4DFSKyxdozGbhRgPms9zDF&#10;1Porf9Ili4USCIcUDZQxNqnWIS/JYej7hliyk28dRhnbQtsWrwJ3tR4kyat2WLFcKLGhZUn5Oftx&#10;ojH43g1XHxmNx3gcrtb3/fvpUBvz9NgtJqAidfF/+a+9tQZGIiu/CAD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13SHEAAAA2wAAAA8AAAAAAAAAAAAAAAAAmAIAAGRycy9k&#10;b3ducmV2LnhtbFBLBQYAAAAABAAEAPUAAACJAwAAAAA=&#10;" filled="f">
                        <v:textbox>
                          <w:txbxContent>
                            <w:p w:rsidR="00AE2F92" w:rsidRPr="00142A54" w:rsidRDefault="00142A54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Прочитайте всю инструкцию перед сборкой и использованием этого продукта. Сохраните это руководство на будущее.</w:t>
                              </w:r>
                            </w:p>
                          </w:txbxContent>
                        </v:textbox>
                      </v:shape>
                      <v:group id="Group 5" o:spid="_x0000_s1029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6" o:spid="_x0000_s1030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C/sAA&#10;AADbAAAADwAAAGRycy9kb3ducmV2LnhtbERP3WrCMBS+H+wdwhG8m6nC2tE1FRkIwvRinQ9waM7a&#10;YnMSmmhbn95cCLv8+P6L7WR6caPBd5YVrFcJCOLa6o4bBeff/dsHCB+QNfaWScFMHrbl60uBubYj&#10;/9CtCo2IIexzVNCG4HIpfd2SQb+yjjhyf3YwGCIcGqkHHGO46eUmSVJpsOPY0KKjr5bqS3U1CqqQ&#10;nY6jO8tD5vbp7MfM35NvpZaLafcJItAU/sVP90EreI/r45f4A2T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IC/sAAAADbAAAADwAAAAAAAAAAAAAAAACYAgAAZHJzL2Rvd25y&#10;ZXYueG1sUEsFBgAAAAAEAAQA9QAAAIUDAAAAAA==&#10;" fillcolor="black"/>
                        <v:shape id="Text Box 7" o:spid="_x0000_s1031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AE2F92" w:rsidRDefault="00AE2F92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  <w:p w:rsidR="00AE2F92" w:rsidRDefault="00AE2F92">
            <w:pPr>
              <w:rPr>
                <w:rFonts w:ascii="Arial" w:hAnsi="Arial" w:cs="Arial" w:hint="eastAsia"/>
                <w:b/>
                <w:bCs/>
              </w:rPr>
            </w:pPr>
          </w:p>
        </w:tc>
      </w:tr>
    </w:tbl>
    <w:p w:rsidR="00AE2F92" w:rsidRPr="00261D8C" w:rsidRDefault="00261D8C">
      <w:pPr>
        <w:jc w:val="center"/>
        <w:rPr>
          <w:rFonts w:ascii="Arial" w:hAnsi="Arial" w:cs="Arial" w:hint="eastAsia"/>
          <w:b/>
          <w:bCs/>
          <w:sz w:val="7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-166370</wp:posOffset>
                </wp:positionV>
                <wp:extent cx="2171700" cy="693420"/>
                <wp:effectExtent l="9525" t="5080" r="28575" b="25400"/>
                <wp:wrapNone/>
                <wp:docPr id="4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9342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E2F92" w:rsidRPr="00142A54" w:rsidRDefault="00142A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Предупреждения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8" o:spid="_x0000_s1032" type="#_x0000_t116" style="position:absolute;left:0;text-align:left;margin-left:153pt;margin-top:-13.1pt;width:171pt;height:54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IMbwIAAOQEAAAOAAAAZHJzL2Uyb0RvYy54bWysVE1v2zAMvQ/YfxB0Xx27SZsYdYqiXYcB&#10;3VYgHXZWZDkWJosepcTpfv0o5mPpehmG2YAgmtIjH/noq+tt58TGYLDgK5mfjaQwXkNt/aqSX5/u&#10;302lCFH5WjnwppLPJsjr+ds3V0NfmgJacLVBQSA+lENfyTbGvsyyoFvTqXAGvfHkbAA7FcnEVVaj&#10;Ggi9c1kxGl1kA2DdI2gTAn292znlnPGbxuj4pWmCicJVknKLvCKvy7Rm8ytVrlD1rdX7NNQ/ZNEp&#10;6ynoEepORSXWaF9BdVYjBGjimYYug6ax2jAHYpOP/mCzaFVvmAsVJ/THMoX/B6s/bx5R2LqS4wsp&#10;vOqoRzfrCBxaTFN9hj6UdGzRP2JiGPoH0N+D8HDbKr8yN4gwtEbVlFWezmcvLiQj0FWxHD5BTeiK&#10;0LlU2wa7BEhFEFvuyPOxI2YbhaaPRX6ZX46ocZp8F7PzccEty1R5uN1jiB8MdCJtKtk4GCgvjE8G&#10;O+tVBORgavMQYkpOlYcbTAacre+tc2zgannrUGxUEgs/zIc4nx5zXgyVnE2KCSO/8IW/g+hsJNU7&#10;21VyeoyjylTF975mTUZl3W5PKTuf8jOsZ+LBVVsTxKKtB1HbRPx8MitySQaJu6CS0SOFciuaSh1R&#10;CoT4zcaW+5rK/IrwdJTePWE4oHPFTgJzc1M/d7qI2+WW1XN+UMoS6mfqNoVLUdKvgTYt4E8pBhqz&#10;SoYfa4VGCvfRk2Jm+Xic5pKN8eSS+ivw1LM89SivCaqSkajx9jbuZnndo121FClnYh6ShhvLHU8K&#10;3GW11yaNEtPaj32a1VObT/3+Oc1/AQAA//8DAFBLAwQUAAYACAAAACEAOVO0HeAAAAAKAQAADwAA&#10;AGRycy9kb3ducmV2LnhtbEyPwU7DMBBE70j8g7VI3FqbBNIojVMhJFQkLlCQUG9ObBILex3Fbpv+&#10;PcuJHmdnNPum3szesaOZog0o4W4pgBnsgrbYS/j8eF6UwGJSqJULaCScTYRNc31Vq0qHE76b4y71&#10;jEowVkrCkNJYcR67wXgVl2E0SN53mLxKJKee60mdqNw7nglRcK8s0odBjeZpMN3P7uAltF/l3rYv&#10;bwXHPJ3tym0fVq9bKW9v5sc1sGTm9B+GP3xCh4aY2nBAHZmTkIuCtiQJi6zIgFGiuC/p0koocwG8&#10;qfnlhOYXAAD//wMAUEsBAi0AFAAGAAgAAAAhALaDOJL+AAAA4QEAABMAAAAAAAAAAAAAAAAAAAAA&#10;AFtDb250ZW50X1R5cGVzXS54bWxQSwECLQAUAAYACAAAACEAOP0h/9YAAACUAQAACwAAAAAAAAAA&#10;AAAAAAAvAQAAX3JlbHMvLnJlbHNQSwECLQAUAAYACAAAACEAFQGCDG8CAADkBAAADgAAAAAAAAAA&#10;AAAAAAAuAgAAZHJzL2Uyb0RvYy54bWxQSwECLQAUAAYACAAAACEAOVO0HeAAAAAKAQAADwAAAAAA&#10;AAAAAAAAAADJBAAAZHJzL2Rvd25yZXYueG1sUEsFBgAAAAAEAAQA8wAAANYFAAAAAA==&#10;" fillcolor="black">
                <v:shadow on="t"/>
                <v:textbox>
                  <w:txbxContent>
                    <w:p w:rsidR="00AE2F92" w:rsidRPr="00142A54" w:rsidRDefault="00142A54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  <w:t>Предупреждения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Pr="00142A54" w:rsidRDefault="00142A54">
      <w:pPr>
        <w:spacing w:line="440" w:lineRule="exact"/>
        <w:ind w:firstLineChars="200" w:firstLine="520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Проконсультируйтесь с врачом перед началом программы обучения. Данное оборудование может определить максимальное значение (Пульс, Давление, Продолжительность и пр.), с которым Вы сможете тренироваться, а так же поможет получать точную информацию во время тренировок. Данное оборудование не подходит для использования в терапевтических целях.</w:t>
      </w:r>
    </w:p>
    <w:p w:rsidR="00AE2F92" w:rsidRPr="00142A54" w:rsidRDefault="00AE2F92">
      <w:p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</w:p>
    <w:p w:rsidR="00AE2F92" w:rsidRPr="00142A54" w:rsidRDefault="00142A54" w:rsidP="00142A54">
      <w:pPr>
        <w:ind w:firstLineChars="200" w:firstLine="520"/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Сборку оборудования необходимо произвести именно так, как описано в руководстве по эксплуатации.</w:t>
      </w:r>
    </w:p>
    <w:p w:rsidR="00AE2F92" w:rsidRPr="00261D8C" w:rsidRDefault="00261D8C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4114800" cy="615950"/>
                <wp:effectExtent l="9525" t="13335" r="28575" b="27940"/>
                <wp:wrapNone/>
                <wp:docPr id="4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E2F92" w:rsidRPr="007B210E" w:rsidRDefault="007B210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Важно для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116" style="position:absolute;left:0;text-align:left;margin-left:81pt;margin-top:7.8pt;width:324pt;height:48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TubAIAAOQEAAAOAAAAZHJzL2Uyb0RvYy54bWysVFFv0zAQfkfiP1h+Z2lKs63R0mnaGEIa&#10;MGlDPLu2k1jYvnB2m45fz9npto69IEQiWb6c/d19d9/l7HznLNtqDAZ8w8ujGWfaS1DGdw3/dn/9&#10;7pSzEIVXwoLXDX/QgZ+v3r45G4daz6EHqzQyAvGhHoeG9zEOdVEE2WsnwhEM2pOzBXQikoldoVCM&#10;hO5sMZ/NjosRUA0IUodAX68mJ19l/LbVMn5t26Ajsw2n3GJeMa/rtBarM1F3KIbeyH0a4h+ycMJ4&#10;CvoEdSWiYBs0r6CckQgB2ngkwRXQtkbqzIHYlLM/2Nz1YtCZCxUnDE9lCv8PVn7Z3iIzquGLijMv&#10;HPXoYhMhh2bLVJ9xCDUduxtuMTEMww3IH4F5uOyF7/QFIoy9FoqyKtP54sWFZAS6ytbjZ1CELgg9&#10;l2rXokuAVAS2yx15eOqI3kUm6eOiLBenM2qcJN9xWS2r3LJC1I+3BwzxowbH0qbhrYWR8sJ4r9EZ&#10;LyJgDia2NyGm5ET9eCOTAWvUtbE2G9itLy2yrUhiyU/mQ5wPj1nPxoYvq3mVkV/4wt9BOBNJ9da4&#10;hhM7eiYdpip+8CprMgpjpz2lbH3KT2c9E49ctQ1B3PVqZMok4u+r5bzkZJC45ycTKBO2o6mUETlD&#10;iN9N7HNfU5lfET6dpXdPGB7Rc8UOAufmpn5Ouoi79W5ST7qYer0G9UDdpnApSvo10KYH/MXZSGPW&#10;8PBzI1BzZj95UsyyXCzSXGZjUZ3MycBDz/rQI7wkqIZHzqbtZZxmeTOg6XqKVGZiHpKGW5M7/pzV&#10;Xps0SpnWfuzTrB7a+dTzz2n1GwAA//8DAFBLAwQUAAYACAAAACEAdYED3t0AAAAKAQAADwAAAGRy&#10;cy9kb3ducmV2LnhtbExPTUvEMBC9C/6HMII3N21ls6U2XUSQFbzoKoi3tBnbYjIpTXa3++8dT3qb&#10;98Gb9+rt4p044hzHQBryVQYCqQt2pF7D+9vjTQkiJkPWuECo4YwRts3lRW0qG070isd96gWHUKyM&#10;hiGlqZIydgN6E1dhQmLtK8zeJIZzL+1sThzunSyyTElvRuIPg5nwYcDue3/wGtqP8nNsn16UpNt0&#10;Hjdut94877S+vlru70AkXNKfGX7rc3VouFMbDmSjcIxVwVsSH2sFgg1lnjHRMpEXCmRTy/8Tmh8A&#10;AAD//wMAUEsBAi0AFAAGAAgAAAAhALaDOJL+AAAA4QEAABMAAAAAAAAAAAAAAAAAAAAAAFtDb250&#10;ZW50X1R5cGVzXS54bWxQSwECLQAUAAYACAAAACEAOP0h/9YAAACUAQAACwAAAAAAAAAAAAAAAAAv&#10;AQAAX3JlbHMvLnJlbHNQSwECLQAUAAYACAAAACEAtFXU7mwCAADkBAAADgAAAAAAAAAAAAAAAAAu&#10;AgAAZHJzL2Uyb0RvYy54bWxQSwECLQAUAAYACAAAACEAdYED3t0AAAAKAQAADwAAAAAAAAAAAAAA&#10;AADGBAAAZHJzL2Rvd25yZXYueG1sUEsFBgAAAAAEAAQA8wAAANAFAAAAAA==&#10;" fillcolor="black">
                <v:shadow on="t"/>
                <v:textbox>
                  <w:txbxContent>
                    <w:p w:rsidR="00AE2F92" w:rsidRPr="007B210E" w:rsidRDefault="007B210E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color w:val="FFFFFF"/>
                          <w:sz w:val="28"/>
                          <w:szCs w:val="28"/>
                          <w:lang w:val="ru-RU"/>
                        </w:rPr>
                        <w:t>Важно для безопасности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Pr="00142A54" w:rsidRDefault="00AE2F92">
      <w:pPr>
        <w:jc w:val="center"/>
        <w:rPr>
          <w:rFonts w:ascii="Arial" w:hAnsi="Arial" w:cs="Arial" w:hint="eastAsia"/>
          <w:szCs w:val="28"/>
          <w:lang w:val="ru-RU"/>
        </w:rPr>
      </w:pPr>
    </w:p>
    <w:p w:rsidR="00AE2F92" w:rsidRPr="007B210E" w:rsidRDefault="007B210E">
      <w:pPr>
        <w:numPr>
          <w:ilvl w:val="0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Максимальная масса пользователя не более 125 кг</w:t>
      </w:r>
      <w:r w:rsidR="00AE2F92" w:rsidRPr="007B210E">
        <w:rPr>
          <w:rFonts w:ascii="Arial" w:hAnsi="Arial" w:cs="Arial" w:hint="eastAsia"/>
          <w:sz w:val="28"/>
          <w:szCs w:val="28"/>
          <w:lang w:val="ru-RU"/>
        </w:rPr>
        <w:t>；</w:t>
      </w:r>
    </w:p>
    <w:p w:rsidR="00AE2F92" w:rsidRPr="007B210E" w:rsidRDefault="007B210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Устанавливайте оборудование в сухом месте, недоступном для влаги и воды</w:t>
      </w:r>
      <w:r w:rsidR="00AE2F92" w:rsidRPr="007B210E">
        <w:rPr>
          <w:rFonts w:ascii="Arial" w:hAnsi="Arial" w:cs="Arial"/>
          <w:sz w:val="26"/>
          <w:szCs w:val="28"/>
          <w:lang w:val="ru-RU"/>
        </w:rPr>
        <w:t>.</w:t>
      </w:r>
      <w:r w:rsidR="00AE2F92"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AE2F92" w:rsidRPr="007B210E" w:rsidRDefault="007B210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Люди с физическими недостатками и дети могут пользоваться оборудованием только в присутствии других людей, которые могут оказать помощь</w:t>
      </w:r>
      <w:r w:rsidR="00AE2F92" w:rsidRPr="007B210E">
        <w:rPr>
          <w:rFonts w:ascii="Arial" w:hAnsi="Arial" w:cs="Arial"/>
          <w:sz w:val="26"/>
          <w:szCs w:val="28"/>
          <w:lang w:val="ru-RU"/>
        </w:rPr>
        <w:t>.</w:t>
      </w:r>
      <w:r w:rsidR="00AE2F92"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AE2F92" w:rsidRPr="000B6F1D" w:rsidRDefault="007B210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Чтобы избежать загрязнения поверхности, необходимо подложить</w:t>
      </w:r>
      <w:r w:rsidR="000B6F1D">
        <w:rPr>
          <w:rFonts w:ascii="Arial" w:hAnsi="Arial" w:cs="Arial"/>
          <w:sz w:val="26"/>
          <w:szCs w:val="28"/>
          <w:lang w:val="ru-RU"/>
        </w:rPr>
        <w:t xml:space="preserve"> в области сборки резиновый коврик, деревянную доску и пр</w:t>
      </w:r>
      <w:r w:rsidR="00AE2F92" w:rsidRPr="000B6F1D">
        <w:rPr>
          <w:rFonts w:ascii="Arial" w:hAnsi="Arial" w:cs="Arial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Заниматься на тренажере необходимо в тренировочной одежде и обуви</w:t>
      </w:r>
      <w:r w:rsidR="00AE2F92"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Эллиптический велосипед предназначен только для профессионального оборудования, пожалуйста, не пытайтесь менять его или использовать не по назначению.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Храните эллиптический велосипед отдельно от других предметов</w:t>
      </w:r>
      <w:r w:rsidR="00AE2F92"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Проверьте все винты, гайки и другие соединения перед использованием оборудования в первый раз и убедитесь, что тренажер находится в безопасном состоянии</w:t>
      </w:r>
      <w:r w:rsidR="00AE2F92"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 xml:space="preserve">Необходимо соблюдать осторожность при подъёме и перемещении </w:t>
      </w:r>
      <w:r>
        <w:rPr>
          <w:rFonts w:ascii="Arial" w:hAnsi="Arial" w:cs="Arial"/>
          <w:sz w:val="26"/>
          <w:szCs w:val="28"/>
          <w:lang w:val="ru-RU"/>
        </w:rPr>
        <w:lastRenderedPageBreak/>
        <w:t>оборудования, чтобы не повредить спину. Всегда используйте надлежащие способы подъёма и /или пользуйтесь помощью</w:t>
      </w:r>
      <w:r w:rsidR="00AE2F92" w:rsidRPr="005349A7">
        <w:rPr>
          <w:rFonts w:ascii="Arial" w:hAnsi="Arial" w:cs="Arial"/>
          <w:sz w:val="26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Сделайте разминку перед использованием тренажера, чтобы избежать травмы</w:t>
      </w:r>
      <w:r w:rsidR="00AE2F92"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AE2F92" w:rsidRPr="005349A7" w:rsidRDefault="005349A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Если у вас появилось чувство головокружения, тошноты и прочие симптомы, пожалуйста, прекратите тренировку и обратитесь к врачу</w:t>
      </w:r>
      <w:r w:rsidR="00AE2F92" w:rsidRPr="005349A7">
        <w:rPr>
          <w:rFonts w:ascii="Arial" w:hAnsi="Arial" w:cs="Arial"/>
          <w:sz w:val="26"/>
          <w:szCs w:val="28"/>
          <w:lang w:val="ru-RU"/>
        </w:rPr>
        <w:t>.</w:t>
      </w:r>
      <w:r w:rsidR="00AE2F92" w:rsidRPr="005349A7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AE2F92" w:rsidRPr="005349A7" w:rsidRDefault="00AE2F92">
      <w:pPr>
        <w:rPr>
          <w:rFonts w:ascii="Arial" w:hAnsi="Arial" w:cs="Arial" w:hint="eastAsia"/>
          <w:sz w:val="28"/>
          <w:szCs w:val="28"/>
          <w:lang w:val="ru-RU"/>
        </w:rPr>
      </w:pPr>
    </w:p>
    <w:p w:rsidR="00AE2F92" w:rsidRPr="00261D8C" w:rsidRDefault="00261D8C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-67310</wp:posOffset>
                </wp:positionV>
                <wp:extent cx="3886200" cy="594360"/>
                <wp:effectExtent l="9525" t="8890" r="28575" b="25400"/>
                <wp:wrapNone/>
                <wp:docPr id="4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59436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E2F92" w:rsidRPr="005349A7" w:rsidRDefault="005349A7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5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lang w:val="ru-RU"/>
                              </w:rPr>
                              <w:t>инструкция по сборке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116" style="position:absolute;left:0;text-align:left;margin-left:108pt;margin-top:-5.3pt;width:306pt;height:46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q+bgIAAOUEAAAOAAAAZHJzL2Uyb0RvYy54bWysVMFu2zAMvQ/YPwi6r47TpE2MOkXRrsOA&#10;biuQDjsrsmwLk0WPUuJ0X1+KSdN0vQzDEkAQRemR75H0xeW2c2JjMFjwpcxPRlIYr6Gyvinl94fb&#10;DzMpQlS+Ug68KeWjCfJy8f7dxdAXZgwtuMqgIBAfiqEvZRtjX2RZ0K3pVDiB3nhy1oCdimRik1Wo&#10;BkLvXDYejc6yAbDqEbQJgU5vdk65YPy6Njp+q+tgonClpNwir8jrKq3Z4kIVDaq+tXqfhvqHLDpl&#10;PQU9QN2oqMQa7RuozmqEAHU80dBlUNdWG+ZAbPLRH2yWreoNcyFxQn+QKfw/WP11c4/CVqWcTKTw&#10;qqMaXa0jcGiRs0BDHwq6t+zvMVEM/R3on0F4uG6Vb8wVIgytURWllSdBs1cPkhHoqVgNX6AieEXw&#10;rNW2xi4BkgpiyyV5PJTEbKPQdHg6m51RnaXQ5JvOJ6dnnFKmiufXPYb4yUAn0qaUtYOB8sL4YLCz&#10;XkVADqY2dyGm5FTx/ILJgLPVrXWODWxW1w7FRqVu4R/zIc7H15wXQynn0/GUkV/5wt9BdDZS2zvb&#10;lXJ2iKOKpOJHX3FTRmXdbk8pO5/yM9zQxINVWxPEsq0GUdlE/HQ6H+eSDOru8fkOVCjX0FjqiFIg&#10;xB82tlzYJPMbwrNR+u8JwzM6K3YUmIub6plGLBRxu9py+0zTw3SyguqRqk3hUpT0baBNC/hbioHm&#10;rJTh11qhkcJ99tQx83wySYPJxmR6PiYDjz2rY4/ymqBKGaXYba/jbpjXPdqmpUg5E/OQmri2XPGX&#10;rPa9SbPEtPZzn4b12OZbL1+nxRMAAAD//wMAUEsDBBQABgAIAAAAIQAYFlOo4AAAAAoBAAAPAAAA&#10;ZHJzL2Rvd25yZXYueG1sTI/BTsMwEETvSPyDtUjcWjupSKM0ToWQUJG4QEFC3JzYTSzsdRS7bfr3&#10;LCd6290Zzb6pt7N37GSmaANKyJYCmMEuaIu9hM+P50UJLCaFWrmARsLFRNg2tze1qnQ447s57VPP&#10;KARjpSQMKY0V57EbjFdxGUaDpB3C5FWideq5ntSZwr3juRAF98oifRjUaJ4G0/3sj15C+1V+2/bl&#10;reC4She7druH9etOyvu7+XEDLJk5/ZvhD5/QoSGmNhxRR+Yk5FlBXZKERSYKYOQo85IuLQ0rAbyp&#10;+XWF5hcAAP//AwBQSwECLQAUAAYACAAAACEAtoM4kv4AAADhAQAAEwAAAAAAAAAAAAAAAAAAAAAA&#10;W0NvbnRlbnRfVHlwZXNdLnhtbFBLAQItABQABgAIAAAAIQA4/SH/1gAAAJQBAAALAAAAAAAAAAAA&#10;AAAAAC8BAABfcmVscy8ucmVsc1BLAQItABQABgAIAAAAIQAs9Pq+bgIAAOUEAAAOAAAAAAAAAAAA&#10;AAAAAC4CAABkcnMvZTJvRG9jLnhtbFBLAQItABQABgAIAAAAIQAYFlOo4AAAAAoBAAAPAAAAAAAA&#10;AAAAAAAAAMgEAABkcnMvZG93bnJldi54bWxQSwUGAAAAAAQABADzAAAA1QUAAAAA&#10;" fillcolor="black">
                <v:shadow on="t"/>
                <v:textbox>
                  <w:txbxContent>
                    <w:p w:rsidR="00AE2F92" w:rsidRPr="005349A7" w:rsidRDefault="005349A7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5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lang w:val="ru-RU"/>
                        </w:rPr>
                        <w:t>инструкция по сборке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Pr="005349A7" w:rsidRDefault="00AE2F92">
      <w:pPr>
        <w:rPr>
          <w:rFonts w:ascii="Arial" w:hAnsi="Arial" w:cs="Arial" w:hint="eastAsia"/>
          <w:b/>
          <w:bCs/>
          <w:u w:val="single"/>
          <w:lang w:val="ru-RU"/>
        </w:rPr>
      </w:pPr>
    </w:p>
    <w:p w:rsidR="00AE2F92" w:rsidRPr="00354103" w:rsidRDefault="00AE2F92">
      <w:pPr>
        <w:rPr>
          <w:rFonts w:ascii="Arial" w:hAnsi="Arial" w:cs="Arial" w:hint="eastAsia"/>
          <w:b/>
          <w:bCs/>
          <w:lang w:val="ru-RU"/>
        </w:rPr>
      </w:pPr>
      <w:r w:rsidRPr="00354103">
        <w:rPr>
          <w:rFonts w:ascii="Arial" w:hAnsi="Arial" w:cs="Arial"/>
          <w:b/>
          <w:bCs/>
          <w:lang w:val="ru-RU"/>
        </w:rPr>
        <w:t>1.</w:t>
      </w:r>
      <w:r w:rsidR="005349A7">
        <w:rPr>
          <w:rFonts w:ascii="Arial" w:hAnsi="Arial" w:cs="Arial"/>
          <w:b/>
          <w:bCs/>
          <w:caps/>
          <w:lang w:val="ru-RU"/>
        </w:rPr>
        <w:t>подготовка</w:t>
      </w:r>
      <w:r w:rsidRPr="00354103">
        <w:rPr>
          <w:rFonts w:ascii="Arial" w:hAnsi="Arial" w:cs="Arial"/>
          <w:b/>
          <w:bCs/>
          <w:lang w:val="ru-RU"/>
        </w:rPr>
        <w:t>:</w:t>
      </w:r>
    </w:p>
    <w:p w:rsidR="00AE2F92" w:rsidRPr="00354103" w:rsidRDefault="00AE2F92">
      <w:pPr>
        <w:ind w:left="210" w:hangingChars="100" w:hanging="210"/>
        <w:rPr>
          <w:rFonts w:ascii="Arial" w:hAnsi="Arial" w:cs="Arial" w:hint="eastAsia"/>
          <w:lang w:val="ru-RU"/>
        </w:rPr>
      </w:pPr>
    </w:p>
    <w:p w:rsidR="00AE2F92" w:rsidRPr="00354103" w:rsidRDefault="00AE2F92">
      <w:pPr>
        <w:ind w:left="210" w:hangingChars="100" w:hanging="210"/>
        <w:rPr>
          <w:rFonts w:ascii="Arial" w:hAnsi="Arial" w:cs="Arial" w:hint="eastAsia"/>
          <w:lang w:val="ru-RU"/>
        </w:rPr>
      </w:pPr>
      <w:r>
        <w:rPr>
          <w:rFonts w:ascii="Arial" w:hAnsi="Arial" w:cs="Arial"/>
        </w:rPr>
        <w:t>A</w:t>
      </w:r>
      <w:r w:rsidRPr="00354103">
        <w:rPr>
          <w:rFonts w:ascii="Arial" w:hAnsi="Arial" w:cs="Arial"/>
          <w:lang w:val="ru-RU"/>
        </w:rPr>
        <w:t xml:space="preserve">. </w:t>
      </w:r>
      <w:r w:rsidR="00354103">
        <w:rPr>
          <w:rFonts w:ascii="Arial" w:hAnsi="Arial" w:cs="Arial"/>
          <w:lang w:val="ru-RU"/>
        </w:rPr>
        <w:t>Перед установкой, убедитесь, что у вас достаточно места вокруг объекта</w:t>
      </w:r>
      <w:r w:rsidRPr="00354103">
        <w:rPr>
          <w:rFonts w:ascii="Arial" w:hAnsi="Arial" w:cs="Arial"/>
          <w:lang w:val="ru-RU"/>
        </w:rPr>
        <w:t>.</w:t>
      </w:r>
    </w:p>
    <w:p w:rsidR="00AE2F92" w:rsidRPr="00354103" w:rsidRDefault="00AE2F92">
      <w:pPr>
        <w:rPr>
          <w:rFonts w:ascii="Arial" w:hAnsi="Arial" w:cs="Arial" w:hint="eastAsia"/>
          <w:lang w:val="ru-RU"/>
        </w:rPr>
      </w:pPr>
      <w:r>
        <w:rPr>
          <w:rFonts w:ascii="Arial" w:hAnsi="Arial" w:cs="Arial"/>
        </w:rPr>
        <w:t>B</w:t>
      </w:r>
      <w:r w:rsidRPr="00354103">
        <w:rPr>
          <w:rFonts w:ascii="Arial" w:hAnsi="Arial" w:cs="Arial"/>
          <w:lang w:val="ru-RU"/>
        </w:rPr>
        <w:t xml:space="preserve">. </w:t>
      </w:r>
      <w:r w:rsidR="00354103">
        <w:rPr>
          <w:rFonts w:ascii="Arial" w:hAnsi="Arial" w:cs="Arial"/>
          <w:lang w:val="ru-RU"/>
        </w:rPr>
        <w:t>Используйте только настоящий инструмент для сборки</w:t>
      </w:r>
      <w:r w:rsidRPr="00354103">
        <w:rPr>
          <w:rFonts w:ascii="Arial" w:hAnsi="Arial" w:cs="Arial"/>
          <w:lang w:val="ru-RU"/>
        </w:rPr>
        <w:t>.</w:t>
      </w:r>
    </w:p>
    <w:p w:rsidR="00AE2F92" w:rsidRPr="00354103" w:rsidRDefault="00AE2F92" w:rsidP="00354103">
      <w:pPr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/>
        </w:rPr>
        <w:t>C</w:t>
      </w:r>
      <w:r w:rsidRPr="00354103">
        <w:rPr>
          <w:rFonts w:ascii="Arial" w:hAnsi="Arial" w:cs="Arial"/>
          <w:lang w:val="ru-RU"/>
        </w:rPr>
        <w:t xml:space="preserve">. </w:t>
      </w:r>
      <w:r w:rsidR="00354103">
        <w:rPr>
          <w:rFonts w:ascii="Arial" w:hAnsi="Arial" w:cs="Arial"/>
          <w:lang w:val="ru-RU"/>
        </w:rPr>
        <w:t>Перед сборкой проверьте</w:t>
      </w:r>
      <w:r w:rsidR="006A0E1B">
        <w:rPr>
          <w:rFonts w:ascii="Arial" w:hAnsi="Arial" w:cs="Arial"/>
          <w:lang w:val="ru-RU"/>
        </w:rPr>
        <w:t>, все ли необходимые</w:t>
      </w:r>
      <w:r w:rsidR="00354103">
        <w:rPr>
          <w:rFonts w:ascii="Arial" w:hAnsi="Arial" w:cs="Arial"/>
          <w:lang w:val="ru-RU"/>
        </w:rPr>
        <w:t xml:space="preserve"> детали для каждого конкретного шага доступны (далее вы найдёте обозначения всех деталей (обозначены цифрами) для каждого шага сборки)</w:t>
      </w:r>
    </w:p>
    <w:p w:rsidR="00AE2F92" w:rsidRPr="00354103" w:rsidRDefault="00AE2F92">
      <w:pPr>
        <w:rPr>
          <w:rFonts w:ascii="Arial" w:hAnsi="Arial" w:cs="Arial" w:hint="eastAsia"/>
          <w:b/>
          <w:bCs/>
          <w:lang w:val="ru-RU"/>
        </w:rPr>
      </w:pPr>
    </w:p>
    <w:p w:rsidR="00AE2F92" w:rsidRPr="00354103" w:rsidRDefault="00AE2F92">
      <w:pPr>
        <w:rPr>
          <w:rFonts w:ascii="Arial" w:hAnsi="Arial" w:cs="Arial" w:hint="eastAsia"/>
          <w:b/>
          <w:bCs/>
          <w:lang w:val="ru-RU"/>
        </w:rPr>
      </w:pPr>
    </w:p>
    <w:p w:rsidR="00AE2F92" w:rsidRDefault="00AE2F92">
      <w:pPr>
        <w:rPr>
          <w:rFonts w:ascii="Arial" w:hAnsi="Arial" w:cs="Arial" w:hint="eastAsia"/>
          <w:b/>
          <w:bCs/>
          <w:sz w:val="30"/>
          <w:u w:val="single"/>
        </w:rPr>
      </w:pPr>
      <w:r>
        <w:rPr>
          <w:rFonts w:ascii="Arial" w:hAnsi="Arial" w:cs="Arial"/>
          <w:b/>
          <w:bCs/>
          <w:sz w:val="30"/>
        </w:rPr>
        <w:t>2.</w:t>
      </w:r>
      <w:r w:rsidR="00354103">
        <w:rPr>
          <w:rFonts w:ascii="Arial" w:hAnsi="Arial" w:cs="Arial"/>
          <w:b/>
          <w:bCs/>
          <w:sz w:val="30"/>
          <w:lang w:val="ru-RU"/>
        </w:rPr>
        <w:t>ИНСТРУКЦИЯ</w:t>
      </w:r>
      <w:r w:rsidR="00354103" w:rsidRPr="00354103">
        <w:rPr>
          <w:rFonts w:ascii="Arial" w:hAnsi="Arial" w:cs="Arial"/>
          <w:b/>
          <w:bCs/>
          <w:sz w:val="30"/>
        </w:rPr>
        <w:t xml:space="preserve"> </w:t>
      </w:r>
      <w:r w:rsidR="00354103">
        <w:rPr>
          <w:rFonts w:ascii="Arial" w:hAnsi="Arial" w:cs="Arial"/>
          <w:b/>
          <w:bCs/>
          <w:sz w:val="30"/>
          <w:lang w:val="ru-RU"/>
        </w:rPr>
        <w:t>ПО</w:t>
      </w:r>
      <w:r w:rsidR="00354103" w:rsidRPr="00354103">
        <w:rPr>
          <w:rFonts w:ascii="Arial" w:hAnsi="Arial" w:cs="Arial"/>
          <w:b/>
          <w:bCs/>
          <w:sz w:val="30"/>
        </w:rPr>
        <w:t xml:space="preserve"> </w:t>
      </w:r>
      <w:r w:rsidR="00354103">
        <w:rPr>
          <w:rFonts w:ascii="Arial" w:hAnsi="Arial" w:cs="Arial"/>
          <w:b/>
          <w:bCs/>
          <w:sz w:val="30"/>
          <w:lang w:val="ru-RU"/>
        </w:rPr>
        <w:t>СБОРКЕ</w:t>
      </w:r>
      <w:r>
        <w:rPr>
          <w:rFonts w:ascii="Arial" w:hAnsi="Arial" w:cs="Arial"/>
          <w:b/>
          <w:bCs/>
          <w:sz w:val="30"/>
        </w:rPr>
        <w:t>:</w:t>
      </w:r>
    </w:p>
    <w:p w:rsidR="00AE2F92" w:rsidRPr="00354103" w:rsidRDefault="00354103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="00AE2F92" w:rsidRPr="00354103">
        <w:rPr>
          <w:rFonts w:ascii="Arial" w:hAnsi="Arial" w:cs="Arial" w:hint="eastAsia"/>
          <w:b/>
          <w:bCs/>
          <w:sz w:val="28"/>
          <w:lang w:val="ru-RU"/>
        </w:rPr>
        <w:t xml:space="preserve"> 1: </w:t>
      </w:r>
      <w:r>
        <w:rPr>
          <w:rFonts w:ascii="Arial" w:hAnsi="Arial" w:cs="Arial"/>
          <w:b/>
          <w:bCs/>
          <w:sz w:val="28"/>
          <w:lang w:val="ru-RU"/>
        </w:rPr>
        <w:t>Сборка передних и задних стабилизаторов</w:t>
      </w:r>
    </w:p>
    <w:p w:rsidR="00AE2F92" w:rsidRDefault="00261D8C">
      <w:pPr>
        <w:ind w:leftChars="-503" w:left="-1056" w:firstLineChars="1627" w:firstLine="3254"/>
        <w:rPr>
          <w:rFonts w:ascii="Arial" w:eastAsia="FangSong_GB2312" w:hAnsi="Arial" w:cs="Arial" w:hint="eastAsia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2508250</wp:posOffset>
                </wp:positionV>
                <wp:extent cx="6057900" cy="594360"/>
                <wp:effectExtent l="0" t="3175" r="0" b="2540"/>
                <wp:wrapNone/>
                <wp:docPr id="4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354103" w:rsidRDefault="00354103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Прикрепите</w:t>
                            </w:r>
                            <w:r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передний</w:t>
                            </w:r>
                            <w:r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стабилизатор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(2)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</w:t>
                            </w:r>
                            <w:r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задний</w:t>
                            </w:r>
                            <w:r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стабилизатор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(6)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 основной раме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(1)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с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болтом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(3)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(7),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куполообразную гайку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(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5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шайбу-дугу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(4)</w:t>
                            </w:r>
                            <w:r w:rsidR="00AE2F92" w:rsidRPr="00354103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0;margin-top:197.5pt;width:477pt;height:46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QL/wIAAFEGAAAOAAAAZHJzL2Uyb0RvYy54bWysVduO2jAQfa/Uf7D8ns2FXEi0YQUsqSpt&#10;LxJb9dkkDrGa2KltCNuq/96xAyz0IlVtg2R5POPxzJk5w+3doWvRnkrFBM+xf+NhRHkpKsa3Of7w&#10;WDhTjJQmvCKt4DTHT1Thu9nLF7dDn9FANKKtqETghKts6HPcaN1nrqvKhnZE3YieclDWQnZEgyi3&#10;biXJAN671g08L3YHIateipIqBaf3oxLPrP+6pqV+V9eKatTmGGLTdpV23ZjVnd2SbCtJ37DyGAb5&#10;iyg6wjg8enZ1TzRBO8l+ctWxUgolan1Tis4Vdc1KanOAbHzvh2zWDempzQXAUf0ZJvX/3JZv9+8l&#10;YlWOwwlGnHRQo0d60GghDsj3DT5DrzIwW/dgqA9wDnW2uar+QZSfFOJi2RC+pXMpxdBQUkF89qZ7&#10;cXX0o4yTzfBGVPAO2WlhHR1q2RnwAA4E3qFOT+famFhKOIy9KEk9UJWgi9JwEtviuSQ73e6l0q+o&#10;6JDZ5FhC7a13sn9QGvIA05OJeUyJllUFa1sryO1m2Uq0J9Anhf1M6nDlyqzlxpgLc21UjyfUdtr4&#10;DMkgZNgaSxO87YKvqR+E3iJInSKeJk5YhJGTJt7U8fx0kcZemIb3xTcTrh9mDasqyh8Yp6eO9MM/&#10;q/iRG2Mv2Z5EQ47TKIjGgv02Zc9+v0q5YxoI2rIux9OzEclMmVe8AhBIpglrx717Hb4FEDC4hmJe&#10;RF4STqZOkkQTJ5ysPGcxLZbOfOnHcbJaLBcr/xqKlYVX/TsaNpBTrYwgdpDduqkGVDHTNJMoDXwM&#10;AoyIIBnzRaTdwmwrtcRICv2R6cYS07So8aEue2fqmd8RyLP3EYjnhy9wOub2DBX03KmBLH8MZUby&#10;6MPmYKkan2i5EdUTEAqisqyBOQybRsgvGA0w03KsPu+IpBi1rzmQMvXD0AxBK4RREoAgLzWbSw3h&#10;JbjKscZo3C71ODh3vWTbBl4axwAXcyByzSzHDOPHqCAjI8DcsrkdZ6wZjJeytXr+J5h9BwAA//8D&#10;AFBLAwQUAAYACAAAACEAWVyp2N0AAAAIAQAADwAAAGRycy9kb3ducmV2LnhtbEyPQU+DQBCF7yb+&#10;h82YeDF2UYECZWjUROO1tT9gYLdAyu4Sdlvov3c86e1N3sub75XbxQzioiffO4vwtIpAaNs41dsW&#10;4fD98ZiB8IGsosFZjXDVHrbV7U1JhXKz3enLPrSCS6wvCKELYSyk9E2nDfmVG7Vl7+gmQ4HPqZVq&#10;opnLzSCfoyiVhnrLHzoa9Xunm9P+bBCOX/NDks/1Zzisd3H6Rv26dlfE+7vldQMi6CX8heEXn9Gh&#10;Yqbana3yYkDgIQHhJU9YsJ0nMYsaIc6yFGRVyv8Dqh8AAAD//wMAUEsBAi0AFAAGAAgAAAAhALaD&#10;OJL+AAAA4QEAABMAAAAAAAAAAAAAAAAAAAAAAFtDb250ZW50X1R5cGVzXS54bWxQSwECLQAUAAYA&#10;CAAAACEAOP0h/9YAAACUAQAACwAAAAAAAAAAAAAAAAAvAQAAX3JlbHMvLnJlbHNQSwECLQAUAAYA&#10;CAAAACEAwqEUC/8CAABRBgAADgAAAAAAAAAAAAAAAAAuAgAAZHJzL2Uyb0RvYy54bWxQSwECLQAU&#10;AAYACAAAACEAWVyp2N0AAAAIAQAADwAAAAAAAAAAAAAAAABZBQAAZHJzL2Rvd25yZXYueG1sUEsF&#10;BgAAAAAEAAQA8wAAAGMGAAAAAA==&#10;" stroked="f">
                <v:textbox>
                  <w:txbxContent>
                    <w:p w:rsidR="00AE2F92" w:rsidRPr="00354103" w:rsidRDefault="00354103">
                      <w:pPr>
                        <w:rPr>
                          <w:rFonts w:hint="eastAsia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Прикрепите</w:t>
                      </w:r>
                      <w:r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передний</w:t>
                      </w:r>
                      <w:r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стабилизатор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(2)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</w:t>
                      </w:r>
                      <w:r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задний</w:t>
                      </w:r>
                      <w:r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стабилизатор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(6)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 основной раме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(1)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с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болтом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(3)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(7),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куполообразную гайку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(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5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шайбу-дугу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(4)</w:t>
                      </w:r>
                      <w:r w:rsidR="00AE2F92" w:rsidRPr="00354103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1913890</wp:posOffset>
                </wp:positionV>
                <wp:extent cx="685800" cy="495300"/>
                <wp:effectExtent l="0" t="0" r="0" b="635"/>
                <wp:wrapNone/>
                <wp:docPr id="4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354103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0;margin-top:150.7pt;width:54pt;height:3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ZpR+gIAAFAGAAAOAAAAZHJzL2Uyb0RvYy54bWysVVmL2zAQfi/0Pwi9e33Ejg/WWZJsXArb&#10;A3ZLnxVbjkVtyZWUONvS/96RnLMHlLYKmBlp9GnmmyO3d/uuRTsqFRM8x/6NhxHlpagY3+T4w1Ph&#10;JBgpTXhFWsFpjp+pwnezly9uhz6jgWhEW1GJAISrbOhz3GjdZ66ryoZ2RN2InnI4rIXsiAZVbtxK&#10;kgHQu9YNPG/qDkJWvRQlVQp278dDPLP4dU1L/a6uFdWozTH4pu1X2u/afN3ZLck2kvQNKw9ukL/w&#10;oiOMw6MnqHuiCdpK9hNUx0oplKj1TSk6V9Q1K6mNAaLxvR+ieWxIT20sQI7qTzSp/wdbvt29l4hV&#10;OQ4DjDjpIEdPdK/RQuyRHxh+hl5lYPbYg6Hewz7k2caq+gdRflKIi2VD+IbOpRRDQ0kF/vnmpntx&#10;dcRRBmQ9vBEVvEO2WligfS07Qx7QgQAd8vR8yo3xpYTNaRIlHpyUcBSm0QRk8wLJjpd7qfQrKjpk&#10;hBxLSL0FJ7sHpUfTo4l5S4mWVQVrW6vIzXrZSrQjUCaFXQf0K7OWG2MuzLURcdyhttDGZ0gGHoNo&#10;LI3vtgi+pn4QeosgdYppEjthEUZOGnuJ4/npIp16YRreF9+Mu36YNayqKH9gnB4L0g//LOGH1hhL&#10;yZYkGnKcRkE05uu3IXt2/Srkjmnoz5Z1OQb6YRkjkpksr3hlZU1YO8rutfs2PcDBNRXzIvLicJI4&#10;cRxNnHCy8pxFUiyd+dKfTuPVYrlY+ddUrCy96t/ZsI4cc2UUsYXoHptqQBUzRTOJ0sDHoMCECOIx&#10;XkTaDYy2UkuMpNAfmW5sX5oKNRjqsnYSz/wORJ7QRyLOD1/wdIjtTBVU9LGAbPuYjhl7R+/Xe9up&#10;scE3rbUW1TP0E3hlmwbGMAiNkF8wGmCk5Vh93hJJMWpfc+jJ1A9DMwOtEkZxAIq8PFlfnhBeAlSO&#10;NUajuNTj3Nz2km0aeGmcAlzMoY9rZnvs7BVEZBQYWza2w4g1c/FSt1bnP4LZdwAAAP//AwBQSwME&#10;FAAGAAgAAAAhAIWpacHcAAAACAEAAA8AAABkcnMvZG93bnJldi54bWxMj8FOwzAQRO9I/IO1lbgg&#10;ahdC04Y4FSCBem3pBzjxNokar6PYbdK/Z3uC486MZt/km8l14oJDaD1pWMwVCKTK25ZqDYefr6cV&#10;iBANWdN5Qg1XDLAp7u9yk1k/0g4v+1gLLqGQGQ1NjH0mZagadCbMfY/E3tEPzkQ+h1rawYxc7jr5&#10;rNRSOtMSf2hMj58NVqf92Wk4bsfH1/VYfsdDukuWH6ZNS3/V+mE2vb+BiDjFvzDc8BkdCmYq/Zls&#10;EJ0GHhI1vKhFAuJmqxUrJSvpOgFZ5PL/gOIXAAD//wMAUEsBAi0AFAAGAAgAAAAhALaDOJL+AAAA&#10;4QEAABMAAAAAAAAAAAAAAAAAAAAAAFtDb250ZW50X1R5cGVzXS54bWxQSwECLQAUAAYACAAAACEA&#10;OP0h/9YAAACUAQAACwAAAAAAAAAAAAAAAAAvAQAAX3JlbHMvLnJlbHNQSwECLQAUAAYACAAAACEA&#10;N/GaUfoCAABQBgAADgAAAAAAAAAAAAAAAAAuAgAAZHJzL2Uyb0RvYy54bWxQSwECLQAUAAYACAAA&#10;ACEAhalpwdwAAAAIAQAADwAAAAAAAAAAAAAAAABUBQAAZHJzL2Rvd25yZXYueG1sUEsFBgAAAAAE&#10;AAQA8wAAAF0GAAAAAA==&#10;" stroked="f">
                <v:textbox>
                  <w:txbxContent>
                    <w:p w:rsidR="00AE2F92" w:rsidRDefault="00354103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3343275" cy="2409825"/>
            <wp:effectExtent l="0" t="0" r="0" b="0"/>
            <wp:docPr id="2" name="Рисунок 2" descr="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r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6A0E1B" w:rsidRDefault="006A0E1B">
      <w:pPr>
        <w:rPr>
          <w:rFonts w:ascii="Arial" w:hAnsi="Arial" w:cs="Arial"/>
          <w:b/>
          <w:bCs/>
          <w:sz w:val="28"/>
          <w:lang w:val="ru-RU"/>
        </w:rPr>
      </w:pPr>
    </w:p>
    <w:p w:rsidR="00AE2F92" w:rsidRPr="00354103" w:rsidRDefault="00354103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 w:rsidR="00AE2F92" w:rsidRPr="00354103">
        <w:rPr>
          <w:rFonts w:ascii="Arial" w:hAnsi="Arial" w:cs="Arial" w:hint="eastAsia"/>
          <w:b/>
          <w:bCs/>
          <w:sz w:val="28"/>
          <w:lang w:val="ru-RU"/>
        </w:rPr>
        <w:t xml:space="preserve"> 2: </w:t>
      </w:r>
      <w:r>
        <w:rPr>
          <w:rFonts w:ascii="Arial" w:hAnsi="Arial" w:cs="Arial"/>
          <w:b/>
          <w:bCs/>
          <w:sz w:val="28"/>
          <w:lang w:val="ru-RU"/>
        </w:rPr>
        <w:t>Сборка опорной трубы и передней пластиковой крышки</w:t>
      </w:r>
    </w:p>
    <w:p w:rsidR="00AE2F92" w:rsidRDefault="00261D8C">
      <w:pPr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4192270</wp:posOffset>
                </wp:positionV>
                <wp:extent cx="457200" cy="297180"/>
                <wp:effectExtent l="0" t="1270" r="0" b="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AE2F92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342pt;margin-top:330.1pt;width:36pt;height:23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c79AIAAIIGAAAOAAAAZHJzL2Uyb0RvYy54bWysVclu2zAQvRfoPxC8K5Js2loQubBlqyiQ&#10;LkDSD6AlyiIqkSpJR06L/nuHVOw4Tg9FUx0ILsPHN/NmRtfvDl2L7pnSXIoMh1cBRkyUsuJil+Gv&#10;d4UXY6QNFRVtpWAZfmAav1u8fXM99CmbyEa2FVMIQIROhz7DjTF96vu6bFhH9ZXsmYDDWqqOGliq&#10;nV8pOgB61/qTIJj7g1RVr2TJtIbd9XiIFw6/rllpPte1Zga1GQZuxo3KjVs7+otrmu4U7RtePtKg&#10;/8Cio1zAoyeoNTUU7RV/AdXxUkkta3NVys6Xdc1L5nwAb8LgwpvbhvbM+QLB0f0pTPr/wZaf7r8o&#10;xKsMkxAjQTvQ6I4dDFrJAwqnNj5Dr1Mwu+3B0BxgH3R2vur+RpbfNBIyb6jYsaVScmgYrYBfaG/6&#10;Z1dHHG1BtsNHWcE7dG+kAzrUqrPBg3AgQAedHk7aWC4lbJJZBHpjVMLRJInC2Gnn0/R4uVfavGey&#10;Q3aSYQXSO3B6f6ONJUPTo4l9S8iCt62TvxXPNsBw3GEuf8bbNAUiMLWWlpLT9mcSJJt4ExOPTOYb&#10;jwTrtbcscuLNizCarafrPF+HvyyLkKQNryom7KPHPAvJ3+n4mPFjhpwyTcuWVxbOUtJqt81bhe4p&#10;5HnhPicAnDyZ+c9puJCALxcuhRMSrCaJV8zjyCMFmXlJFMReECarZB6QhKyL5y7dcMFe7xIaMpzM&#10;JrMxs55IX/gWuO+lbzTtuIFO0vIuw/HJiKY2HzeickIbyttxfhYKS//PoVgWsyAi09iLotnUI9NN&#10;4K3iIveWeTifR5tVvtpcqLtxGaNfHw2nyVn6nfF9fOOJMuTrMTddwdkaG6vNHLYHV9vxsY63snqA&#10;ClQSKgSKCRo3TBqpfmA0QBPMsP6+p4ph1H4QUMVJSIjtmm7hKhAjdX6yPT+hogSoDBuMxmluxk67&#10;7xXfNfDS2DeEXELl19xVpW0RIyvwyC6g0TnfHpuy7aTna2f19OtY/AYAAP//AwBQSwMEFAAGAAgA&#10;AAAhAFNxDyPeAAAACwEAAA8AAABkcnMvZG93bnJldi54bWxMj0FPwzAMhe9I/IfISNxYwrR1ozSd&#10;EIgriAGTdvMar61onKrJ1vLvMSe4PdtPz98rNpPv1JmG2Aa2cDszoIir4FquLXy8P9+sQcWE7LAL&#10;TBa+KcKmvLwoMHdh5Dc6b1OtJIRjjhaalPpc61g15DHOQk8st2MYPCYZh1q7AUcJ952eG5Npjy3L&#10;hwZ7emyo+tqevIXPl+N+tzCv9ZNf9mOYjGZ/p629vpoe7kElmtKfGX7xBR1KYTqEE7uoOgvZeiFd&#10;kojMzEGJY7XMZHMQYVYGdFno/x3KHwAAAP//AwBQSwECLQAUAAYACAAAACEAtoM4kv4AAADhAQAA&#10;EwAAAAAAAAAAAAAAAAAAAAAAW0NvbnRlbnRfVHlwZXNdLnhtbFBLAQItABQABgAIAAAAIQA4/SH/&#10;1gAAAJQBAAALAAAAAAAAAAAAAAAAAC8BAABfcmVscy8ucmVsc1BLAQItABQABgAIAAAAIQBbJ0c7&#10;9AIAAIIGAAAOAAAAAAAAAAAAAAAAAC4CAABkcnMvZTJvRG9jLnhtbFBLAQItABQABgAIAAAAIQBT&#10;cQ8j3gAAAAsBAAAPAAAAAAAAAAAAAAAAAE4FAABkcnMvZG93bnJldi54bWxQSwUGAAAAAAQABADz&#10;AAAAWQYAAAAA&#10;" filled="f" stroked="f">
                <v:textbox>
                  <w:txbxContent>
                    <w:p w:rsidR="00AE2F92" w:rsidRDefault="00AE2F92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3895090</wp:posOffset>
                </wp:positionV>
                <wp:extent cx="685800" cy="396240"/>
                <wp:effectExtent l="0" t="0" r="0" b="4445"/>
                <wp:wrapNone/>
                <wp:docPr id="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F87807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0;margin-top:306.7pt;width:54pt;height:31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yO+QIAAFAGAAAOAAAAZHJzL2Uyb0RvYy54bWysVdmOmzAUfa/Uf7D8zrAEwqIhoyQTqkrT&#10;RZqp+uyACVbBprYTMq367702WbtIVVsiIV98fXzuuUtu7/Zdi3ZUKiZ4jv0bDyPKS1Exvsnxh6fC&#10;STBSmvCKtILTHD9The9mL1/cDn1GA9GItqISAQhX2dDnuNG6z1xXlQ3tiLoRPeWwWQvZEQ2m3LiV&#10;JAOgd60beN7UHYSseilKqhR8vR838czi1zUt9bu6VlSjNsfATdu3tO+1ebuzW5JtJOkbVh5okL9g&#10;0RHG4dIT1D3RBG0l+wmqY6UUStT6phSdK+qaldTGANH43g/RPDakpzYWEEf1J5nU/4Mt3+7eS8Sq&#10;HIcgDycd5OiJ7jVaiD3yQ6PP0KsM3B57cNR7+A55trGq/kGUnxTiYtkQvqFzKcXQUFIBP9+cdC+O&#10;jjjKgKyHN6KCe8hWCwu0r2VnxAM5EKADkedTbgyXEj5OkyjxYKeErUk6DYCuuYFkx8O9VPoVFR0y&#10;ixxLSL0FJ7sHpUfXo4u5S4mWVQVrW2vIzXrZSrQjUCaFfQ7oV24tN85cmGMj4viF2kIbryEZMIal&#10;8TTcbRF8TX0gvAhSp5gmsRMWYeSksZc4np8u0qkXpuF98c3Q9cOsYVVF+QPj9FiQfvhnCT+0xlhK&#10;tiTRkOM0CqIxX78N2bPPr0LumIb+bFmXY5AfHuNEMpPlFa/sWhPWjmv3mr5ND2hwLcW8iLw4nCRO&#10;HEcTJ5ysPGeRFEtnvvSn03i1WC5W/rUUKyuv+nc1LJFjrowhthDdY1MNqGKmaCZRGvgYDJgQQTzG&#10;i0i7gdFWaomRFPoj043tS1OhBkNd1k7imd9ByBP6KMT54gudDrGdpYKKPhaQbR/TMWPv6P16bzs1&#10;NfimtdaieoZ+Ala2aWAMw6IR8gtGA4y0HKvPWyIpRu1rDj2Z+qFpcm2NMIoDMOTlzvpyh/ASoHKs&#10;MRqXSz3OzW0v2aaBm8YpwMUc+rhmtsfOrCAiY8DYsrEdRqyZi5e29Tr/Ecy+AwAA//8DAFBLAwQU&#10;AAYACAAAACEAfVQzSNwAAAAIAQAADwAAAGRycy9kb3ducmV2LnhtbEyPQU+DQBCF7yb+h82YeDF2&#10;qbaAyNKoicZra3/AAFMgsrOE3Rb6752e7HHee3nzvXwz216daPSdYwPLRQSKuHJ1x42B/c/nYwrK&#10;B+Qae8dk4EweNsXtTY5Z7Sbe0mkXGiUl7DM00IYwZFr7qiWLfuEGYvEObrQY5BwbXY84Sbnt9VMU&#10;xdpix/KhxYE+Wqp+d0dr4PA9PaxfpvIr7JPtKn7HLind2Zj7u/ntFVSgOfyH4YIv6FAIU+mOXHvV&#10;G5AhwUC8fF6ButhRKkopSrJOQRe5vh5Q/AEAAP//AwBQSwECLQAUAAYACAAAACEAtoM4kv4AAADh&#10;AQAAEwAAAAAAAAAAAAAAAAAAAAAAW0NvbnRlbnRfVHlwZXNdLnhtbFBLAQItABQABgAIAAAAIQA4&#10;/SH/1gAAAJQBAAALAAAAAAAAAAAAAAAAAC8BAABfcmVscy8ucmVsc1BLAQItABQABgAIAAAAIQBb&#10;zMyO+QIAAFAGAAAOAAAAAAAAAAAAAAAAAC4CAABkcnMvZTJvRG9jLnhtbFBLAQItABQABgAIAAAA&#10;IQB9VDNI3AAAAAgBAAAPAAAAAAAAAAAAAAAAAFMFAABkcnMvZG93bnJldi54bWxQSwUGAAAAAAQA&#10;BADzAAAAXAYAAAAA&#10;" stroked="f">
                <v:textbox>
                  <w:txbxContent>
                    <w:p w:rsidR="00AE2F92" w:rsidRDefault="00F87807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3201670</wp:posOffset>
                </wp:positionV>
                <wp:extent cx="457200" cy="297180"/>
                <wp:effectExtent l="0" t="1270" r="0" b="0"/>
                <wp:wrapNone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AE2F92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252pt;margin-top:252.1pt;width:36pt;height:23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2P8wIAAIMGAAAOAAAAZHJzL2Uyb0RvYy54bWysVduOmzAQfa/Uf7D8zgIJCRctqRIIVaXt&#10;RdrtBzhgglWwqe0s2Vb9945NbpvtQ9UtD5Yv4+Mzc2aG23f7rkWPVComeIr9Gw8jyktRMb5N8deH&#10;wokwUprwirSC0xQ/UYXfLd6+uR36hE5EI9qKSgQgXCVDn+JG6z5xXVU2tCPqRvSUw2EtZEc0LOXW&#10;rSQZAL1r3Ynnzd1ByKqXoqRKwW4+HuKFxa9rWurPda2oRm2KgZu2o7Tjxozu4pYkW0n6hpUHGuQf&#10;WHSEcXj0BJUTTdBOshdQHSulUKLWN6XoXFHXrKTWB/DG9668uW9IT60vEBzVn8Kk/h9s+enxi0Ss&#10;SvE0xoiTDjR6oHuNVmKP/JmJz9CrBMzuezDUe9gHna2vqr8T5TeFuMgawrd0KaUYGkoq4Oebm+7F&#10;1RFHGZDN8FFU8A7ZaWGB9rXsTPAgHAjQQaenkzaGSwmbwSwEvTEq4WgSh35ktXNJcrzcS6XfU9Eh&#10;M0mxBOktOHm8U9qQIcnRxLzFRcHa1srf8mcbYDjuUJs/422SABGYGktDyWr7M/bidbSOAieYzNdO&#10;4OW5syyywJkXfjjLp3mW5f4vw8IPkoZVFeXm0WOe+cHf6XjI+DFDTpmmRMsqA2coKbndZK1EjwTy&#10;vLCfFQBOzmbucxo2JODLlUv+JPBWk9gp5lHoBEUwc+LQixzPj1fx3AviIC+eu3THOH29S2hIcTyb&#10;zMbMOpO+8s2z30vfSNIxDZ2kZV2Ko5MRSUw+rnllhdaEteP8IhSG/p9DsSxmXhhMIycMZ1MnmK49&#10;ZxUVmbPM/Pk8XK+y1fpK3bXNGPX6aFhNLtLvgu/hjTNlyNdjbtqCMzU2Vpveb/a2tn1bLKYaN6J6&#10;ghKUAkoEqgk6N0waIX9gNEAXTLH6viOSYtR+4FDGsR8Epm3ahS1BjOTlyebyhPASoFKsMRqnmR5b&#10;7a6XbNvAS2Pj4GIJpV8zW5ZnVuCSWUCns84durJppZdra3X+dyx+AwAA//8DAFBLAwQUAAYACAAA&#10;ACEAMNB9EN0AAAALAQAADwAAAGRycy9kb3ducmV2LnhtbEyPQU/DMAyF70j8h8hI3JizaR1Qmk4I&#10;xBXEgEm7ZY3XVjRO1WRr+fcYLnB7tp+ev1esJ9+pEw2xDWxgPtOgiKvgWq4NvL89Xd2Aismys11g&#10;MvBFEdbl+VlhcxdGfqXTJtVKQjjm1kCTUp8jxqohb+Ms9MRyO4TB2yTjUKMb7CjhvsOF1iv0tmX5&#10;0NieHhqqPjdHb+Dj+bDbLvVL/eizfgyTRva3aMzlxXR/ByrRlP7M8IMv6FAK0z4c2UXVGcj0Urqk&#10;X7EAJY7seiWbvYhsrgHLAv93KL8BAAD//wMAUEsBAi0AFAAGAAgAAAAhALaDOJL+AAAA4QEAABMA&#10;AAAAAAAAAAAAAAAAAAAAAFtDb250ZW50X1R5cGVzXS54bWxQSwECLQAUAAYACAAAACEAOP0h/9YA&#10;AACUAQAACwAAAAAAAAAAAAAAAAAvAQAAX3JlbHMvLnJlbHNQSwECLQAUAAYACAAAACEAeMm9j/MC&#10;AACDBgAADgAAAAAAAAAAAAAAAAAuAgAAZHJzL2Uyb0RvYy54bWxQSwECLQAUAAYACAAAACEAMNB9&#10;EN0AAAALAQAADwAAAAAAAAAAAAAAAABNBQAAZHJzL2Rvd25yZXYueG1sUEsFBgAAAAAEAAQA8wAA&#10;AFcGAAAAAA==&#10;" filled="f" stroked="f">
                <v:textbox>
                  <w:txbxContent>
                    <w:p w:rsidR="00AE2F92" w:rsidRDefault="00AE2F92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31750</wp:posOffset>
                </wp:positionV>
                <wp:extent cx="2514600" cy="2872740"/>
                <wp:effectExtent l="0" t="3175" r="0" b="635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F87807" w:rsidRDefault="00AE2F92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A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: </w:t>
                            </w:r>
                            <w:r w:rsid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Положите</w:t>
                            </w:r>
                            <w:r w:rsidR="00354103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переднюю</w:t>
                            </w:r>
                            <w:r w:rsidR="00354103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пластиковую</w:t>
                            </w:r>
                            <w:r w:rsidR="00354103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354103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крышку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(11)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на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несущую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трубу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(10),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затем подключите датчик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A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1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и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A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2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натяжение тросов управления, как показано на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Рис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.2, </w:t>
                            </w:r>
                          </w:p>
                          <w:p w:rsidR="00AE2F92" w:rsidRPr="00F87807" w:rsidRDefault="00AE2F92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B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: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Установите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опорную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трубу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(10)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на основной раме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(1)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с шайбой-дугой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(4)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болтами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(8)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:rsidR="00AE2F92" w:rsidRDefault="00AE2F92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</w:pP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C</w:t>
                            </w:r>
                            <w:r w:rsidRPr="00F87807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: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Закрепите болты на основной раме, а затем положите вниз перед</w:t>
                            </w:r>
                            <w:r w:rsidR="006A0E1B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юю пластиковую</w:t>
                            </w:r>
                            <w:r w:rsidR="00F87807" w:rsidRP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крышку</w:t>
                            </w: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 xml:space="preserve"> (11).</w:t>
                            </w:r>
                          </w:p>
                          <w:p w:rsidR="00AE2F92" w:rsidRDefault="00AE2F92">
                            <w:pP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kern w:val="0"/>
                                <w:szCs w:val="32"/>
                              </w:rPr>
                            </w:pPr>
                          </w:p>
                          <w:p w:rsidR="00AE2F92" w:rsidRPr="00F87807" w:rsidRDefault="00F87807">
                            <w:pPr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>Внимание</w:t>
                            </w:r>
                            <w:r w:rsidR="00AE2F92"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: 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>Затянуть</w:t>
                            </w:r>
                            <w:r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>болты</w:t>
                            </w:r>
                            <w:r w:rsidR="00AE2F92" w:rsidRPr="00F87807"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(8)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и шайбу-дугу </w:t>
                            </w:r>
                            <w:r w:rsidR="00AE2F92"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(4)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после </w:t>
                            </w:r>
                            <w:proofErr w:type="spellStart"/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>ШАГа</w:t>
                            </w:r>
                            <w:proofErr w:type="spellEnd"/>
                            <w:r w:rsidR="00AE2F92" w:rsidRPr="00F87807">
                              <w:rPr>
                                <w:rFonts w:ascii="Arial" w:eastAsia="FangSong_GB2312" w:hAnsi="Arial" w:cs="Arial"/>
                                <w:b/>
                                <w:bCs/>
                                <w:kern w:val="0"/>
                                <w:szCs w:val="32"/>
                                <w:lang w:val="ru-RU"/>
                              </w:rPr>
                              <w:t xml:space="preserve"> 3</w:t>
                            </w:r>
                          </w:p>
                          <w:p w:rsidR="00AE2F92" w:rsidRPr="00F87807" w:rsidRDefault="00AE2F92">
                            <w:pPr>
                              <w:spacing w:line="400" w:lineRule="exact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252pt;margin-top:2.5pt;width:198pt;height:226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gQ/wIAAFMGAAAOAAAAZHJzL2Uyb0RvYy54bWysVdtu2zAMfR+wfxD07voSO76gTpGk8TCg&#10;uwDtsGfFlmNhtuRJSpx22L+PknNrtwHDNgcwRIs6Ig95mOubfdeiHZWKCZ5j/8rDiPJSVIxvcvzp&#10;oXASjJQmvCKt4DTHj1Thm9nrV9dDn9FANKKtqEQAwlU29DlutO4z11VlQzuirkRPOWzWQnZEgyk3&#10;biXJAOhd6waeN3UHIateipIqBV9vx008s/h1TUv9oa4V1ajNMcSm7Vva99q83dk1yTaS9A0rD2GQ&#10;v4iiI4zDpSeoW6IJ2kr2E1THSimUqPVVKTpX1DUrqc0BsvG9F9ncN6SnNhcgR/UnmtT/gy3f7z5K&#10;xKocT2KMOOmgRg90r9FC7JE/NfwMvcrA7b4HR72H71Bnm6vq70T5RSEulg3hGzqXUgwNJRXE55uT&#10;7sXREUcZkPXwTlRwD9lqYYH2tewMeUAHAnSo0+OpNiaWEj4GkR9OPdgqYS9I4iAObfVckh2P91Lp&#10;N1R0yCxyLKH4Fp7s7pQ24ZDs6GJuU6JlVcHa1hpys162Eu0INEphH5vBC7eWG2cuzLERcfxCbauN&#10;15AMYoal8TTR2zb4lvpB6C2C1CmmSeyERRg5aewljueni3TqhWl4W3w34fph1rCqovyOcXpsST/8&#10;s5IfxDE2k21KNOQ4jYJorNhvU/bs86uUO6ZBoS3rcpycnEhm6rziFZBAMk1YO67d5+FbzoGD51TM&#10;i8iLw0nixHE0ccLJynMWSbF05kt/Oo1Xi+Vi5T+nYmXpVf/Ohg3kWCtjiC1kd99UA6qYaZpJlAY+&#10;BgNmRBCP+SLSbmC4lVpiJIX+zHRjlWl61GCoy95JPPM7EHlCH4k4X3zB0yG3M1XQpscGsgIymhnV&#10;o/frvdWqb+Vl1LUW1SNICsKyuoFJDItGyCeMBphqOVZft0RSjNq3HGSZ+iHIBmlrhFEcgCEvd9aX&#10;O4SXAJVjjdG4XOpxdG57yTYN3DQOAi7mIOWaWZGdo4KUjAGTyyZ3mLJmNF7a1uv8XzD7AQAA//8D&#10;AFBLAwQUAAYACAAAACEAmMEKit0AAAAJAQAADwAAAGRycy9kb3ducmV2LnhtbEyPzU7DMBCE70i8&#10;g7VIXBC1QUlDQ5wKkIq49ucBNvE2iYjXUew26dvXPcFtVjOa/aZYz7YXZxp951jDy0KBIK6d6bjR&#10;cNhvnt9A+IBssHdMGi7kYV3e3xWYGzfxls670IhYwj5HDW0IQy6lr1uy6BduII7e0Y0WQzzHRpoR&#10;p1hue/mq1FJa7Dh+aHGgr5bq393Jajj+TE/paqq+wyHbJstP7LLKXbR+fJg/3kEEmsNfGG74ER3K&#10;yFS5Exsveg2pSuKWcBMgor9SKopKQ5JmCciykP8XlFcAAAD//wMAUEsBAi0AFAAGAAgAAAAhALaD&#10;OJL+AAAA4QEAABMAAAAAAAAAAAAAAAAAAAAAAFtDb250ZW50X1R5cGVzXS54bWxQSwECLQAUAAYA&#10;CAAAACEAOP0h/9YAAACUAQAACwAAAAAAAAAAAAAAAAAvAQAAX3JlbHMvLnJlbHNQSwECLQAUAAYA&#10;CAAAACEAkMsYEP8CAABTBgAADgAAAAAAAAAAAAAAAAAuAgAAZHJzL2Uyb0RvYy54bWxQSwECLQAU&#10;AAYACAAAACEAmMEKit0AAAAJAQAADwAAAAAAAAAAAAAAAABZBQAAZHJzL2Rvd25yZXYueG1sUEsF&#10;BgAAAAAEAAQA8wAAAGMGAAAAAA==&#10;" stroked="f">
                <v:textbox>
                  <w:txbxContent>
                    <w:p w:rsidR="00AE2F92" w:rsidRPr="00F87807" w:rsidRDefault="00AE2F92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A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: </w:t>
                      </w:r>
                      <w:r w:rsid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Положите</w:t>
                      </w:r>
                      <w:r w:rsidR="00354103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переднюю</w:t>
                      </w:r>
                      <w:r w:rsidR="00354103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пластиковую</w:t>
                      </w:r>
                      <w:r w:rsidR="00354103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354103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крышку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(11)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на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несущую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трубу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(10),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затем подключите датчик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A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1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и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A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2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натяжение тросов управления, как показано на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Рис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.2, </w:t>
                      </w:r>
                    </w:p>
                    <w:p w:rsidR="00AE2F92" w:rsidRPr="00F87807" w:rsidRDefault="00AE2F92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B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: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Установите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опорную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трубу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(10)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на основной раме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(1)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с шайбой-дугой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(4)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болтами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(8)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  <w:p w:rsidR="00AE2F92" w:rsidRDefault="00AE2F92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</w:pP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C</w:t>
                      </w:r>
                      <w:r w:rsidRPr="00F87807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: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Закрепите болты на основной раме, а затем положите вниз перед</w:t>
                      </w:r>
                      <w:r w:rsidR="006A0E1B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юю пластиковую</w:t>
                      </w:r>
                      <w:r w:rsidR="00F87807" w:rsidRPr="00F87807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 xml:space="preserve"> </w:t>
                      </w:r>
                      <w:r w:rsidR="00F87807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крышку</w:t>
                      </w: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 xml:space="preserve"> (11).</w:t>
                      </w:r>
                    </w:p>
                    <w:p w:rsidR="00AE2F92" w:rsidRDefault="00AE2F92">
                      <w:pPr>
                        <w:rPr>
                          <w:rFonts w:ascii="Arial" w:eastAsia="FangSong_GB2312" w:hAnsi="Arial" w:cs="Arial" w:hint="eastAsia"/>
                          <w:b/>
                          <w:bCs/>
                          <w:kern w:val="0"/>
                          <w:szCs w:val="32"/>
                        </w:rPr>
                      </w:pPr>
                    </w:p>
                    <w:p w:rsidR="00AE2F92" w:rsidRPr="00F87807" w:rsidRDefault="00F87807">
                      <w:pPr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>Внимание</w:t>
                      </w:r>
                      <w:r w:rsidR="00AE2F92"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: 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>Затянуть</w:t>
                      </w:r>
                      <w:r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>болты</w:t>
                      </w:r>
                      <w:r w:rsidR="00AE2F92" w:rsidRPr="00F87807">
                        <w:rPr>
                          <w:rFonts w:ascii="Arial" w:eastAsia="FangSong_GB2312" w:hAnsi="Arial" w:cs="Arial" w:hint="eastAsia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(8)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и шайбу-дугу </w:t>
                      </w:r>
                      <w:r w:rsidR="00AE2F92"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(4)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после </w:t>
                      </w:r>
                      <w:proofErr w:type="spellStart"/>
                      <w:r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>ШАГа</w:t>
                      </w:r>
                      <w:proofErr w:type="spellEnd"/>
                      <w:r w:rsidR="00AE2F92" w:rsidRPr="00F87807">
                        <w:rPr>
                          <w:rFonts w:ascii="Arial" w:eastAsia="FangSong_GB2312" w:hAnsi="Arial" w:cs="Arial"/>
                          <w:b/>
                          <w:bCs/>
                          <w:kern w:val="0"/>
                          <w:szCs w:val="32"/>
                          <w:lang w:val="ru-RU"/>
                        </w:rPr>
                        <w:t xml:space="preserve"> 3</w:t>
                      </w:r>
                    </w:p>
                    <w:p w:rsidR="00AE2F92" w:rsidRPr="00F87807" w:rsidRDefault="00AE2F92">
                      <w:pPr>
                        <w:spacing w:line="400" w:lineRule="exact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705100" cy="4352925"/>
            <wp:effectExtent l="0" t="0" r="0" b="0"/>
            <wp:docPr id="3" name="Рисунок 3" descr="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9" r="3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92">
        <w:rPr>
          <w:rFonts w:hint="eastAsia"/>
        </w:rPr>
        <w:t xml:space="preserve">           </w: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971550" cy="1181100"/>
            <wp:effectExtent l="0" t="0" r="0" b="0"/>
            <wp:docPr id="4" name="Рисунок 4" descr="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5" t="24702" r="38826" b="2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B34ABA" w:rsidRDefault="00B34ABA">
      <w:pPr>
        <w:rPr>
          <w:rFonts w:ascii="Arial" w:hAnsi="Arial" w:cs="Arial"/>
          <w:b/>
          <w:bCs/>
          <w:sz w:val="28"/>
          <w:lang w:val="ru-RU"/>
        </w:rPr>
      </w:pPr>
    </w:p>
    <w:p w:rsidR="00AE2F92" w:rsidRPr="00F87807" w:rsidRDefault="00F87807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 w:rsidR="00AE2F92" w:rsidRPr="00F87807">
        <w:rPr>
          <w:rFonts w:ascii="Arial" w:hAnsi="Arial" w:cs="Arial" w:hint="eastAsia"/>
          <w:b/>
          <w:bCs/>
          <w:sz w:val="28"/>
          <w:lang w:val="ru-RU"/>
        </w:rPr>
        <w:t xml:space="preserve"> 3: </w:t>
      </w:r>
      <w:r>
        <w:rPr>
          <w:rFonts w:ascii="Arial" w:hAnsi="Arial" w:cs="Arial"/>
          <w:b/>
          <w:bCs/>
          <w:sz w:val="28"/>
          <w:lang w:val="ru-RU"/>
        </w:rPr>
        <w:t>Сборка держателя подставки для ног и соединительной трубки</w:t>
      </w:r>
    </w:p>
    <w:p w:rsidR="00AE2F92" w:rsidRDefault="00261D8C">
      <w:pPr>
        <w:ind w:firstLineChars="105" w:firstLine="210"/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4489450</wp:posOffset>
                </wp:positionV>
                <wp:extent cx="685800" cy="396240"/>
                <wp:effectExtent l="0" t="3175" r="0" b="635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F87807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left:0;text-align:left;margin-left:9pt;margin-top:353.5pt;width:54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rG/AIAAFEGAAAOAAAAZHJzL2Uyb0RvYy54bWysVdmO0zAUfUfiHyy/Z7I0uyZFbadBSMMi&#10;zSCe3cRpLBI72O6kA+LfuXa6zQASAlIp8o2vj889d+n1q33foQcqFRO8wP6VhxHllagZ3xb4433p&#10;pBgpTXhNOsFpgR+pwq/mL19cj0NOA9GKrqYSAQhX+TgUuNV6yF1XVS3tiboSA+Ww2QjZEw2m3Lq1&#10;JCOg950beF7sjkLWgxQVVQq+3kybeG7xm4ZW+n3TKKpRV2Dgpu1b2vfGvN35Ncm3kgwtqw40yF+w&#10;6AnjcOkJ6oZognaS/QTVs0oKJRp9VYneFU3DKmpjgGh871k0dy0ZqI0FxFHDSSb1/2Crdw8fJGJ1&#10;gWcxRpz0kKN7utdoKfbIT4w+46BycLsbwFHv4Tvk2caqhltRfVaIi1VL+JYupBRjS0kN/Hxz0r04&#10;OuEoA7IZ34oa7iE7LSzQvpG9EQ/kQIAOeXo85cZwqeBjnEapBzsVbM2yOAht7lySHw8PUunXVPTI&#10;LAosIfUWnDzcKm3IkPzoYu5SomN1ybrOGnK7WXUSPRAok9I+lv8zt44bZy7MsQlx+kJtoU3XkBwY&#10;w9J4Gu62CL5lPhBeBplTxmnihGUYOVnipY7nZ8ss9sIsvCm/G7p+mLesrim/ZZweC9IP/yzhh9aY&#10;SsmWJBoLnEVBNOXrtyF79vlVyD3T0J8d6wsM8sNjnEhusrzmtV1rwrpp7T6lbzUHDZ5KsSgjLwln&#10;qZMk0cwJZ2vPWablylms/DhO1svVcu0/lWJt5VX/roYlcsyVMcQOortr6xHVzBTNLMoCH4MBEyJI&#10;pngR6bYw2iotMZJCf2K6tX1pKtRgqMvaST3zOwh5Qp+EOF98odMhtrNUUKbHArLtYzpm6h293+xt&#10;p/qBucD01kbUj9BQQMt2DcxhWLRCfsVohJlWYPVlRyTFqHvDoSkzP4S2QdoaYZQEYMjLnc3lDuEV&#10;QBVYYzQtV3oanLtBsm0LN01jgIsFNHLDbJOdWUFIxoC5ZYM7zFgzGC9t63X+J5j/AAAA//8DAFBL&#10;AwQUAAYACAAAACEAEOtimtsAAAAKAQAADwAAAGRycy9kb3ducmV2LnhtbExPQU7DMBC8I/EHa5G4&#10;IOpQlaQNcSpAAnFt6QM28TaJiNdR7Dbp79me4DazM5qdKbaz69WZxtB5NvC0SEAR19523Bg4fH88&#10;rkGFiGyx90wGLhRgW97eFJhbP/GOzvvYKAnhkKOBNsYh1zrULTkMCz8Qi3b0o8ModGy0HXGScNfr&#10;ZZKk2mHH8qHFgd5bqn/2J2fg+DU9PG+m6jMest0qfcMuq/zFmPu7+fUFVKQ5/pnhWl+qQymdKn9i&#10;G1QvfC1TooEsyQRcDctUQCWXdLMCXRb6/4TyFwAA//8DAFBLAQItABQABgAIAAAAIQC2gziS/gAA&#10;AOEBAAATAAAAAAAAAAAAAAAAAAAAAABbQ29udGVudF9UeXBlc10ueG1sUEsBAi0AFAAGAAgAAAAh&#10;ADj9If/WAAAAlAEAAAsAAAAAAAAAAAAAAAAALwEAAF9yZWxzLy5yZWxzUEsBAi0AFAAGAAgAAAAh&#10;AEpLqsb8AgAAUQYAAA4AAAAAAAAAAAAAAAAALgIAAGRycy9lMm9Eb2MueG1sUEsBAi0AFAAGAAgA&#10;AAAhABDrYprbAAAACgEAAA8AAAAAAAAAAAAAAAAAVgUAAGRycy9kb3ducmV2LnhtbFBLBQYAAAAA&#10;BAAEAPMAAABeBgAAAAA=&#10;" stroked="f">
                <v:textbox>
                  <w:txbxContent>
                    <w:p w:rsidR="00AE2F92" w:rsidRDefault="00F87807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5943600" cy="4895850"/>
            <wp:effectExtent l="0" t="0" r="0" b="0"/>
            <wp:docPr id="5" name="Рисунок 5" descr="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2" t="2370" r="12865" b="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261D8C">
      <w:pPr>
        <w:rPr>
          <w:rFonts w:ascii="Arial" w:hAnsi="Arial" w:cs="Arial" w:hint="eastAsia"/>
          <w:b/>
          <w:bCs/>
          <w:sz w:val="28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328930</wp:posOffset>
                </wp:positionV>
                <wp:extent cx="5943600" cy="3046095"/>
                <wp:effectExtent l="0" t="0" r="0" b="0"/>
                <wp:wrapNone/>
                <wp:docPr id="3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04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F87807" w:rsidRDefault="00AE2F92">
                            <w:pPr>
                              <w:ind w:left="210" w:hangingChars="100" w:hanging="210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A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: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Положите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втулку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(12)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на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оси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опорной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трубы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основной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рамы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а затем закрепите левую соединительную трубку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13)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на ней болтом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(16),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шайбой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(15),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пружиной шайбы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(9).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За</w:t>
                            </w:r>
                            <w:r>
                              <w:rPr>
                                <w:rFonts w:ascii="Arial" w:hAnsi="Arial" w:cs="Arial"/>
                              </w:rPr>
                              <w:t>t (29).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тем</w:t>
                            </w:r>
                            <w:r w:rsidR="00F87807" w:rsidRPr="00F8780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накройте</w:t>
                            </w:r>
                            <w:r w:rsidR="00F87807" w:rsidRPr="00F8780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нейлоновой</w:t>
                            </w:r>
                            <w:r w:rsidR="00F87807" w:rsidRPr="00F8780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гайкой</w:t>
                            </w:r>
                          </w:p>
                          <w:p w:rsidR="00AE2F92" w:rsidRPr="000E3C5A" w:rsidRDefault="00AE2F92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B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Поместите</w:t>
                            </w:r>
                            <w:r w:rsidR="00F87807"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втулку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(24)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на ось вращения колеса основной рамы</w:t>
                            </w:r>
                            <w:r w:rsidRPr="00F87807">
                              <w:rPr>
                                <w:rFonts w:ascii="Arial" w:hAnsi="Arial" w:cs="Arial"/>
                                <w:lang w:val="ru-RU"/>
                              </w:rPr>
                              <w:t>.</w:t>
                            </w:r>
                            <w:r w:rsidRPr="00F87807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Затем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закрепите</w:t>
                            </w:r>
                            <w:r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держатель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подставки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для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F87807">
                              <w:rPr>
                                <w:rFonts w:ascii="Arial" w:hAnsi="Arial" w:cs="Arial"/>
                                <w:lang w:val="ru-RU"/>
                              </w:rPr>
                              <w:t>ног</w:t>
                            </w:r>
                            <w:r w:rsidR="00F87807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(25)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на</w:t>
                            </w:r>
                            <w:r w:rsidR="000E3C5A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нём</w:t>
                            </w:r>
                            <w:r w:rsidR="000E3C5A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шайбой</w:t>
                            </w:r>
                            <w:r w:rsidR="000E3C5A"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(27),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контргайкой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(28);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и подключите нижнюю соединительную</w:t>
                            </w:r>
                            <w:r w:rsidR="000E3C5A" w:rsidRPr="000E3C5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трубку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(19)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и ножной рычаг трубки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U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-формы с болтом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(21),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3 втулки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(20),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затяните гайки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(23)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напрямую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И затянуть гайку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(28)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ещё раз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затем накрыть нейлоновой гайкой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(29). </w:t>
                            </w:r>
                          </w:p>
                          <w:p w:rsidR="00AE2F92" w:rsidRPr="000E3C5A" w:rsidRDefault="00AE2F92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C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Ослабьте ручку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(18)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и направляющую нижней соединительной трубки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(19)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вставленную вовнутрь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 w:rsidR="000E3C5A">
                              <w:rPr>
                                <w:rFonts w:ascii="Arial" w:hAnsi="Arial" w:cs="Arial"/>
                                <w:lang w:val="ru-RU"/>
                              </w:rPr>
                              <w:t>затем затяните ручку</w:t>
                            </w:r>
                            <w:r w:rsidRPr="000E3C5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</w:p>
                          <w:p w:rsidR="00AE2F92" w:rsidRPr="00CB52B1" w:rsidRDefault="00AE2F92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</w:rPr>
                              <w:t>D</w:t>
                            </w:r>
                            <w:r w:rsidRPr="00CB52B1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  <w:r w:rsidR="00CB52B1">
                              <w:rPr>
                                <w:rFonts w:ascii="Arial" w:hAnsi="Arial" w:cs="Arial"/>
                                <w:lang w:val="ru-RU"/>
                              </w:rPr>
                              <w:t>Подставка для ног и правая соединительная трубка собираются аналогичным способом. Повторить все пункты.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left:0;text-align:left;margin-left:0;margin-top:25.9pt;width:468pt;height:23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wK/QIAAFMGAAAOAAAAZHJzL2Uyb0RvYy54bWysVVmL2zAQfi/0Pwi9e30ntllnSbJxKWwP&#10;2C19Vmw5FrUlV1LibEv/e0dyzh5Q2jogNNLom5lvjtze7bsW7ahUTPAc+zceRpSXomJ8k+MPT4WT&#10;YKQ04RVpBac5fqYK381evrgd+owGohFtRSUCEK6yoc9xo3Wfua4qG9oRdSN6yuGyFrIjGkS5cStJ&#10;BkDvWjfwvIk7CFn1UpRUKTi9Hy/xzOLXNS31u7pWVKM2x+Cbtqu069qs7uyWZBtJ+oaVBzfIX3jR&#10;EcbB6AnqnmiCtpL9BNWxUgolan1Tis4Vdc1KamOAaHzvh2geG9JTGwuQo/oTTer/wZZvd+8lYlWO&#10;wxgjTjrI0RPda7QQe+Qnhp+hVxmoPfagqPdwDnm2sar+QZSfFOJi2RC+oXMpxdBQUoF/vnnpXjwd&#10;cZQBWQ9vRAV2yFYLC7SvZWfIAzoQoEOenk+5Mb6UcBinUTjx4KqEu9CLJl4aWxskOz7vpdKvqOiQ&#10;2eRYQvItPNk9KG3cIdlRxVhTomVVwdrWCnKzXrYS7QgUSmG/A/qVWsuNMhfm2Yg4nlBbaqMZkoHP&#10;sDWaxntbBl9TP4i8RZA6xSSZOlERxU469RLH89NFOvGiNLovvhl3/ShrWFVR/sA4PZakH/1Zyg/N&#10;MRaTLUo05DiNg3jM2G9D9uz3q5A7pqFDW9blODkpkczkecUrIIFkmrB23LvX7lvOgYNrKuZF7E2j&#10;MHGm0zh0onDlOYukWDrzpT+ZTFeL5WLlX1OxsvSqf2fDOnLMlRHEFqJ7bKoBVcwUTRingY9BgBkR&#10;TMd4EWk3MNxKLTGSQn9kurGdaWrUYKjL2kk88zsQeUIfiTgbvuDpENuZKijTYwHZBjI9M3aP3q/3&#10;tlf90Bgw3bUW1TO0FLhl+wYmMWwaIb9gNMBUy7H6vCWSYtS+5tCWqR9FZgxaIYqnAQjy8mZ9eUN4&#10;CVA51hiN26UeR+e2l2zTgKVxEHAxh1aumW2ys1cQkhFgctngDlPWjMZL2Wqd/wtm3wEAAP//AwBQ&#10;SwMEFAAGAAgAAAAhACthpx3bAAAABwEAAA8AAABkcnMvZG93bnJldi54bWxMj0FPg0AQhe8m/ofN&#10;mHgxdsEKtcjSqInGa2t/wABTILKzhN0W+u+dnurxvTd575t8M9tenWj0nWMD8SICRVy5uuPGwP7n&#10;8/EFlA/INfaOycCZPGyK25scs9pNvKXTLjRKSthnaKANYci09lVLFv3CDcSSHdxoMYgcG12POEm5&#10;7fVTFKXaYsey0OJAHy1Vv7ujNXD4nh6S9VR+hf1q+5y+Y7cq3dmY+7v57RVUoDlcj+GCL+hQCFPp&#10;jlx71RuQR4KBJBZ+SdfLVIxSjGWcgC5y/Z+/+AMAAP//AwBQSwECLQAUAAYACAAAACEAtoM4kv4A&#10;AADhAQAAEwAAAAAAAAAAAAAAAAAAAAAAW0NvbnRlbnRfVHlwZXNdLnhtbFBLAQItABQABgAIAAAA&#10;IQA4/SH/1gAAAJQBAAALAAAAAAAAAAAAAAAAAC8BAABfcmVscy8ucmVsc1BLAQItABQABgAIAAAA&#10;IQDTcBwK/QIAAFMGAAAOAAAAAAAAAAAAAAAAAC4CAABkcnMvZTJvRG9jLnhtbFBLAQItABQABgAI&#10;AAAAIQArYacd2wAAAAcBAAAPAAAAAAAAAAAAAAAAAFcFAABkcnMvZG93bnJldi54bWxQSwUGAAAA&#10;AAQABADzAAAAXwYAAAAA&#10;" stroked="f">
                <v:textbox>
                  <w:txbxContent>
                    <w:p w:rsidR="00AE2F92" w:rsidRPr="00F87807" w:rsidRDefault="00AE2F92">
                      <w:pPr>
                        <w:ind w:left="210" w:hangingChars="100" w:hanging="210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A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: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Положите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втулку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 (12)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на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оси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опорной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трубы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основной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рамы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а затем закрепите левую соединительную трубку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 (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13)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на ней болтом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 (16),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шайбой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 (15),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пружиной шайбы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 (9).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За</w:t>
                      </w:r>
                      <w:r>
                        <w:rPr>
                          <w:rFonts w:ascii="Arial" w:hAnsi="Arial" w:cs="Arial"/>
                        </w:rPr>
                        <w:t>t (29).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тем</w:t>
                      </w:r>
                      <w:r w:rsidR="00F87807" w:rsidRPr="00F87807">
                        <w:rPr>
                          <w:rFonts w:ascii="Arial" w:hAnsi="Arial" w:cs="Arial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накройте</w:t>
                      </w:r>
                      <w:r w:rsidR="00F87807" w:rsidRPr="00F87807">
                        <w:rPr>
                          <w:rFonts w:ascii="Arial" w:hAnsi="Arial" w:cs="Arial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нейлоновой</w:t>
                      </w:r>
                      <w:r w:rsidR="00F87807" w:rsidRPr="00F87807">
                        <w:rPr>
                          <w:rFonts w:ascii="Arial" w:hAnsi="Arial" w:cs="Arial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гайкой</w:t>
                      </w:r>
                    </w:p>
                    <w:p w:rsidR="00AE2F92" w:rsidRPr="000E3C5A" w:rsidRDefault="00AE2F92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B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Поместите</w:t>
                      </w:r>
                      <w:r w:rsidR="00F87807" w:rsidRPr="00F87807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втулку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 xml:space="preserve"> (24)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на ось вращения колеса основной рамы</w:t>
                      </w:r>
                      <w:r w:rsidRPr="00F87807">
                        <w:rPr>
                          <w:rFonts w:ascii="Arial" w:hAnsi="Arial" w:cs="Arial"/>
                          <w:lang w:val="ru-RU"/>
                        </w:rPr>
                        <w:t>.</w:t>
                      </w:r>
                      <w:r w:rsidRPr="00F87807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Затем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закрепите</w:t>
                      </w:r>
                      <w:r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держатель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подставки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для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F87807">
                        <w:rPr>
                          <w:rFonts w:ascii="Arial" w:hAnsi="Arial" w:cs="Arial"/>
                          <w:lang w:val="ru-RU"/>
                        </w:rPr>
                        <w:t>ног</w:t>
                      </w:r>
                      <w:r w:rsidR="00F87807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Pr="000E3C5A">
                        <w:rPr>
                          <w:rFonts w:ascii="Arial" w:hAnsi="Arial" w:cs="Arial"/>
                          <w:lang w:val="ru-RU"/>
                        </w:rPr>
                        <w:t xml:space="preserve">(25)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на</w:t>
                      </w:r>
                      <w:r w:rsidR="000E3C5A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нём</w:t>
                      </w:r>
                      <w:r w:rsidR="000E3C5A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шайбой</w:t>
                      </w:r>
                      <w:r w:rsidR="000E3C5A"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(27),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контргайкой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(28);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и подключите нижнюю соединительную</w:t>
                      </w:r>
                      <w:r w:rsidR="000E3C5A" w:rsidRPr="000E3C5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трубку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(19)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и ножной рычаг трубки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</w:rPr>
                        <w:t>U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-формы с болтом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(21),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3 втулки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(20),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затяните гайки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(23)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напрямую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И затянуть гайку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(28)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ещё раз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затем накрыть нейлоновой гайкой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(29). </w:t>
                      </w:r>
                    </w:p>
                    <w:p w:rsidR="00AE2F92" w:rsidRPr="000E3C5A" w:rsidRDefault="00AE2F92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C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Ослабьте ручку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(18)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и направляющую нижней соединительной трубки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 (19)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вставленную вовнутрь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 w:rsidR="000E3C5A">
                        <w:rPr>
                          <w:rFonts w:ascii="Arial" w:hAnsi="Arial" w:cs="Arial"/>
                          <w:lang w:val="ru-RU"/>
                        </w:rPr>
                        <w:t>затем затяните ручку</w:t>
                      </w:r>
                      <w:r w:rsidRPr="000E3C5A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</w:p>
                    <w:p w:rsidR="00AE2F92" w:rsidRPr="00CB52B1" w:rsidRDefault="00AE2F92">
                      <w:pPr>
                        <w:spacing w:line="400" w:lineRule="exact"/>
                        <w:ind w:left="210" w:hangingChars="100" w:hanging="210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  <w:r>
                        <w:rPr>
                          <w:rFonts w:ascii="Arial" w:hAnsi="Arial" w:cs="Arial" w:hint="eastAsia"/>
                        </w:rPr>
                        <w:t>D</w:t>
                      </w:r>
                      <w:r w:rsidRPr="00CB52B1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  <w:r w:rsidR="00CB52B1">
                        <w:rPr>
                          <w:rFonts w:ascii="Arial" w:hAnsi="Arial" w:cs="Arial"/>
                          <w:lang w:val="ru-RU"/>
                        </w:rPr>
                        <w:t>Подставка для ног и правая соединительная трубка собираются аналогичным способом. Повторить все пункты.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Default="00AE2F92">
      <w:pPr>
        <w:rPr>
          <w:rFonts w:ascii="Arial" w:hAnsi="Arial" w:cs="Arial" w:hint="eastAsia"/>
          <w:b/>
          <w:bCs/>
          <w:sz w:val="28"/>
        </w:rPr>
      </w:pPr>
    </w:p>
    <w:p w:rsidR="00AE2F92" w:rsidRPr="00CB52B1" w:rsidRDefault="00CB52B1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 xml:space="preserve">ШАГ </w:t>
      </w:r>
      <w:r w:rsidR="00AE2F92">
        <w:rPr>
          <w:rFonts w:ascii="Arial" w:hAnsi="Arial" w:cs="Arial" w:hint="eastAsia"/>
          <w:b/>
          <w:bCs/>
          <w:sz w:val="28"/>
        </w:rPr>
        <w:t xml:space="preserve">4: </w:t>
      </w:r>
      <w:r>
        <w:rPr>
          <w:rFonts w:ascii="Arial" w:hAnsi="Arial" w:cs="Arial"/>
          <w:b/>
          <w:bCs/>
          <w:sz w:val="28"/>
          <w:lang w:val="ru-RU"/>
        </w:rPr>
        <w:t>Сборка руля</w:t>
      </w:r>
    </w:p>
    <w:p w:rsidR="00AE2F92" w:rsidRDefault="00261D8C">
      <w:pPr>
        <w:rPr>
          <w:rFonts w:ascii="Arial" w:hAnsi="Arial" w:cs="Arial" w:hint="eastAsia"/>
          <w:b/>
          <w:bCs/>
          <w:sz w:val="28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427990</wp:posOffset>
                </wp:positionV>
                <wp:extent cx="2857500" cy="1460500"/>
                <wp:effectExtent l="0" t="0" r="0" b="0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66018D" w:rsidRDefault="0066018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Вставьте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и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правый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руль</w:t>
                            </w:r>
                            <w:r w:rsidR="00AE2F92"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(34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 отверстия соединительной трубки основной рамы и закрепите их с помощью болта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30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куполообразной гайки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(5)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шайбы-дуги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(4).</w:t>
                            </w:r>
                          </w:p>
                          <w:p w:rsidR="00AE2F92" w:rsidRPr="0066018D" w:rsidRDefault="0066018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Повторите</w:t>
                            </w:r>
                            <w:r w:rsidRPr="0066018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AE2F92" w:rsidRPr="0066018D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затяните болты для баланса</w:t>
                            </w:r>
                            <w:r w:rsidR="00AE2F92" w:rsidRPr="0066018D">
                              <w:rPr>
                                <w:rFonts w:ascii="Arial" w:hAnsi="Arial" w:cs="Arial" w:hint="eastAsia"/>
                                <w:lang w:val="ru-RU"/>
                              </w:rPr>
                              <w:t>.</w:t>
                            </w:r>
                          </w:p>
                          <w:p w:rsidR="00AE2F92" w:rsidRPr="0066018D" w:rsidRDefault="00AE2F92">
                            <w:pPr>
                              <w:spacing w:beforeLines="50" w:before="156" w:line="400" w:lineRule="exact"/>
                              <w:ind w:rightChars="57" w:right="120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left:0;text-align:left;margin-left:270pt;margin-top:33.7pt;width:225pt;height:1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Ag+wIAAFM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iV&#10;40mIEScd5OiJ7jVaiD3yU8PP0KsM1B57UNR7OIc821hV/yDKTwpxsWwI39C5lGJoKKnAP9+8dC+e&#10;jjjKgKyHN6ICO2SrhQXa17Iz5AEdCNAhT8+n3BhfSjgMkiiOPLgq4c4Pp54RjA2SHZ/3UulXVHTI&#10;bHIsIfkWnuwelB5VjyrGmhItqwrWtlaQm/WylWhHoFAK+x3Qr9RabpS5MM9GxPGE2lIbzZAMfIat&#10;0TTe2zL4mvpB6C2C1CmmSeyERRg5aewljueni3TqhWl4X3wz7vph1rCqovyBcXosST/8s5QfmmMs&#10;JluUaMhxGgXRmLHfhuzZ71chd0xDh7asy3FyUiKZyfOKV0ACyTRh7bh3r9236QEOrqmYF5EXh5PE&#10;ieNo4oSTlecskmLpzJf+dBqvFsvFyr+mYmXpVf/OhnXkmCsjiC1E99hUA6qYKZpJlAY+BgFmRBCP&#10;8SLSbmC4lVpiJIX+yHRjO9PUqMFQl7WTeOZ3IPKEPhJxNnzB0yG2M1VQ0ccCsg1kembsHr1f722v&#10;+qExYLprLapnaClwy/YNTGLYNEJ+wWiAqZZj9XlLJMWofc2hLVM/DM0YtEIYxQEI8vJmfXlDeAlQ&#10;OdYYjdulHkfntpds04ClcRBwMYdWrpltsrNXEJIRYHLZ4A5T1ozGS9lqnf8LZt8BAAD//wMAUEsD&#10;BBQABgAIAAAAIQByidbN3QAAAAoBAAAPAAAAZHJzL2Rvd25yZXYueG1sTI9BT4NAEIXvJv6HzZh4&#10;MXaxoSDI0qiJxmtrf8AAUyCys4TdFvrvnZ70OG9e3vtesV3soM40+d6xgadVBIq4dk3PrYHD98fj&#10;MygfkBscHJOBC3nYlrc3BeaNm3lH531olYSwz9FAF8KYa+3rjiz6lRuJ5Xd0k8Ug59TqZsJZwu2g&#10;11GUaIs9S0OHI713VP/sT9bA8Wt+2GRz9RkO6S5O3rBPK3cx5v5ueX0BFWgJf2a44gs6lMJUuRM3&#10;Xg0GNnEkW4KBJI1BiSHLrkJlYJ2JostC/59Q/gIAAP//AwBQSwECLQAUAAYACAAAACEAtoM4kv4A&#10;AADhAQAAEwAAAAAAAAAAAAAAAAAAAAAAW0NvbnRlbnRfVHlwZXNdLnhtbFBLAQItABQABgAIAAAA&#10;IQA4/SH/1gAAAJQBAAALAAAAAAAAAAAAAAAAAC8BAABfcmVscy8ucmVsc1BLAQItABQABgAIAAAA&#10;IQDLTvAg+wIAAFMGAAAOAAAAAAAAAAAAAAAAAC4CAABkcnMvZTJvRG9jLnhtbFBLAQItABQABgAI&#10;AAAAIQByidbN3QAAAAoBAAAPAAAAAAAAAAAAAAAAAFUFAABkcnMvZG93bnJldi54bWxQSwUGAAAA&#10;AAQABADzAAAAXwYAAAAA&#10;" stroked="f">
                <v:textbox>
                  <w:txbxContent>
                    <w:p w:rsidR="00AE2F92" w:rsidRPr="0066018D" w:rsidRDefault="0066018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Вставьте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и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правый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руль</w:t>
                      </w:r>
                      <w:r w:rsidR="00AE2F92" w:rsidRPr="0066018D">
                        <w:rPr>
                          <w:rFonts w:ascii="Arial" w:hAnsi="Arial" w:cs="Arial"/>
                          <w:lang w:val="ru-RU"/>
                        </w:rPr>
                        <w:t xml:space="preserve"> (34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 отверстия соединительной трубки основной рамы и закрепите их с помощью болта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30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),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куполообразной гайки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(5)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шайбы-дуги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(4).</w:t>
                      </w:r>
                    </w:p>
                    <w:p w:rsidR="00AE2F92" w:rsidRPr="0066018D" w:rsidRDefault="0066018D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Повторите</w:t>
                      </w:r>
                      <w:r w:rsidRPr="0066018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AE2F92" w:rsidRPr="0066018D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затяните болты для баланса</w:t>
                      </w:r>
                      <w:r w:rsidR="00AE2F92" w:rsidRPr="0066018D">
                        <w:rPr>
                          <w:rFonts w:ascii="Arial" w:hAnsi="Arial" w:cs="Arial" w:hint="eastAsia"/>
                          <w:lang w:val="ru-RU"/>
                        </w:rPr>
                        <w:t>.</w:t>
                      </w:r>
                    </w:p>
                    <w:p w:rsidR="00AE2F92" w:rsidRPr="0066018D" w:rsidRDefault="00AE2F92">
                      <w:pPr>
                        <w:spacing w:beforeLines="50" w:before="156" w:line="400" w:lineRule="exact"/>
                        <w:ind w:rightChars="57" w:right="120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3498850</wp:posOffset>
                </wp:positionV>
                <wp:extent cx="685800" cy="396240"/>
                <wp:effectExtent l="0" t="3175" r="0" b="635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CB52B1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left:0;text-align:left;margin-left:0;margin-top:275.5pt;width:54pt;height:3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+t/wIAAFEGAAAOAAAAZHJzL2Uyb0RvYy54bWysVclu2zAQvRfoPxC8K1osWQsiB7ZjFQXS&#10;BUiKnmmJsohKpErSlpOi/94h5S1pCxRtZUDgMpp582be+Ppm37VoR6VigufYv/IworwUFeObHH96&#10;KJwEI6UJr0grOM3xI1X4Zvb61fXQZzQQjWgrKhE44Sob+hw3WveZ66qyoR1RV6KnHC5rITuiYSs3&#10;biXJAN671g08b+oOQla9FCVVCk5vx0s8s/7rmpb6Q10rqlGbY8Cm7Vva99q83dk1yTaS9A0rDzDI&#10;X6DoCOMQ9OTqlmiCtpL95KpjpRRK1PqqFJ0r6pqV1OYA2fjei2zuG9JTmwuQo/oTTer/uS3f7z5K&#10;xKocTwKMOOmgRg90r9FC7FFg+Rl6lYHZfQ+Geg/nUGebq+rvRPlFIS6WDeEbOpdSDA0lFeDzDbPu&#10;xaemIipTxsl6eCcqiEO2WlhH+1p2hjygA4F3qNPjqTYGSwmH0yRKPLgp4WqSToPQYnNJdvy4l0q/&#10;oaJDZpFjCaW3zsnuTmkDhmRHExNLiZZVBWtbu5Gb9bKVaEegTQr7WPwvzFpujLkwn40exxNqG20M&#10;QzJADEtjabDbJviW+gB4EaROMU1iJyzCyEljL3E8P12kUy9Mw9viu4Hrh1nDqoryO8bpsSH98M8K&#10;fpDG2Eq2JdGQ4zQKorFev03Zs8+vUu6YBn22rMsx0A/PqBhT5RWvrHo0Ye24dp/Dt5wDB8+pmBeR&#10;F4eTxInjaOKEk5XnLJJi6cyX/nQarxbLxcp/TsXK0qv+nQ0L5FgrsxFbyO6+qQZUMdM0kygNfAwb&#10;mBBBPOaLSLuB0VZqiZEU+jPTjdWl6VDjQ132TuKZ34HIk/eRiHPgC54OuZ2pgjY9NpCVj1HMqB29&#10;X++tUv3IBDByWovqEQQFsKxqYA7DohHyCaMBZlqO1dctkRSj9i0HUaZ+CLJB2m7CKAZ9I3l5s768&#10;IbwEVznWGI3LpR4H57aXbNNApHEMcDEHIdfMiuyMClIyG5hbNrnDjDWD8XJvrc7/BLMfAAAA//8D&#10;AFBLAwQUAAYACAAAACEAXu8+v9wAAAAIAQAADwAAAGRycy9kb3ducmV2LnhtbEyPQU+DQBCF7yb+&#10;h82YeDF2QQutyNCoicZra3/AAFsgsrOE3Rb6752e7O1N3sub7+Wb2fbqZEbfOUaIFxEow5WrO24Q&#10;9j+fj2tQPhDX1Ds2CGfjYVPc3uSU1W7irTntQqOkhH1GCG0IQ6a1r1pjyS/cYFi8gxstBTnHRtcj&#10;TVJue/0URam21LF8aGkwH62pfndHi3D4nh6Sl6n8CvvVdpm+U7cq3Rnx/m5+ewUVzBz+w3DBF3Qo&#10;hKl0R6696hFkSEBIkljExY7WIkqENH5egi5yfT2g+AMAAP//AwBQSwECLQAUAAYACAAAACEAtoM4&#10;kv4AAADhAQAAEwAAAAAAAAAAAAAAAAAAAAAAW0NvbnRlbnRfVHlwZXNdLnhtbFBLAQItABQABgAI&#10;AAAAIQA4/SH/1gAAAJQBAAALAAAAAAAAAAAAAAAAAC8BAABfcmVscy8ucmVsc1BLAQItABQABgAI&#10;AAAAIQBlit+t/wIAAFEGAAAOAAAAAAAAAAAAAAAAAC4CAABkcnMvZTJvRG9jLnhtbFBLAQItABQA&#10;BgAIAAAAIQBe7z6/3AAAAAgBAAAPAAAAAAAAAAAAAAAAAFkFAABkcnMvZG93bnJldi54bWxQSwUG&#10;AAAAAAQABADzAAAAYgYAAAAA&#10;" stroked="f">
                <v:textbox>
                  <w:txbxContent>
                    <w:p w:rsidR="00AE2F92" w:rsidRDefault="00CB52B1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466975" cy="3810000"/>
            <wp:effectExtent l="0" t="0" r="0" b="0"/>
            <wp:docPr id="6" name="Рисунок 6" descr="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5" r="2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CB52B1" w:rsidRDefault="00CB52B1">
      <w:pPr>
        <w:rPr>
          <w:rFonts w:ascii="Arial" w:eastAsia="FangSong_GB2312" w:hAnsi="Arial" w:cs="Arial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="00AE2F92">
        <w:rPr>
          <w:rFonts w:ascii="Arial" w:hAnsi="Arial" w:cs="Arial" w:hint="eastAsia"/>
          <w:b/>
          <w:bCs/>
          <w:sz w:val="28"/>
        </w:rPr>
        <w:t xml:space="preserve"> 5: </w:t>
      </w:r>
      <w:r>
        <w:rPr>
          <w:rFonts w:ascii="Arial" w:hAnsi="Arial" w:cs="Arial"/>
          <w:b/>
          <w:bCs/>
          <w:sz w:val="28"/>
          <w:lang w:val="ru-RU"/>
        </w:rPr>
        <w:t>Сборка крепления руля</w:t>
      </w:r>
    </w:p>
    <w:p w:rsidR="00AE2F92" w:rsidRDefault="00261D8C">
      <w:pPr>
        <w:ind w:leftChars="-503" w:left="-1056" w:firstLineChars="400" w:firstLine="840"/>
        <w:rPr>
          <w:rFonts w:ascii="Arial" w:eastAsia="FangSong_GB2312" w:hAnsi="Arial" w:cs="Arial" w:hint="eastAsia"/>
        </w:rPr>
      </w:pPr>
      <w:r>
        <w:rPr>
          <w:rFonts w:ascii="Arial" w:eastAsia="FangSong_GB2312" w:hAnsi="Arial" w:cs="Arial" w:hint="eastAsia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725170</wp:posOffset>
                </wp:positionV>
                <wp:extent cx="2743200" cy="1287780"/>
                <wp:effectExtent l="0" t="1270" r="0" b="0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66018D" w:rsidRDefault="0066018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Установите</w:t>
                            </w:r>
                            <w:r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крепление</w:t>
                            </w:r>
                            <w:r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руля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(3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2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на опорной трубе с болтом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33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 пружинной шайбой</w:t>
                            </w:r>
                            <w:r w:rsidR="00AE2F92"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(9)</w:t>
                            </w:r>
                            <w:r w:rsidR="00AE2F92" w:rsidRPr="0066018D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:rsidR="00AE2F92" w:rsidRDefault="0066018D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Положите</w:t>
                            </w:r>
                            <w:r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декоративную</w:t>
                            </w:r>
                            <w:r w:rsidRPr="0066018D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крышку</w:t>
                            </w:r>
                            <w:r w:rsidR="00AE2F92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 xml:space="preserve"> (3</w:t>
                            </w:r>
                            <w: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1)</w:t>
                            </w:r>
                            <w:r w:rsidR="00AE2F92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left:0;text-align:left;margin-left:270pt;margin-top:57.1pt;width:3in;height:101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Z/AAMAAFMGAAAOAAAAZHJzL2Uyb0RvYy54bWysVduK2zAQfS/0H4Tevb7EiS+ssyTZuBS2&#10;F9gtfVZsORa1JVdS1tmW/ntHUpJNeoHS1gGjsUZHM2fmTK5v9n2HHqlUTPACh1cBRpRXomZ8W+AP&#10;D6WXYqQ04TXpBKcFfqIK38xfvrgeh5xGohVdTSUCEK7ycShwq/WQ+76qWtoTdSUGymGzEbInGky5&#10;9WtJRkDvOz8Kgpk/ClkPUlRUKfh66zbx3OI3Da30u6ZRVKOuwBCbtm9p3xvz9ufXJN9KMrSsOoRB&#10;/iKKnjAOl56gbokmaCfZT1A9q6RQotFXleh90TSsojYHyCYMfsjmviUDtbkAOWo40aT+H2z19vG9&#10;RKwu8CTEiJMeavRA9xotxR5FoeFnHFQObvcDOOo9fIc621zVcCeqTwpxsWoJ39KFlGJsKakhPnvS&#10;PzvqcJQB2YxvRA33kJ0WFmjfyN6QB3QgQIc6PZ1qY2Kp4GOUxBMoOEYV7IVRmiSprZ5P8uPxQSr9&#10;iooemUWBJRTfwpPHO6UhEXA9upjblOhYXbKus4bcbladRI8EGqW0j8kdjly4ddw4c2GOuW33hdpW&#10;c9eQHGKGpfE00ds2+JqFURwso8wrZ2nixWU89bIkSL0gzJbZLIiz+Lb8ZsIN47xldU35HeP02JJh&#10;/GclP4jDNZNtSjQWOJtGU1ex36Yc2OdXKfdMg0I71hc4PTmR3NR5zWsggeSasM6t/cvwLYHAwSUV&#10;i3IaQDVTL0mmEy+erANvmZYrb7EKZ7NkvVwt1+ElFWtLr/p3Nmwgx1oZQ+wgu/u2HlHNTNNMphl0&#10;PRgwI6LE5YtIt4XhVmmJkRT6I9OtVabpUYOhznsnDczvQOQJ3RHxfPEZT4fcnqmCnjs2kBWQ0YxT&#10;j95v9lar4ewozI2on0BSEJbVDUxiWLRCfsFohKlWYPV5RyTFqHvNQZZZGMdmDFojniYRGPJ8Z3O+&#10;Q3gFUAXWGLnlSrvRuRsk27ZwkxsEXCxAyg2zIjOad1FBSsaAyWWTO0xZMxrPbev1/F8w/w4AAP//&#10;AwBQSwMEFAAGAAgAAAAhAH2hjv3fAAAACwEAAA8AAABkcnMvZG93bnJldi54bWxMj8FOwzAQRO9I&#10;/IO1SFwQdRLShqZxKkACcW3pB2xiN4kar6PYbdK/ZznR486MZt8U29n24mJG3zlSEC8iEIZqpztq&#10;FBx+Pp9fQfiApLF3ZBRcjYdteX9XYK7dRDtz2YdGcAn5HBW0IQy5lL5ujUW/cIMh9o5utBj4HBup&#10;R5y43PYyiaKVtNgRf2hxMB+tqU/7s1Vw/J6eluup+gqHbJeu3rHLKndV6vFhftuACGYO/2H4w2d0&#10;KJmpcmfSXvQKlmnEWwIbcZqA4MQ6S1ipFLzEWQSyLOTthvIXAAD//wMAUEsBAi0AFAAGAAgAAAAh&#10;ALaDOJL+AAAA4QEAABMAAAAAAAAAAAAAAAAAAAAAAFtDb250ZW50X1R5cGVzXS54bWxQSwECLQAU&#10;AAYACAAAACEAOP0h/9YAAACUAQAACwAAAAAAAAAAAAAAAAAvAQAAX3JlbHMvLnJlbHNQSwECLQAU&#10;AAYACAAAACEAIUCWfwADAABTBgAADgAAAAAAAAAAAAAAAAAuAgAAZHJzL2Uyb0RvYy54bWxQSwEC&#10;LQAUAAYACAAAACEAfaGO/d8AAAALAQAADwAAAAAAAAAAAAAAAABaBQAAZHJzL2Rvd25yZXYueG1s&#10;UEsFBgAAAAAEAAQA8wAAAGYGAAAAAA==&#10;" stroked="f">
                <v:textbox>
                  <w:txbxContent>
                    <w:p w:rsidR="00AE2F92" w:rsidRPr="0066018D" w:rsidRDefault="0066018D">
                      <w:pPr>
                        <w:numPr>
                          <w:ilvl w:val="0"/>
                          <w:numId w:val="3"/>
                        </w:num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Установите</w:t>
                      </w:r>
                      <w:r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крепление</w:t>
                      </w:r>
                      <w:r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руля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(3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2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на опорной трубе с болтом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33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 пружинной шайбой</w:t>
                      </w:r>
                      <w:r w:rsidR="00AE2F92"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(9)</w:t>
                      </w:r>
                      <w:r w:rsidR="00AE2F92" w:rsidRPr="0066018D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  <w:p w:rsidR="00AE2F92" w:rsidRDefault="0066018D">
                      <w:pPr>
                        <w:numPr>
                          <w:ilvl w:val="0"/>
                          <w:numId w:val="3"/>
                        </w:numPr>
                        <w:rPr>
                          <w:rFonts w:hint="eastAsia"/>
                        </w:rPr>
                      </w:pP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Положите</w:t>
                      </w:r>
                      <w:r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декоративную</w:t>
                      </w:r>
                      <w:r w:rsidRPr="0066018D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крышку</w:t>
                      </w:r>
                      <w:r w:rsidR="00AE2F92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 xml:space="preserve"> (3</w:t>
                      </w:r>
                      <w: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1)</w:t>
                      </w:r>
                      <w:r w:rsidR="00AE2F92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3597910</wp:posOffset>
                </wp:positionV>
                <wp:extent cx="685800" cy="396240"/>
                <wp:effectExtent l="0" t="0" r="0" b="0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CB52B1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left:0;text-align:left;margin-left:0;margin-top:283.3pt;width:54pt;height:3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nO/QIAAFE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nIA8nHeToge41Wog9CgKjz9CrDNzue3DUe/gOebaxqv5OlF8U4mLZEL6hcynF0FBSAT/fnHQv&#10;jo44yoCsh3eignvIVgsLtK9lZ8QDORCgA5HHU24MlxI+TpMo8WCnhK1JOg1CmzuXZMfDvVT6DRUd&#10;MoscS0i9BSe7O6UNGZIdXcxdSrSsKljbWkNu1stWoh2BMinsY/m/cGu5cebCHBsRxy/UFtp4DcmA&#10;MSyNp+Fui+Bb6gPhRZA6xTSJnbAIIyeNvcTx/HSRTr0wDW+L74auH2YNqyrK7xinx4L0wz9L+KE1&#10;xlKyJYmGHKdREI35+m3Inn1+FXLHNPRny7ocg/zwGCeSmSyveGXXmrB2XLvP6VvNQYPnUsyLyIvD&#10;SeLEcTRxwsnKcxZJsXTmS386jVeL5WLlP5diZeVV/66GJXLMlTHEFqK7b6oBVcwUzSRKAx+DARMi&#10;iMd4EWk3MNpKLTGSQn9murF9aSrUYKjL2kk88zsIeUIfhThffKHTIbazVFCmxwKy7WM6ZuwdvV/v&#10;baf6sbnA9NZaVI/QUEDLdg3MYVg0Qj5hNMBMy7H6uiWSYtS+5dCUqR9C2yBtjTCKAzDk5c76cofw&#10;EqByrDEal0s9Ds5tL9mmgZvGMcDFHBq5ZrbJzqwgJGPA3LLBHWasGYyXtvU6/xPMfgAAAP//AwBQ&#10;SwMEFAAGAAgAAAAhAHZfXAvcAAAACAEAAA8AAABkcnMvZG93bnJldi54bWxMj8FOwzAQRO9I/IO1&#10;SFwQtamo24ZsKqgE4trSD3DibRIRr6PYbdK/r3uC4+ysZt7km8l14kxDaD0jvMwUCOLK25ZrhMPP&#10;5/MKRIiGrek8E8KFAmyK+7vcZNaPvKPzPtYihXDIDEITY59JGaqGnAkz3xMn7+gHZ2KSQy3tYMYU&#10;7jo5V0pLZ1pODY3padtQ9bs/OYTj9/i0WI/lVzwsd6/6w7TL0l8QHx+m9zcQkab49ww3/IQORWIq&#10;/YltEB1CGhIRFlprEDdbrdKlRNDztQJZ5PL/gOIKAAD//wMAUEsBAi0AFAAGAAgAAAAhALaDOJL+&#10;AAAA4QEAABMAAAAAAAAAAAAAAAAAAAAAAFtDb250ZW50X1R5cGVzXS54bWxQSwECLQAUAAYACAAA&#10;ACEAOP0h/9YAAACUAQAACwAAAAAAAAAAAAAAAAAvAQAAX3JlbHMvLnJlbHNQSwECLQAUAAYACAAA&#10;ACEA/l0Jzv0CAABRBgAADgAAAAAAAAAAAAAAAAAuAgAAZHJzL2Uyb0RvYy54bWxQSwECLQAUAAYA&#10;CAAAACEAdl9cC9wAAAAIAQAADwAAAAAAAAAAAAAAAABXBQAAZHJzL2Rvd25yZXYueG1sUEsFBgAA&#10;AAAEAAQA8wAAAGAGAAAAAA==&#10;" stroked="f">
                <v:textbox>
                  <w:txbxContent>
                    <w:p w:rsidR="00AE2F92" w:rsidRDefault="00CB52B1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AE2F92">
        <w:rPr>
          <w:rFonts w:ascii="Arial" w:eastAsia="FangSong_GB2312" w:hAnsi="Arial" w:cs="Arial" w:hint="eastAsia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562225" cy="4000500"/>
            <wp:effectExtent l="0" t="0" r="0" b="0"/>
            <wp:docPr id="7" name="Рисунок 7" descr="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9" r="3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E01AC6" w:rsidRDefault="00CB52B1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="00AE2F92" w:rsidRPr="00E01AC6">
        <w:rPr>
          <w:rFonts w:ascii="Arial" w:hAnsi="Arial" w:cs="Arial" w:hint="eastAsia"/>
          <w:b/>
          <w:bCs/>
          <w:sz w:val="28"/>
          <w:lang w:val="ru-RU"/>
        </w:rPr>
        <w:t xml:space="preserve"> 6: </w:t>
      </w:r>
      <w:r>
        <w:rPr>
          <w:rFonts w:ascii="Arial" w:hAnsi="Arial" w:cs="Arial"/>
          <w:b/>
          <w:bCs/>
          <w:sz w:val="28"/>
          <w:lang w:val="ru-RU"/>
        </w:rPr>
        <w:t>Сборка подножки левой педали</w:t>
      </w:r>
      <w:r w:rsidR="00AE2F92" w:rsidRPr="00E01AC6">
        <w:rPr>
          <w:rFonts w:ascii="Arial" w:hAnsi="Arial" w:cs="Arial" w:hint="eastAsia"/>
          <w:b/>
          <w:bCs/>
          <w:sz w:val="28"/>
          <w:lang w:val="ru-RU"/>
        </w:rPr>
        <w:t xml:space="preserve"> </w:t>
      </w:r>
      <w:r>
        <w:rPr>
          <w:rFonts w:ascii="Arial" w:hAnsi="Arial" w:cs="Arial"/>
          <w:b/>
          <w:bCs/>
          <w:sz w:val="28"/>
          <w:lang w:val="ru-RU"/>
        </w:rPr>
        <w:t>и</w:t>
      </w:r>
      <w:r w:rsidR="00AE2F92" w:rsidRPr="00E01AC6">
        <w:rPr>
          <w:rFonts w:ascii="Arial" w:hAnsi="Arial" w:cs="Arial" w:hint="eastAsia"/>
          <w:b/>
          <w:bCs/>
          <w:sz w:val="28"/>
          <w:lang w:val="ru-RU"/>
        </w:rPr>
        <w:t xml:space="preserve"> </w:t>
      </w:r>
      <w:r w:rsidR="00E01AC6">
        <w:rPr>
          <w:rFonts w:ascii="Arial" w:hAnsi="Arial" w:cs="Arial"/>
          <w:b/>
          <w:bCs/>
          <w:sz w:val="28"/>
          <w:lang w:val="ru-RU"/>
        </w:rPr>
        <w:t>общей правой крышки</w:t>
      </w:r>
    </w:p>
    <w:p w:rsidR="00AE2F92" w:rsidRDefault="00261D8C">
      <w:pPr>
        <w:ind w:leftChars="-503" w:left="-1056" w:firstLineChars="400" w:firstLine="800"/>
        <w:rPr>
          <w:rFonts w:ascii="Arial" w:eastAsia="FangSong_GB2312" w:hAnsi="Arial" w:cs="Arial"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328930</wp:posOffset>
                </wp:positionV>
                <wp:extent cx="2743200" cy="3145155"/>
                <wp:effectExtent l="0" t="0" r="0" b="254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4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283DCA" w:rsidRDefault="00283DCA">
                            <w:pPr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Поместите подставку для ног педали слева на общей крышке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(35)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чтобы соединить левый держатель подставки для ног и рулём слева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затяните болт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(36);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поместите подставку для ног педали справа на общую крышку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(37)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подключите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proofErr w:type="spellEnd"/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держатель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подставки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для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ног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и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поручень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затяните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болт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(36). </w:t>
                            </w:r>
                          </w:p>
                          <w:p w:rsidR="00AE2F92" w:rsidRPr="00283DCA" w:rsidRDefault="00283DCA">
                            <w:pPr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Повторите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действие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соберите другую сторону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левой и правой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общей крышки</w:t>
                            </w:r>
                            <w:r w:rsidR="00AE2F9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. </w:t>
                            </w:r>
                          </w:p>
                          <w:p w:rsidR="00AE2F92" w:rsidRPr="00283DCA" w:rsidRDefault="00AE2F92">
                            <w:pPr>
                              <w:spacing w:line="400" w:lineRule="exact"/>
                              <w:ind w:left="280" w:hangingChars="100" w:hanging="280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left:0;text-align:left;margin-left:261pt;margin-top:25.9pt;width:3in;height:247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O5/QIAAFM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iV&#10;4yDFiJMOcvRE9xotxB4FE8PP0KsM1B57UNR7OIc821hV/yDKTwpxsWwI39C5lGJoKKnAP9+8dC+e&#10;jjjKgKyHN6ICO2SrhQXa17Iz5AEdCNAhT8+n3BhfSjgM4nACCceohLuJH0Z+FFkbJDs+76XSr6jo&#10;kNnkWELyLTzZPSht3CHZUcVYU6JlVcHa1gpys162Eu0IFEphvwP6lVrLjTIX5tmIOJ5QW2qjGZKB&#10;z7A1msZ7WwZfUz8IvUWQOsU0iZ2wCCMnjb3E8fx0kU69MA3vi2/GXT/MGlZVlD8wTo8l6Yd/lvJD&#10;c4zFZIsSDTlOoyAaM/bbkD37/Srkjmno0JZ1OU5OSiQzeV7xCkggmSasHffutfuWc+Dgmop5EXmQ&#10;zcSJ42jihJOV5yySYunMl/50Gq8Wy8XKv6ZiZelV/86GdeSYKyOILUT32FQDqpgpmkmUBj4GAWZE&#10;EI/xItJuYLiVWmIkhf7IdGM709SowVCXtZN45ncg8oQ+EnE2fMHTIbYzVVCmxwKyDWR6ZuwevV/v&#10;ba/6iTFgumstqmdoKXDL9g1MYtg0Qn7BaICplmP1eUskxah9zaEtUz8MzRi0QhjFAQjy8mZ9eUN4&#10;CVA51hiN26UeR+e2l2zTgKVxEHAxh1aumW2ys1cQkhFgctngDlPWjMZL2Wqd/wtm3wEAAP//AwBQ&#10;SwMEFAAGAAgAAAAhAOaphQneAAAACgEAAA8AAABkcnMvZG93bnJldi54bWxMj0FPg0AQhe8m/ofN&#10;NPFi7AKBYpGlURON19b+gIGdAim7S9htof/e8aS3mTcvb75X7hYziCtNvndWQbyOQJBtnO5tq+D4&#10;/fH0DMIHtBoHZ0nBjTzsqvu7EgvtZrun6yG0gkOsL1BBF8JYSOmbjgz6tRvJ8u3kJoOB16mVesKZ&#10;w80gkyjaSIO95Q8djvTeUXM+XIyC09f8mG3n+jMc8326ecM+r91NqYfV8voCItAS/szwi8/oUDFT&#10;7S5WezEoyJKEuwQeYq7Ahm2WslCzkOYxyKqU/ytUPwAAAP//AwBQSwECLQAUAAYACAAAACEAtoM4&#10;kv4AAADhAQAAEwAAAAAAAAAAAAAAAAAAAAAAW0NvbnRlbnRfVHlwZXNdLnhtbFBLAQItABQABgAI&#10;AAAAIQA4/SH/1gAAAJQBAAALAAAAAAAAAAAAAAAAAC8BAABfcmVscy8ucmVsc1BLAQItABQABgAI&#10;AAAAIQCWYYO5/QIAAFMGAAAOAAAAAAAAAAAAAAAAAC4CAABkcnMvZTJvRG9jLnhtbFBLAQItABQA&#10;BgAIAAAAIQDmqYUJ3gAAAAoBAAAPAAAAAAAAAAAAAAAAAFcFAABkcnMvZG93bnJldi54bWxQSwUG&#10;AAAAAAQABADzAAAAYgYAAAAA&#10;" stroked="f">
                <v:textbox>
                  <w:txbxContent>
                    <w:p w:rsidR="00AE2F92" w:rsidRPr="00283DCA" w:rsidRDefault="00283DCA">
                      <w:pPr>
                        <w:numPr>
                          <w:ilvl w:val="0"/>
                          <w:numId w:val="4"/>
                        </w:numPr>
                        <w:spacing w:line="400" w:lineRule="exact"/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Поместите подставку для ног педали слева на общей крышке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(35)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чтобы соединить левый держатель подставки для ног и рулём слева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затяните болт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(36);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поместите подставку для ног педали справа на общую крышку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(37)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подключите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proofErr w:type="spellEnd"/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держатель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подставки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для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ног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и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поручень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затяните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болт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(36). </w:t>
                      </w:r>
                    </w:p>
                    <w:p w:rsidR="00AE2F92" w:rsidRPr="00283DCA" w:rsidRDefault="00283DCA">
                      <w:pPr>
                        <w:numPr>
                          <w:ilvl w:val="0"/>
                          <w:numId w:val="4"/>
                        </w:numPr>
                        <w:spacing w:line="400" w:lineRule="exact"/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Повторите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действие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соберите другую сторону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левой и правой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общей крышки</w:t>
                      </w:r>
                      <w:r w:rsidR="00AE2F9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. </w:t>
                      </w:r>
                    </w:p>
                    <w:p w:rsidR="00AE2F92" w:rsidRPr="00283DCA" w:rsidRDefault="00AE2F92">
                      <w:pPr>
                        <w:spacing w:line="400" w:lineRule="exact"/>
                        <w:ind w:left="280" w:hangingChars="100" w:hanging="280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3399790</wp:posOffset>
                </wp:positionV>
                <wp:extent cx="685800" cy="396240"/>
                <wp:effectExtent l="0" t="0" r="0" b="4445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9C379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left:0;text-align:left;margin-left:-9pt;margin-top:267.7pt;width:54pt;height:31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tO/QIAAFE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DyBQnHeToge41Wog9CkKjz9CrDNzue3DUe/gOebaxqv5OlF8U4mLZEL6hcynF0FBSAT/fnHQv&#10;jo44yoCsh3eignvIVgsLtK9lZ8QDORCgQ54eT7kxXEr4OE2ixIOdErYm6TQIbe5ckh0P91LpN1R0&#10;yCxyLCH1Fpzs7pQ2ZEh2dDF3KdGyqmBtaw25WS9biXYEyqSwj+X/wq3lxpkLc2xEHL9QW2jjNSQD&#10;xrA0noa7LYJvqQ+EF0HqFNMkdsIijJw09hLH89NFOvXCNLwtvhu6fpg1rKoov2OcHgvSD/8s4YfW&#10;GEvJliQacpxGQTTm67che/b5Vcgd09CfLetyDPLDY5xIZrK84pVda8Lace0+p281Bw2eSzEvIi8O&#10;J4kTx9HECScrz1kkxdKZL/3pNF4tlouV/1yKlZVX/bsalsgxV8YQW4juvqkGVDFTNJMoDXwMBkyI&#10;IB7jRaTdwGgrtcRICv2Z6cb2palQg6EuayfxzO8g5Al9FOJ88YVOh9jOUkGZHgvIto/pmLF39H69&#10;t53qp+YC01trUT1CQwEt2zUwh2HRCPmE0QAzLcfq65ZIilH7lkNTpn4IbYO0NcIoDsCQlzvryx3C&#10;S4DKscZoXC71ODi3vWSbBm4axwAXc2jkmtkmO7OCkIwBc8sGd5ixZjBe2tbr/E8w+wEAAP//AwBQ&#10;SwMEFAAGAAgAAAAhAAiqvCPfAAAACgEAAA8AAABkcnMvZG93bnJldi54bWxMj81OwzAQhO9IvIO1&#10;lbig1ik0zQ9xKkACcW3pA2xiN4kar6PYbdK3ZznBcWdHM98Uu9n24mpG3zlSsF5FIAzVTnfUKDh+&#10;fyxTED4gaewdGQU342FX3t8VmGs30d5cD6ERHEI+RwVtCEMupa9bY9Gv3GCIfyc3Wgx8jo3UI04c&#10;bnv5FEVbabEjbmhxMO+tqc+Hi1Vw+poe42yqPsMx2W+2b9gllbsp9bCYX19ABDOHPzP84jM6lMxU&#10;uQtpL3oFy3XKW4KC+DnegGBHFrFQsZAlKciykP8nlD8AAAD//wMAUEsBAi0AFAAGAAgAAAAhALaD&#10;OJL+AAAA4QEAABMAAAAAAAAAAAAAAAAAAAAAAFtDb250ZW50X1R5cGVzXS54bWxQSwECLQAUAAYA&#10;CAAAACEAOP0h/9YAAACUAQAACwAAAAAAAAAAAAAAAAAvAQAAX3JlbHMvLnJlbHNQSwECLQAUAAYA&#10;CAAAACEAc5ObTv0CAABRBgAADgAAAAAAAAAAAAAAAAAuAgAAZHJzL2Uyb0RvYy54bWxQSwECLQAU&#10;AAYACAAAACEACKq8I98AAAAKAQAADwAAAAAAAAAAAAAAAABXBQAAZHJzL2Rvd25yZXYueG1sUEsF&#10;BgAAAAAEAAQA8wAAAGMGAAAAAA==&#10;" stroked="f">
                <v:textbox>
                  <w:txbxContent>
                    <w:p w:rsidR="00AE2F92" w:rsidRDefault="009C379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676525" cy="3790950"/>
            <wp:effectExtent l="0" t="0" r="0" b="0"/>
            <wp:docPr id="8" name="Рисунок 8" descr="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1" r="2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9C379B" w:rsidRDefault="009C379B" w:rsidP="006A0E1B">
      <w:pPr>
        <w:ind w:leftChars="-503" w:left="-1056" w:firstLineChars="400" w:firstLine="1124"/>
        <w:rPr>
          <w:rFonts w:ascii="Arial" w:eastAsia="FangSong_GB2312" w:hAnsi="Arial" w:cs="Arial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 w:rsidR="00AE2F92">
        <w:rPr>
          <w:rFonts w:ascii="Arial" w:hAnsi="Arial" w:cs="Arial" w:hint="eastAsia"/>
          <w:b/>
          <w:bCs/>
          <w:sz w:val="28"/>
        </w:rPr>
        <w:t xml:space="preserve"> 7: </w:t>
      </w:r>
      <w:r>
        <w:rPr>
          <w:rFonts w:ascii="Arial" w:hAnsi="Arial" w:cs="Arial"/>
          <w:b/>
          <w:bCs/>
          <w:sz w:val="28"/>
          <w:lang w:val="ru-RU"/>
        </w:rPr>
        <w:t>Сборка компьютера</w:t>
      </w:r>
    </w:p>
    <w:p w:rsidR="00AE2F92" w:rsidRDefault="00261D8C">
      <w:pPr>
        <w:ind w:leftChars="-503" w:left="-1056" w:firstLineChars="447" w:firstLine="894"/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229870</wp:posOffset>
                </wp:positionV>
                <wp:extent cx="2743200" cy="1684020"/>
                <wp:effectExtent l="0" t="1270" r="0" b="635"/>
                <wp:wrapNone/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EC009E" w:rsidRDefault="00EC009E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Подключите</w:t>
                            </w:r>
                            <w:r w:rsidRPr="00EC009E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датчик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B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1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AE2F92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B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как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показано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на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Рис</w:t>
                            </w:r>
                            <w:r w:rsidR="00AE2F92"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.7</w:t>
                            </w:r>
                            <w:r w:rsidR="00AE2F92" w:rsidRPr="00EC009E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затем поместите их в опорную трубку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вставьте кабель пульса в компьютер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>.</w:t>
                            </w:r>
                          </w:p>
                          <w:p w:rsidR="00AE2F92" w:rsidRPr="00EC009E" w:rsidRDefault="00EC009E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Поместите</w:t>
                            </w:r>
                            <w:r w:rsidRPr="00EC009E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компьютер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(38)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к отверстию под винт бортового компьютера</w:t>
                            </w:r>
                            <w:r w:rsidR="00AE2F92" w:rsidRPr="00EC009E">
                              <w:rPr>
                                <w:rFonts w:ascii="Arial" w:hAnsi="Arial" w:cs="Arial"/>
                                <w:lang w:val="ru-RU"/>
                              </w:rPr>
                              <w:t>;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затяните болт</w:t>
                            </w:r>
                            <w:r w:rsidR="00AE2F92"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(39).</w:t>
                            </w:r>
                          </w:p>
                          <w:p w:rsidR="00AE2F92" w:rsidRPr="00EC009E" w:rsidRDefault="00AE2F92">
                            <w:pPr>
                              <w:spacing w:line="400" w:lineRule="exact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left:0;text-align:left;margin-left:261pt;margin-top:18.1pt;width:3in;height:132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8JB/QIAAFM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cJRoJ0kKN7tjdoKfcomlp+hl7noHbXg6LZwznk2cWq+1tZfdZIyFVDxJYtlJJDwwgF/0L70r94&#10;OuJoC7IZ3koKdsjOSAe0r1VnyQM6EKBDnh5PubG+VHAYJfEEEo5RBXfhLI2DyGXPJ/nxea+0ec1k&#10;h+ymwAqS7+DJw6021h2SH1WsNS1bTkvetk5Q282qVeiBQKGU7nMRPFNrhVUW0j4bEccT5kptNENy&#10;8Bm2VtN678rgWxZGcbCMMq+cpYkXl/HUy5Ig9YIwW2azIM7im/K7dTeM84ZTysQtF+xYkmH8Zyk/&#10;NMdYTK4o0VDgbAqZdFH+NuTAfb8KueMGOrTlXYHTkxLJbZ7XggIJJDeEt+Pef+q+4xw4eErFopwG&#10;kM3US5LpxIsn68BbpuXKW6zC2SxZL1fLdfiUirWjV/87G86RY66sIHcQ3V1DB0S5LZrJNItCDALM&#10;iCgZ40Wk3cJwq4zCSEnziZvGdaatUYuhL2snDezvQOQJfSTibPiCp0NsZ6qgTI8F5BrI9szYPWa/&#10;2Y+96gzY7tpI+ggtBW65voFJDJtGqq8YDTDVCqy/7IhiGLVvBLRlFsaxHYNOiKcJ9BBSlzebyxsi&#10;KoAqsMFo3K7MODp3veLbBiyNg0DIBbRyzV2Tnb2CkKwAk8sFd5iydjReyk7r/F8w/wEAAP//AwBQ&#10;SwMEFAAGAAgAAAAhACigDL/fAAAACgEAAA8AAABkcnMvZG93bnJldi54bWxMj8FOwzAQRO9I/IO1&#10;SFwQdRqSlKZxKkACcW3pB2zibRI1tqPYbdK/ZznR486OZt4U29n04kKj75xVsFxEIMjWTne2UXD4&#10;+Xx+BeEDWo29s6TgSh625f1dgbl2k93RZR8awSHW56igDWHIpfR1Swb9wg1k+Xd0o8HA59hIPeLE&#10;4aaXcRRl0mBnuaHFgT5aqk/7s1Fw/J6e0vVUfYXDapdk79itKndV6vFhftuACDSHfzP84TM6lMxU&#10;ubPVXvQK0jjmLUHBSxaDYMM6TVioWIiWCciykLcTyl8AAAD//wMAUEsBAi0AFAAGAAgAAAAhALaD&#10;OJL+AAAA4QEAABMAAAAAAAAAAAAAAAAAAAAAAFtDb250ZW50X1R5cGVzXS54bWxQSwECLQAUAAYA&#10;CAAAACEAOP0h/9YAAACUAQAACwAAAAAAAAAAAAAAAAAvAQAAX3JlbHMvLnJlbHNQSwECLQAUAAYA&#10;CAAAACEAOgvCQf0CAABTBgAADgAAAAAAAAAAAAAAAAAuAgAAZHJzL2Uyb0RvYy54bWxQSwECLQAU&#10;AAYACAAAACEAKKAMv98AAAAKAQAADwAAAAAAAAAAAAAAAABXBQAAZHJzL2Rvd25yZXYueG1sUEsF&#10;BgAAAAAEAAQA8wAAAGMGAAAAAA==&#10;" stroked="f">
                <v:textbox>
                  <w:txbxContent>
                    <w:p w:rsidR="00AE2F92" w:rsidRPr="00EC009E" w:rsidRDefault="00EC009E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Подключите</w:t>
                      </w:r>
                      <w:r w:rsidRPr="00EC009E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датчик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B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1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 w:rsidR="00AE2F92"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B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1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как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показано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на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Рис</w:t>
                      </w:r>
                      <w:r w:rsidR="00AE2F92"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.7</w:t>
                      </w:r>
                      <w:r w:rsidR="00AE2F92" w:rsidRPr="00EC009E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затем поместите их в опорную трубку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вставьте кабель пульса в компьютер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>.</w:t>
                      </w:r>
                    </w:p>
                    <w:p w:rsidR="00AE2F92" w:rsidRPr="00EC009E" w:rsidRDefault="00EC009E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Поместите</w:t>
                      </w:r>
                      <w:r w:rsidRPr="00EC009E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компьютер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 (38)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к отверстию под винт бортового компьютера</w:t>
                      </w:r>
                      <w:r w:rsidR="00AE2F92" w:rsidRPr="00EC009E">
                        <w:rPr>
                          <w:rFonts w:ascii="Arial" w:hAnsi="Arial" w:cs="Arial"/>
                          <w:lang w:val="ru-RU"/>
                        </w:rPr>
                        <w:t>;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затяните болт</w:t>
                      </w:r>
                      <w:r w:rsidR="00AE2F92"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 (39).</w:t>
                      </w:r>
                    </w:p>
                    <w:p w:rsidR="00AE2F92" w:rsidRPr="00EC009E" w:rsidRDefault="00AE2F92">
                      <w:pPr>
                        <w:spacing w:line="400" w:lineRule="exact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3597910</wp:posOffset>
                </wp:positionV>
                <wp:extent cx="685800" cy="39624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9C379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left:0;text-align:left;margin-left:-9pt;margin-top:283.3pt;width:54pt;height:3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9M2+wIAAFEGAAAOAAAAZHJzL2Uyb0RvYy54bWysVduO0zAQfUfiHyy/Z3Np7toUtd0GIS0X&#10;aRfx7CZOY5HYwXY3XRD/ztjpbReQEJBKkceeHM+cmTO9frXvO/RApWKCF9i/8jCivBI149sCf7wv&#10;nRQjpQmvSSc4LfAjVfjV/OWL63HIaSBa0dVUIgDhKh+HArdaD7nrqqqlPVFXYqAcDhshe6LBlFu3&#10;lmQE9L5zA8+L3VHIepCiokrB7s10iOcWv2lopd83jaIadQWG2LR9S/vemLc7vyb5VpKhZdUhDPIX&#10;UfSEcbj0BHVDNEE7yX6C6lklhRKNvqpE74qmYRW1OUA2vvcsm7uWDNTmAuSo4UST+n+w1buHDxKx&#10;usBBjBEnPdTonu41Woo9gi3gZxxUDm53AzjqPexDnW2uargV1WeFuFi1hG/pQkoxtpTUEJ9vvnQv&#10;Pp1wlAHZjG9FDfeQnRYWaN/I3pAHdCBAhzo9nmpjYqlgM06j1IOTCo5mWRyEtnYuyY8fD1Lp11T0&#10;yCwKLKH0Fpw83CptgiH50cXcpUTH6pJ1nTXkdrPqJHog0CalfWz8z9w6bpy5MJ9NiNMOtY02XUNy&#10;iBiWxtPEbpvgW+ZDwMsgc8o4TZywDCMnS7zU8fxsmcVemIU35XcTrh/mLatrym8Zp8eG9MM/K/hB&#10;GlMr2ZZEY4GzKIimev02Zc8+v0q5Zxr02bG+wEA/PMaJ5KbKa17btSasm9bu0/At58DBUyoWZeQl&#10;4Sx1kiSaOeFs7TnLtFw5i5Ufx8l6uVqu/adUrC296t/ZsIEca2UMsYPs7tp6RDUzTTOLssDHYMCE&#10;CJIpX0S6LYy2SkuMpNCfmG6tLk2HGgx12TupZ34HIk/oExHniy94OuR2pgra9NhAVj5GMZN29H6z&#10;n5RqxWW0tRH1IwgKwrKqgTkMi1bIrxiNMNMKrL7siKQYdW84iDLzQ5AN0tYIoyQAQ16ebC5PCK8A&#10;qsAao2m50tPg3A2SbVu4aRoDXCxAyA2zIjtHBSkZA+aWTe4wY81gvLSt1/mfYP4DAAD//wMAUEsD&#10;BBQABgAIAAAAIQCdSrgp3wAAAAoBAAAPAAAAZHJzL2Rvd25yZXYueG1sTI/NTsMwEITvSLyDtUhc&#10;UOu0om4TsqkAiYprfx7AibdJRLyOYrdJ3x5zKsfZGc1+k28n24krDb51jLCYJyCIK2darhFOx6/Z&#10;BoQPmo3uHBPCjTxsi8eHXGfGjbyn6yHUIpawzzRCE0KfSemrhqz2c9cTR+/sBqtDlEMtzaDHWG47&#10;uUwSJa1uOX5odE+fDVU/h4tFOH+PL6t0LHfhtN6/qg/drkt3Q3x+mt7fQASawj0Mf/gRHYrIVLoL&#10;Gy86hNliE7cEhJVSCkRMpEk8lAhqmSYgi1z+n1D8AgAA//8DAFBLAQItABQABgAIAAAAIQC2gziS&#10;/gAAAOEBAAATAAAAAAAAAAAAAAAAAAAAAABbQ29udGVudF9UeXBlc10ueG1sUEsBAi0AFAAGAAgA&#10;AAAhADj9If/WAAAAlAEAAAsAAAAAAAAAAAAAAAAALwEAAF9yZWxzLy5yZWxzUEsBAi0AFAAGAAgA&#10;AAAhAILr0zb7AgAAUQYAAA4AAAAAAAAAAAAAAAAALgIAAGRycy9lMm9Eb2MueG1sUEsBAi0AFAAG&#10;AAgAAAAhAJ1KuCnfAAAACgEAAA8AAAAAAAAAAAAAAAAAVQUAAGRycy9kb3ducmV2LnhtbFBLBQYA&#10;AAAABAAEAPMAAABhBgAAAAA=&#10;" stroked="f">
                <v:textbox>
                  <w:txbxContent>
                    <w:p w:rsidR="00AE2F92" w:rsidRDefault="009C379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AE2F92">
                        <w:rPr>
                          <w:rFonts w:ascii="Arial" w:hAnsi="Arial" w:cs="Arial" w:hint="eastAsia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676525" cy="3990975"/>
            <wp:effectExtent l="0" t="0" r="0" b="0"/>
            <wp:docPr id="9" name="Рисунок 9" descr="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1" r="2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9C379B" w:rsidRDefault="009C379B" w:rsidP="006A0E1B">
      <w:pPr>
        <w:ind w:leftChars="-503" w:left="-1056" w:firstLineChars="447" w:firstLine="1256"/>
        <w:rPr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="00AE2F92">
        <w:rPr>
          <w:rFonts w:ascii="Arial" w:hAnsi="Arial" w:cs="Arial" w:hint="eastAsia"/>
          <w:b/>
          <w:bCs/>
          <w:sz w:val="28"/>
        </w:rPr>
        <w:t xml:space="preserve"> 8: </w:t>
      </w:r>
      <w:r>
        <w:rPr>
          <w:rFonts w:ascii="Arial" w:hAnsi="Arial" w:cs="Arial"/>
          <w:b/>
          <w:bCs/>
          <w:sz w:val="28"/>
          <w:lang w:val="ru-RU"/>
        </w:rPr>
        <w:t>Сборка педалей</w:t>
      </w:r>
    </w:p>
    <w:p w:rsidR="00AE2F92" w:rsidRDefault="00261D8C" w:rsidP="006A0E1B">
      <w:pPr>
        <w:ind w:leftChars="-503" w:left="-1056" w:firstLineChars="447" w:firstLine="895"/>
        <w:rPr>
          <w:rFonts w:ascii="Arial" w:eastAsia="FangSong_GB2312" w:hAnsi="Arial" w:cs="Arial" w:hint="eastAsia"/>
          <w:b/>
          <w:bCs/>
          <w:kern w:val="0"/>
          <w:sz w:val="20"/>
          <w:szCs w:val="32"/>
          <w:lang w:val="ru-RU" w:eastAsia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130810</wp:posOffset>
                </wp:positionV>
                <wp:extent cx="2743200" cy="1188720"/>
                <wp:effectExtent l="0" t="0" r="0" b="444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4E0EDD" w:rsidRDefault="004E0EDD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Чтобы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расположить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педали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(41)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на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ножном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рычаге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удобном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для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вас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положении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пожалуйста воспользуйтесь двумя ручками</w:t>
                            </w:r>
                            <w:r w:rsidR="00AE2F92" w:rsidRPr="004E0EDD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(40)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и закрепите педали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(41)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на ножном рычаге</w:t>
                            </w:r>
                            <w:r w:rsidR="00AE2F92" w:rsidRPr="004E0EDD">
                              <w:rPr>
                                <w:rFonts w:ascii="Arial" w:hAnsi="Arial" w:cs="Arial"/>
                                <w:lang w:val="ru-RU"/>
                              </w:rPr>
                              <w:t>.</w:t>
                            </w:r>
                          </w:p>
                          <w:p w:rsidR="00AE2F92" w:rsidRPr="004E0EDD" w:rsidRDefault="00AE2F92">
                            <w:pPr>
                              <w:spacing w:line="400" w:lineRule="exact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left:0;text-align:left;margin-left:270pt;margin-top:10.3pt;width:3in;height:9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M5/QIAAFM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dTjATpIEf3bG/QUu5RlFh+hl7noHbXg6LZwznk2cWq+1tZfdZIyFVDxJYtlJJDwwgF/0L70r94&#10;OuJoC7IZ3koKdsjOSAe0r1VnyQM6EKBDnh5PubG+VHAYJfEEEo5RBXdhmKZJ5LLnk/z4vFfavGay&#10;Q3ZTYAXJd/Dk4VYb6w7JjyrWmpYtpyVvWyeo7WbVKvRAoFBK97kInqm1wioLaZ+NiOMJc6U2miE5&#10;+Axbq2m9d2XwLQujOFhGmVfO0sSLy3jqZUmQekGYLbNZEGfxTfnduhvGecMpZeKWC3YsyTD+s5Qf&#10;mmMsJleUaChwNoXkuih/G3Lgvl+F3HEDHdryrsDpSYnkNs9rQYEEkhvC23HvP3XfcQ4cPKViUU4D&#10;yGbqJcl04sWTdeAt03LlLVbhbJasl6vlOnxKxdrRq/+dDefIMVdWkDuI7q6hA6LcFs1kmkUhBgFm&#10;RJSM8SLSbmG4VUZhpKT5xE3jOtPWqMXQl7WTBvZ3IPKEPhJxNnzB0yG2M1VQpscCcg1ke2bsHrPf&#10;7MdejawB210bSR+hpcAt1zcwiWHTSPUVowGmWoH1lx1RDKP2jYC2zMI4tmPQCfHU9hBSlzebyxsi&#10;KoAqsMFo3K7MODp3veLbBiyNg0DIBbRyzV2Tnb2CkKwAk8sFd5iydjReyk7r/F8w/wEAAP//AwBQ&#10;SwMEFAAGAAgAAAAhADIIkM3eAAAACgEAAA8AAABkcnMvZG93bnJldi54bWxMj81OwzAQhO9IvIO1&#10;SFwQtYnapA1xKkACce3PA2xiN4mI11HsNunbsz3BcWdHM98U29n14mLH0HnS8LJQICzV3nTUaDge&#10;Pp/XIEJEMth7shquNsC2vL8rMDd+op297GMjOIRCjhraGIdcylC31mFY+MES/05+dBj5HBtpRpw4&#10;3PUyUSqVDjvihhYH+9Ha+md/dhpO39PTajNVX/GY7ZbpO3ZZ5a9aPz7Mb68gop3jnxlu+IwOJTNV&#10;/kwmiF7Daql4S9SQqBQEGzZZwkJ1E7I1yLKQ/yeUvwAAAP//AwBQSwECLQAUAAYACAAAACEAtoM4&#10;kv4AAADhAQAAEwAAAAAAAAAAAAAAAAAAAAAAW0NvbnRlbnRfVHlwZXNdLnhtbFBLAQItABQABgAI&#10;AAAAIQA4/SH/1gAAAJQBAAALAAAAAAAAAAAAAAAAAC8BAABfcmVscy8ucmVsc1BLAQItABQABgAI&#10;AAAAIQD7FjM5/QIAAFMGAAAOAAAAAAAAAAAAAAAAAC4CAABkcnMvZTJvRG9jLnhtbFBLAQItABQA&#10;BgAIAAAAIQAyCJDN3gAAAAoBAAAPAAAAAAAAAAAAAAAAAFcFAABkcnMvZG93bnJldi54bWxQSwUG&#10;AAAAAAQABADzAAAAYgYAAAAA&#10;" stroked="f">
                <v:textbox>
                  <w:txbxContent>
                    <w:p w:rsidR="00AE2F92" w:rsidRPr="004E0EDD" w:rsidRDefault="004E0EDD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Чтобы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расположить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педали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 xml:space="preserve"> (41)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на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ножном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рычаге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удобном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для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вас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положении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пожалуйста воспользуйтесь двумя ручками</w:t>
                      </w:r>
                      <w:r w:rsidR="00AE2F92" w:rsidRPr="004E0EDD">
                        <w:rPr>
                          <w:rFonts w:ascii="Arial" w:hAnsi="Arial" w:cs="Arial" w:hint="eastAsia"/>
                          <w:lang w:val="ru-RU"/>
                        </w:rPr>
                        <w:t xml:space="preserve"> (40)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и закрепите педали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 xml:space="preserve"> (41)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на ножном рычаге</w:t>
                      </w:r>
                      <w:r w:rsidR="00AE2F92" w:rsidRPr="004E0EDD">
                        <w:rPr>
                          <w:rFonts w:ascii="Arial" w:hAnsi="Arial" w:cs="Arial"/>
                          <w:lang w:val="ru-RU"/>
                        </w:rPr>
                        <w:t>.</w:t>
                      </w:r>
                    </w:p>
                    <w:p w:rsidR="00AE2F92" w:rsidRPr="004E0EDD" w:rsidRDefault="00AE2F92">
                      <w:pPr>
                        <w:spacing w:line="400" w:lineRule="exact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3300730</wp:posOffset>
                </wp:positionV>
                <wp:extent cx="685800" cy="396240"/>
                <wp:effectExtent l="0" t="0" r="0" b="0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Default="009C379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AE2F92">
                              <w:rPr>
                                <w:rFonts w:ascii="Arial" w:hAnsi="Arial" w:cs="Arial" w:hint="eastAsia"/>
                              </w:rPr>
                              <w:t>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left:0;text-align:left;margin-left:-9pt;margin-top:259.9pt;width:54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97/QIAAFE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6DECNOOsjRA91rtBB7FCRGn6FXGbjd9+Co9/Ad8mxjVf2dKL8oxMWyIXxD51KKoaGkAn6+Oele&#10;HB1xlAFZD+9EBfeQrRYWaF/LzogHciBAhzw9nnJjuJTwcZpEiQc7JWxN0mkQ2ty5JDse7qXSb6jo&#10;kFnkWELqLTjZ3SltyJDs6GLuUqJlVcHa1hpys162Eu0IlElhH8v/hVvLjTMX5tiIOH6httDGa0gG&#10;jGFpPA13WwTfUh8IL4LUKaZJ7IRFGDlp7CWO56eLdOqFaXhbfDd0/TBrWFVRfsc4PRakH/5Zwg+t&#10;MZaSLUk05DiNgmjM129D9uzzq5A7pqE/W9blGOSHxziRzGR5xSu71oS149p9Tt9qDho8l2JeRF4c&#10;ThInjqOJE05WnrNIiqUzX/rTabxaLBcr/7kUKyuv+nc1LJFjrowhthDdfVMNqGKmaCZRGvgYDJgQ&#10;QTzGi0i7gdFWaomRFPoz043tS1OhBkNd1k7imd9ByBP6KMT54gudDrGdpYIyPRaQbR/TMWPv6P16&#10;P3bqxFxgemstqkdoKKBluwbmMCwaIZ8wGmCm5Vh93RJJMWrfcmjK1A+hbZC2RhjFARjycmd9uUN4&#10;CVA51hiNy6UeB+e2l2zTwE3jGOBiDo1cM9tkZ1YQkjFgbtngDjPWDMZL23qd/wlmPwAAAP//AwBQ&#10;SwMEFAAGAAgAAAAhAAANnNDeAAAACgEAAA8AAABkcnMvZG93bnJldi54bWxMj81ugzAQhO+V8g7W&#10;RuqlSgyoSYBiorZSq17z8wALdgAVrxF2Ann7bk/tcWdHM/MV+9n24mZG3zlSEK8jEIZqpztqFJxP&#10;H6sUhA9IGntHRsHdeNiXi4cCc+0mOpjbMTSCQ8jnqKANYcil9HVrLPq1Gwzx7+JGi4HPsZF6xInD&#10;bS+TKNpKix1xQ4uDeW9N/X28WgWXr+lpk03VZzjvDs/bN+x2lbsr9bicX19ABDOHPzP8zufpUPKm&#10;yl1Je9ErWMUpswQFmzhjBnZkEQsVC2mSgCwL+R+h/AEAAP//AwBQSwECLQAUAAYACAAAACEAtoM4&#10;kv4AAADhAQAAEwAAAAAAAAAAAAAAAAAAAAAAW0NvbnRlbnRfVHlwZXNdLnhtbFBLAQItABQABgAI&#10;AAAAIQA4/SH/1gAAAJQBAAALAAAAAAAAAAAAAAAAAC8BAABfcmVscy8ucmVsc1BLAQItABQABgAI&#10;AAAAIQDANI97/QIAAFEGAAAOAAAAAAAAAAAAAAAAAC4CAABkcnMvZTJvRG9jLnhtbFBLAQItABQA&#10;BgAIAAAAIQAADZzQ3gAAAAoBAAAPAAAAAAAAAAAAAAAAAFcFAABkcnMvZG93bnJldi54bWxQSwUG&#10;AAAAAAQABADzAAAAYgYAAAAA&#10;" stroked="f">
                <v:textbox>
                  <w:txbxContent>
                    <w:p w:rsidR="00AE2F92" w:rsidRDefault="009C379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AE2F92">
                        <w:rPr>
                          <w:rFonts w:ascii="Arial" w:hAnsi="Arial" w:cs="Arial" w:hint="eastAsia"/>
                        </w:rPr>
                        <w:t>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466975" cy="3695700"/>
            <wp:effectExtent l="0" t="0" r="0" b="0"/>
            <wp:docPr id="10" name="Рисунок 10" descr="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5" r="2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92">
        <w:rPr>
          <w:rFonts w:ascii="Arial" w:eastAsia="FangSong_GB2312" w:hAnsi="Arial" w:cs="Arial"/>
          <w:b/>
          <w:bCs/>
          <w:kern w:val="0"/>
          <w:sz w:val="20"/>
          <w:szCs w:val="32"/>
          <w:lang w:val="ru-RU" w:eastAsia="ru-RU"/>
        </w:rPr>
        <w:t xml:space="preserve"> </w:t>
      </w:r>
      <w:bookmarkStart w:id="1" w:name="OLE_LINK2"/>
    </w:p>
    <w:p w:rsidR="00AE2F92" w:rsidRDefault="00AE2F92">
      <w:pPr>
        <w:rPr>
          <w:rFonts w:ascii="Arial" w:eastAsia="FangSong_GB2312" w:hAnsi="Arial" w:cs="Arial" w:hint="eastAsia"/>
        </w:rPr>
      </w:pPr>
    </w:p>
    <w:p w:rsidR="00AE2F92" w:rsidRPr="004E0EDD" w:rsidRDefault="00AE2F92">
      <w:pPr>
        <w:rPr>
          <w:rFonts w:ascii="Arial" w:hAnsi="Arial" w:cs="Arial"/>
          <w:sz w:val="32"/>
        </w:rPr>
      </w:pPr>
      <w:r>
        <w:rPr>
          <w:rFonts w:ascii="Arial" w:hAnsi="Arial" w:cs="Arial" w:hint="eastAsia"/>
          <w:b/>
          <w:bCs/>
          <w:sz w:val="32"/>
          <w:u w:val="single"/>
        </w:rPr>
        <w:t xml:space="preserve">3. </w:t>
      </w:r>
      <w:r w:rsidR="004E0EDD">
        <w:rPr>
          <w:rFonts w:ascii="Arial" w:hAnsi="Arial" w:cs="Arial"/>
          <w:b/>
          <w:bCs/>
          <w:sz w:val="32"/>
          <w:u w:val="single"/>
          <w:lang w:val="ru-RU"/>
        </w:rPr>
        <w:t>Метод</w:t>
      </w:r>
      <w:r w:rsidR="004E0EDD" w:rsidRPr="004E0EDD">
        <w:rPr>
          <w:rFonts w:ascii="Arial" w:hAnsi="Arial" w:cs="Arial"/>
          <w:b/>
          <w:bCs/>
          <w:sz w:val="32"/>
          <w:u w:val="single"/>
        </w:rPr>
        <w:t xml:space="preserve"> </w:t>
      </w:r>
      <w:r w:rsidR="004E0EDD">
        <w:rPr>
          <w:rFonts w:ascii="Arial" w:hAnsi="Arial" w:cs="Arial"/>
          <w:b/>
          <w:bCs/>
          <w:sz w:val="32"/>
          <w:u w:val="single"/>
          <w:lang w:val="ru-RU"/>
        </w:rPr>
        <w:t>корректировки</w:t>
      </w:r>
    </w:p>
    <w:bookmarkEnd w:id="1"/>
    <w:p w:rsidR="00AE2F92" w:rsidRPr="004E0EDD" w:rsidRDefault="00AE2F92">
      <w:pPr>
        <w:ind w:left="358" w:hangingChars="128" w:hanging="358"/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 w:hint="eastAsia"/>
          <w:sz w:val="28"/>
        </w:rPr>
        <w:t>A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 w:rsidR="004E0EDD">
        <w:rPr>
          <w:rFonts w:ascii="Arial" w:hAnsi="Arial" w:cs="Arial"/>
          <w:sz w:val="28"/>
          <w:lang w:val="ru-RU"/>
        </w:rPr>
        <w:t>Когда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регулируете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высоту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соединительной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трубки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 w:rsidR="004E0EDD">
        <w:rPr>
          <w:rFonts w:ascii="Arial" w:hAnsi="Arial" w:cs="Arial"/>
          <w:sz w:val="28"/>
          <w:lang w:val="ru-RU"/>
        </w:rPr>
        <w:t>пожалуйста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ослабьте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ручку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на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руле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и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вытащите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её</w:t>
      </w:r>
      <w:r w:rsidR="004E0EDD" w:rsidRPr="004E0EDD">
        <w:rPr>
          <w:rFonts w:ascii="Arial" w:hAnsi="Arial" w:cs="Arial"/>
          <w:sz w:val="28"/>
          <w:lang w:val="ru-RU"/>
        </w:rPr>
        <w:t>,</w:t>
      </w:r>
      <w:r w:rsidRPr="004E0EDD">
        <w:rPr>
          <w:rFonts w:ascii="Arial" w:hAnsi="Arial" w:cs="Arial" w:hint="eastAsia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только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потом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настройте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удобную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для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вас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высоту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 w:rsidR="004E0EDD">
        <w:rPr>
          <w:rFonts w:ascii="Arial" w:hAnsi="Arial" w:cs="Arial"/>
          <w:sz w:val="28"/>
          <w:lang w:val="ru-RU"/>
        </w:rPr>
        <w:t>и вставьте ручку в нижнее отверстие руля, затяните ручку</w:t>
      </w:r>
      <w:r w:rsidRPr="004E0EDD">
        <w:rPr>
          <w:rFonts w:ascii="Arial" w:hAnsi="Arial" w:cs="Arial" w:hint="eastAsia"/>
          <w:sz w:val="28"/>
          <w:lang w:val="ru-RU"/>
        </w:rPr>
        <w:t>.</w:t>
      </w:r>
    </w:p>
    <w:p w:rsidR="00AE2F92" w:rsidRPr="004E0EDD" w:rsidRDefault="00AE2F92">
      <w:pPr>
        <w:ind w:left="358" w:hangingChars="128" w:hanging="358"/>
        <w:rPr>
          <w:rFonts w:ascii="Arial" w:hAnsi="Arial" w:cs="Arial"/>
          <w:sz w:val="28"/>
          <w:lang w:val="ru-RU"/>
        </w:rPr>
      </w:pPr>
      <w:r>
        <w:rPr>
          <w:rFonts w:ascii="Arial" w:hAnsi="Arial" w:cs="Arial" w:hint="eastAsia"/>
          <w:sz w:val="28"/>
        </w:rPr>
        <w:t>B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 w:rsidR="004E0EDD">
        <w:rPr>
          <w:rFonts w:ascii="Arial" w:hAnsi="Arial" w:cs="Arial"/>
          <w:sz w:val="28"/>
          <w:lang w:val="ru-RU"/>
        </w:rPr>
        <w:t>Когда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вы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меняете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расстояние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между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педалью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тормоза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и</w:t>
      </w:r>
      <w:r w:rsidR="004E0EDD" w:rsidRPr="004E0EDD">
        <w:rPr>
          <w:rFonts w:ascii="Arial" w:hAnsi="Arial" w:cs="Arial"/>
          <w:sz w:val="28"/>
          <w:lang w:val="ru-RU"/>
        </w:rPr>
        <w:t xml:space="preserve"> </w:t>
      </w:r>
      <w:r w:rsidR="004E0EDD">
        <w:rPr>
          <w:rFonts w:ascii="Arial" w:hAnsi="Arial" w:cs="Arial"/>
          <w:sz w:val="28"/>
          <w:lang w:val="ru-RU"/>
        </w:rPr>
        <w:t>рулём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 w:rsidR="004E0EDD">
        <w:rPr>
          <w:rFonts w:ascii="Arial" w:hAnsi="Arial" w:cs="Arial"/>
          <w:sz w:val="28"/>
          <w:lang w:val="ru-RU"/>
        </w:rPr>
        <w:t>ослабьте ручку под педалью трубы и переместите педаль вперёд и назад, чтобы прицелиться в отверстие в удобном положении (там есть три отверстия, которые могут быть выбраны), затем затяните ручку</w:t>
      </w:r>
    </w:p>
    <w:p w:rsidR="00AE2F92" w:rsidRDefault="004E0EDD">
      <w:pPr>
        <w:rPr>
          <w:rFonts w:ascii="Arial" w:hAnsi="Arial" w:cs="Arial" w:hint="eastAsia"/>
          <w:b/>
          <w:bCs/>
          <w:sz w:val="24"/>
        </w:rPr>
      </w:pPr>
      <w:r>
        <w:rPr>
          <w:rFonts w:ascii="Arial" w:eastAsia="FangSong_GB2312" w:hAnsi="Arial" w:cs="Arial"/>
          <w:b/>
          <w:bCs/>
          <w:caps/>
          <w:kern w:val="0"/>
          <w:sz w:val="24"/>
          <w:szCs w:val="32"/>
          <w:lang w:val="ru-RU"/>
        </w:rPr>
        <w:t>Внимание</w:t>
      </w:r>
      <w:r w:rsidR="00AE2F92">
        <w:rPr>
          <w:rFonts w:ascii="Arial" w:eastAsia="FangSong_GB2312" w:hAnsi="Arial" w:cs="Arial"/>
          <w:b/>
          <w:bCs/>
          <w:caps/>
          <w:kern w:val="0"/>
          <w:sz w:val="24"/>
          <w:szCs w:val="32"/>
        </w:rPr>
        <w:t>:</w:t>
      </w:r>
    </w:p>
    <w:p w:rsidR="00AE2F92" w:rsidRDefault="00261D8C">
      <w:pPr>
        <w:rPr>
          <w:rFonts w:ascii="Arial" w:hAnsi="Arial" w:cs="Arial" w:hint="eastAsia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0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943600" cy="965200"/>
                <wp:effectExtent l="9525" t="6985" r="9525" b="8890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DF61EC" w:rsidRDefault="004E0EDD">
                            <w:pP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В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конце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передней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трубы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стабилизатора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подвижная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крышка</w:t>
                            </w:r>
                            <w:r w:rsidR="00AE2F92"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которая облегчит ваше движение во время обучения</w:t>
                            </w:r>
                            <w:r w:rsidR="00AE2F92"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 w:rsid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крышку в конце заднего стабилизатора можно отрегулировать параллельно</w:t>
                            </w:r>
                            <w:r w:rsidR="00AE2F92"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:rsidR="00AE2F92" w:rsidRPr="00DF61EC" w:rsidRDefault="00AE2F92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left:0;text-align:left;margin-left:0;margin-top:10.3pt;width:468pt;height:7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NA/AIAAFIGAAAOAAAAZHJzL2Uyb0RvYy54bWysVVtvmzAUfp+0/2D5nXIJ5IJKqoSQaVJ3&#10;kdppzw6YYA1sZjuBbtp/37FJaNK+TFOJhHxs853vfOeS27u+qdGRSsUET7B/42FEeS4KxvcJ/va4&#10;deYYKU14QWrBaYKfqMJ3y/fvbrs2poGoRF1QiQCEq7hrE1xp3cauq/KKNkTdiJZyOCyFbIgGU+7d&#10;QpIO0JvaDTxv6nZCFq0UOVUKdjfDIV5a/LKkuf5SlopqVCcYuGn7lva9M293eUvivSRtxfITDfIf&#10;LBrCODgdoTZEE3SQ7BVUw3IplCj1TS4aV5Qly6mNAaLxvRfRPFSkpTYWEEe1o0zq7WDzz8evErEi&#10;wcEEI04ayNEj7TVaix4FC6NP16oYrj20cFH3sA95trGq9l7kPxTiIq0I39OVlKKrKCmAn2++dC8+&#10;HXCUAdl1n0QBfshBCwvUl7Ix4oEcCNAhT09jbgyXHDajRTiZenCUw9liGkHyrQsSn79updIfqGiQ&#10;WSRYQu4tOjneK23YkPh8xTjjYsvq2ua/5qgD0CiIhrhEzQpzaK4pud+ltURHYirIPie/6vJawzTU&#10;cc2aBM/HSyQ2amS8sF40YfWwBiY1N+DUVuhAD6xew9LuQ9C2en4vvEU2z+ahEwbTzAm9zcZZbdPQ&#10;mW79WbSZbNJ04/8xrP0wrlhRUG6InyvZD/+tUk49NdTgWMtXAV7psLXPax3caxpWc4jqOqTVNvJm&#10;4WTuzGbRxAknmees59vUWaX+dDrL1uk6exFSZmVSbxPVqLlhJQ6Qtoeq6FDBTNFMokXgYzBgRASz&#10;IZGI1HuYbbmWGEmhvzNd2cY0JWowrpSZe+Z3UmZEH4Q4J9tYY7pOsT1LBcVxLgTbP6ZlhubR/a4f&#10;WjU0Dkxz7UTxBB0FtAwbM4hhUQn5C6MOhlqC1c8DkRSj+iOHrlz4YWimoDXCaBaAIS9PdpcnhOcA&#10;lWCN0bBM9TA5D61k+wo8DXOAixV0cslskz2zgpCMAYPLBncasmYyXtr21vNfwfIvAAAA//8DAFBL&#10;AwQUAAYACAAAACEAutSmktoAAAAHAQAADwAAAGRycy9kb3ducmV2LnhtbEyPT0+DQBDF7yZ+h82Y&#10;eLOLkIBFlsZYvSuteh3YKRD3D2G3LfrpHU96nHlv3vxetVmsESeaw+idgttVAoJc5/XoegX73fPN&#10;HYgQ0Wk03pGCLwqwqS8vKiy1P7tXOjWxFxziQokKhhinUsrQDWQxrPxEjrWDny1GHude6hnPHG6N&#10;TJMklxZHxx8GnOhxoO6zOVrGSD/22faloaLANts+fb+tD+9Gqeur5eEeRKQl/pnhF59voGam1h+d&#10;DsIo4CJRQZrkIFhdZzkvWrYVaQ6yruR//voHAAD//wMAUEsBAi0AFAAGAAgAAAAhALaDOJL+AAAA&#10;4QEAABMAAAAAAAAAAAAAAAAAAAAAAFtDb250ZW50X1R5cGVzXS54bWxQSwECLQAUAAYACAAAACEA&#10;OP0h/9YAAACUAQAACwAAAAAAAAAAAAAAAAAvAQAAX3JlbHMvLnJlbHNQSwECLQAUAAYACAAAACEA&#10;2/ejQPwCAABSBgAADgAAAAAAAAAAAAAAAAAuAgAAZHJzL2Uyb0RvYy54bWxQSwECLQAUAAYACAAA&#10;ACEAutSmktoAAAAHAQAADwAAAAAAAAAAAAAAAABWBQAAZHJzL2Rvd25yZXYueG1sUEsFBgAAAAAE&#10;AAQA8wAAAF0GAAAAAA==&#10;" o:allowoverlap="f" filled="f">
                <v:textbox>
                  <w:txbxContent>
                    <w:p w:rsidR="00AE2F92" w:rsidRPr="00DF61EC" w:rsidRDefault="004E0EDD">
                      <w:pPr>
                        <w:rPr>
                          <w:rFonts w:ascii="Arial" w:eastAsia="FangSong_GB2312" w:hAnsi="Arial" w:cs="Arial" w:hint="eastAsia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В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конце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передней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трубы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стабилизатора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подвижная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крышка</w:t>
                      </w:r>
                      <w:r w:rsidR="00AE2F92"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которая облегчит ваше движение во время обучения</w:t>
                      </w:r>
                      <w:r w:rsidR="00AE2F92"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 w:rsid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крышку в конце заднего стабилизатора можно отрегулировать параллельно</w:t>
                      </w:r>
                      <w:r w:rsidR="00AE2F92"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  <w:p w:rsidR="00AE2F92" w:rsidRPr="00DF61EC" w:rsidRDefault="00AE2F92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2F92" w:rsidRDefault="00AE2F92">
      <w:pPr>
        <w:rPr>
          <w:rFonts w:ascii="Arial" w:hAnsi="Arial" w:cs="Arial" w:hint="eastAsia"/>
        </w:rPr>
      </w:pPr>
    </w:p>
    <w:p w:rsidR="00AE2F92" w:rsidRDefault="00AE2F92">
      <w:pPr>
        <w:rPr>
          <w:rFonts w:ascii="Arial" w:hAnsi="Arial" w:cs="Arial" w:hint="eastAsia"/>
        </w:rPr>
      </w:pPr>
    </w:p>
    <w:p w:rsidR="00AE2F92" w:rsidRDefault="00AE2F92">
      <w:pPr>
        <w:rPr>
          <w:rFonts w:ascii="Arial" w:hAnsi="Arial" w:cs="Arial" w:hint="eastAsia"/>
        </w:rPr>
      </w:pPr>
    </w:p>
    <w:p w:rsidR="00AE2F92" w:rsidRDefault="00AE2F92">
      <w:pPr>
        <w:rPr>
          <w:rFonts w:ascii="Arial" w:hAnsi="Arial" w:cs="Arial" w:hint="eastAsia"/>
        </w:rPr>
      </w:pPr>
    </w:p>
    <w:p w:rsidR="00AE2F92" w:rsidRDefault="00AE2F92">
      <w:pPr>
        <w:rPr>
          <w:rFonts w:ascii="Arial" w:hAnsi="Arial" w:cs="Arial" w:hint="eastAsia"/>
          <w:sz w:val="26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D90696" w:rsidRDefault="00D90696" w:rsidP="006A0E1B">
      <w:pPr>
        <w:ind w:firstLineChars="1000" w:firstLine="3213"/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AE2F92" w:rsidRPr="00261D8C" w:rsidRDefault="00DF61EC" w:rsidP="006A0E1B">
      <w:pPr>
        <w:ind w:firstLineChars="1000" w:firstLine="3213"/>
        <w:rPr>
          <w:rFonts w:ascii="Helvetica" w:hAnsi="Helvetica" w:hint="eastAsia"/>
          <w:b/>
          <w:bCs/>
          <w:color w:val="000000"/>
          <w:sz w:val="32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caps/>
          <w:color w:val="000000"/>
          <w:sz w:val="32"/>
          <w:lang w:val="ru-RU"/>
        </w:rPr>
        <w:lastRenderedPageBreak/>
        <w:t>ДЕТАЛЬНЫЙ ОБЗОР</w:t>
      </w:r>
    </w:p>
    <w:p w:rsidR="00AE2F92" w:rsidRDefault="00AE2F92">
      <w:pPr>
        <w:rPr>
          <w:rFonts w:ascii="Arial" w:hAnsi="Arial" w:cs="Arial" w:hint="eastAsia"/>
          <w:sz w:val="26"/>
        </w:rPr>
      </w:pPr>
    </w:p>
    <w:p w:rsidR="00AE2F92" w:rsidRDefault="00261D8C">
      <w:pPr>
        <w:rPr>
          <w:rFonts w:ascii="Arial" w:hAnsi="Arial" w:cs="Arial" w:hint="eastAsia"/>
          <w:sz w:val="26"/>
        </w:rPr>
      </w:pPr>
      <w:r>
        <w:rPr>
          <w:noProof/>
          <w:lang w:val="ru-RU" w:eastAsia="ru-RU"/>
        </w:rPr>
        <w:drawing>
          <wp:inline distT="0" distB="0" distL="0" distR="0">
            <wp:extent cx="6276975" cy="6115050"/>
            <wp:effectExtent l="0" t="0" r="0" b="0"/>
            <wp:docPr id="11" name="Рисунок 11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8" r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261D8C">
      <w:pPr>
        <w:ind w:leftChars="-171" w:left="-358" w:hanging="1"/>
        <w:rPr>
          <w:rFonts w:hint="eastAsi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38925" cy="3552825"/>
            <wp:effectExtent l="0" t="0" r="0" b="0"/>
            <wp:docPr id="12" name="Рисунок 12" descr="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9" b="7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AE2F92">
      <w:pPr>
        <w:ind w:leftChars="-171" w:left="-358" w:hanging="1"/>
        <w:rPr>
          <w:rFonts w:hint="eastAsia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p w:rsidR="00AE2F92" w:rsidRDefault="00AE2F92" w:rsidP="006A0E1B">
      <w:pPr>
        <w:ind w:firstLineChars="1100" w:firstLine="3534"/>
        <w:rPr>
          <w:rFonts w:ascii="Arial" w:hAnsi="Arial" w:cs="Arial" w:hint="eastAsia"/>
          <w:b/>
          <w:bCs/>
          <w:caps/>
          <w:color w:val="000000"/>
          <w:sz w:val="32"/>
        </w:rPr>
      </w:pPr>
    </w:p>
    <w:tbl>
      <w:tblPr>
        <w:tblW w:w="0" w:type="auto"/>
        <w:tblInd w:w="-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"/>
        <w:gridCol w:w="520"/>
        <w:gridCol w:w="1620"/>
        <w:gridCol w:w="2220"/>
        <w:gridCol w:w="2010"/>
        <w:gridCol w:w="730"/>
        <w:gridCol w:w="2620"/>
        <w:gridCol w:w="190"/>
      </w:tblGrid>
      <w:tr w:rsidR="00AE2F92">
        <w:trPr>
          <w:trHeight w:val="702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lastRenderedPageBreak/>
              <w:t xml:space="preserve">　</w:t>
            </w:r>
          </w:p>
        </w:tc>
        <w:tc>
          <w:tcPr>
            <w:tcW w:w="972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SimSun" w:hAnsi="SimSun" w:cs="Arial Unicode MS" w:hint="eastAsia"/>
                <w:b/>
                <w:bCs/>
                <w:sz w:val="44"/>
                <w:szCs w:val="44"/>
                <w:lang w:val="ru-RU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32"/>
                <w:lang w:val="ru-RU"/>
              </w:rPr>
              <w:t>СПИСОК ДЕТАЛЕЙ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600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№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816473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ru-RU"/>
              </w:rPr>
              <w:t>КАРТИНКА №</w:t>
            </w:r>
            <w:r w:rsidR="00AE2F92">
              <w:rPr>
                <w:rFonts w:ascii="Arial" w:hAnsi="Arial" w:cs="Arial" w:hint="eastAsia"/>
                <w:sz w:val="18"/>
              </w:rPr>
              <w:t>.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НАИМЕНОВАНИЕ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СПЕЦИФИКАЦИЯ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КОЛ.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ПРИМЕЧАНИЯ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BK2170-200-001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ОСНОВНАЯ РАМА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BK2010-381-002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ПЕРЕДНИЙ СТАБИЛИЗАТОР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60*1.5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M8X75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ПЕРЕДНЕГО СТАБИЛИЗАТОРА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 w:rsidRPr="004F6D85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BK5010-561-006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ШАЙБА-ДУГА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ПЕРЕДНЕГО И ЗАДНЕГО СТАБИЛИЗАТОРА РУЛЯ И КРЕПЛЕНИЯ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Pr="004F6D85" w:rsidRDefault="00AE2F92">
            <w:pPr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 w:rsidRPr="004F6D85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Pr="004F6D85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КУПОЛООБРАЗНАЯ 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M8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ПЕРЕДНЕГО И ЗАДНЕГО СТАБИЛИЗАТОРА И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Pr="004F6D85" w:rsidRDefault="00AE2F92">
            <w:pPr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Pr="004F6D85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BK1060-381-001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ЗАДНИЙ СТАБИЛИЗАТОР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76*1.5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M8X90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ПОЛОЖЕНИЕ БЛОКИРОВКИ ЗАДНЕГО СТАБИЛИЗАТОРА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M8*15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НЕСУЩЕЙ ТРУБЫ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 w:rsidRPr="004F6D85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261D8C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/>
                <w:noProof/>
                <w:sz w:val="20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-4445</wp:posOffset>
                      </wp:positionV>
                      <wp:extent cx="6429375" cy="635"/>
                      <wp:effectExtent l="5080" t="5080" r="13970" b="13335"/>
                      <wp:wrapNone/>
                      <wp:docPr id="22" name="未知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29375" cy="635"/>
                              </a:xfrm>
                              <a:custGeom>
                                <a:avLst/>
                                <a:gdLst>
                                  <a:gd name="T0" fmla="*/ 0 w 10125"/>
                                  <a:gd name="T1" fmla="*/ 0 h 1"/>
                                  <a:gd name="T2" fmla="*/ 10125 w 1012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125" h="1">
                                    <a:moveTo>
                                      <a:pt x="0" y="0"/>
                                    </a:moveTo>
                                    <a:lnTo>
                                      <a:pt x="1012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未知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1pt,-.35pt,505.15pt,-.35pt" coordsize="10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UhjQMAANgHAAAOAAAAZHJzL2Uyb0RvYy54bWysVduK5DYQfQ/kH4QeAx5f+8r0LDN9CYFN&#10;dmEm7LNaktsmtuRI6nZPQv4kkKe87Iclv5FS+TLdsywsSdxgSq1y1TmnSqXbN+e6IidpbKnVisY3&#10;ESVScS1KdVjRH592wZwS65gSrNJKruiztPTN3ddf3bbNUia60JWQhkAQZZdts6KFc80yDC0vZM3s&#10;jW6kgs1cm5o5WJpDKAxrIXpdhUkUTcNWG9EYzaW18O+m26R3GD/PJXfv8txKR6oVBWwO3wbfe/8O&#10;727Z8mBYU5S8h8H+BYqalQqSjqE2zDFyNOUnoeqSG2117m64rkOd5yWXyAHYxNErNo8FayRyAXFs&#10;M8pk/7+w/IfTe0NKsaJJQoliNdTor98//v3Hn16atrFL8Hhs3htPzjZvNf/JwkZ4teMXFnzIvv1e&#10;C4jAjk6jHOfc1P5LIErOqPrzqLo8O8Lhz2mWLNLZhBIOe9N04hOHbDl8yo/WfSs1hmGnt9Z1JRNg&#10;oeCiR/0E5c3rCqr3TUgi0pI4ihMMBlUZneIrp4LEfQeMDqDCGAUjfC5SeuEYkT4S4D4MyFgxgOVn&#10;1aMFizB/NCKUp9HWy+KhA/cnBAMhwMtT+4wzIPTOaa8TOncf9UkMdP3rfjeUQL/vO7YNcx6bz+FN&#10;0sLJRbFIARYiq/VJPmn0cK8qB7ledit16dVHGWoMnt0+GD4R1nVM7jFf1FbpXVlVWNxKeUiLCZSP&#10;cAZTIa+YA7NuoE+tOiBCq6tS+E88SGsO+3VlyIn5c45PL8+Vm9FHJTBFIZnY9rZjZdXZCNjHkzg6&#10;hvpBp/Zy+Z7FY/3rIlps59t5FmTJdBtk0WYT3O/WWTDdxbPJJt2s15v4Nw80zpZFKYRUHuswYuLs&#10;y45wP+y64TAOmStOV9R3+HxKPbyGgYUALkh1pHS/m0SzLJ0Hs9kkDbJ0GwUP8906uF/H0+ls+7B+&#10;2L6itEWZoIdxfkOO/8Jq1Nyj0kcnzWMhWiJK61Y0nSwSOLuihNmdzLoCE1Yd4NLhDprbaPehdAVO&#10;zOF0XSkzj/yvV2aM3gkxFNuvxnL13F6kguYYGgHHn5943Yjca/EM0w8w+NT+OgSj0OYXSlq4WqBn&#10;fz4yIympvlMwuxdxlvm7CBfZZJbAwlzu7C93mOIQakXhAHTm2sEKPjk2pjwUkKk7sUrfw9TNSz8f&#10;EV+Hql/A9YFM+qvO30+Xa/R6uZDv/gEAAP//AwBQSwMEFAAGAAgAAAAhANZhVs7bAAAABwEAAA8A&#10;AABkcnMvZG93bnJldi54bWxMjsFqwzAQRO+F/oPYQm+JHAfc4FoOJiXQW0maS24ba2ubWitjKbH7&#10;992c2tOwM8PsK7az69WNxtB5NrBaJqCIa287bgycPveLDagQkS32nsnADwXYlo8PBebWT3yg2zE2&#10;SkY45GigjXHItQ51Sw7D0g/Ekn350WGUc2y0HXGScdfrNEky7bBj+dDiQLuW6u/j1RnYfAyde6Pd&#10;en94t1OG5yo9x8qY56e5egUVaY5/ZbjjCzqUwnTxV7ZB9QYWaSpN0RdQ9zhZJWtQFzEy0GWh//OX&#10;vwAAAP//AwBQSwECLQAUAAYACAAAACEAtoM4kv4AAADhAQAAEwAAAAAAAAAAAAAAAAAAAAAAW0Nv&#10;bnRlbnRfVHlwZXNdLnhtbFBLAQItABQABgAIAAAAIQA4/SH/1gAAAJQBAAALAAAAAAAAAAAAAAAA&#10;AC8BAABfcmVscy8ucmVsc1BLAQItABQABgAIAAAAIQBEGXUhjQMAANgHAAAOAAAAAAAAAAAAAAAA&#10;AC4CAABkcnMvZTJvRG9jLnhtbFBLAQItABQABgAIAAAAIQDWYVbO2wAAAAcBAAAPAAAAAAAAAAAA&#10;AAAAAOcFAABkcnMvZG93bnJldi54bWxQSwUGAAAAAAQABADzAAAA7wYAAAAA&#10;" filled="f">
                      <v:path arrowok="t" o:connecttype="custom" o:connectlocs="0,0;6429375,0" o:connectangles="0,0"/>
                    </v:polyline>
                  </w:pict>
                </mc:Fallback>
              </mc:AlternateContent>
            </w:r>
            <w:r w:rsidR="00AE2F92"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ПРУЖИННОЕ КОЛЬЦО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8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РУЛЯ И СОЕДИНИТЕЛЬНОЙ ОСИ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Pr="004F6D85" w:rsidRDefault="00AE2F92">
            <w:pPr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Pr="004F6D85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НЕСУЩАЯ ТРУБА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КРЫШКА НЕСУЩЕЙ ТРУБЫ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MATCH</w:t>
            </w: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76 TUBE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РУЛЬ ВТУЛКА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38*24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ЛЕВЫЙ ПОРУЧЕНЬ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16473" w:rsidRDefault="0081647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ПРАВЫЙ ПОРУЧЕНЬ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BK2010-561-016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2337B5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32*Φ8.2*2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2337B5" w:rsidRDefault="002337B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M8X15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ПОДКЛЮЧЕНИЯ НЕСУЩЕЙ ТРУБЫ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2337B5" w:rsidRDefault="002337B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НЕЙЛОНОВАЯ 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MATCH </w:t>
            </w:r>
            <w:r>
              <w:rPr>
                <w:rFonts w:ascii="Arial" w:hAnsi="Arial" w:cs="Arial"/>
                <w:sz w:val="18"/>
                <w:szCs w:val="20"/>
              </w:rPr>
              <w:t>M8 NUT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4F6D85" w:rsidRDefault="004F6D8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FN1002-881-005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65BF" w:rsidRDefault="008365B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РУЧКА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M16*1.5*30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65BF" w:rsidRDefault="008365B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НИЖНИЙ ПОРУЧЕНЬ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8365B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  <w:r w:rsidR="00AE2F92">
              <w:rPr>
                <w:rFonts w:ascii="Arial" w:hAnsi="Arial" w:cs="Arial"/>
                <w:sz w:val="18"/>
                <w:szCs w:val="20"/>
              </w:rPr>
              <w:t xml:space="preserve"> 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M8X75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 БЛОКИРОВКИ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835EAA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 (</w:t>
            </w:r>
            <w:r w:rsidR="008365BF">
              <w:rPr>
                <w:rFonts w:ascii="Arial" w:hAnsi="Arial" w:cs="Arial"/>
                <w:sz w:val="18"/>
                <w:szCs w:val="20"/>
                <w:lang w:val="ru-RU"/>
              </w:rPr>
              <w:t>ВТУЛКА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)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3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14*Φ8.5*60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ПЛОСКАЯ ШАЙБА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8 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23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ГАЙКА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M8 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5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24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BK2170-881-007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 ВРАЩЕНИЯ КОЛЕСА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36*29  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BK2170-320-006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ЛЕВОЙ ПЕДАЛИ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ТРУБКА ПРАВОЙ ПЕДАЛИ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BK2010-561-017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835EAA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(ВТУЛКА)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32*Φ10.2*2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M10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ВОЗМОЖНОСТИ ВРАЩЕНИЯ КОЛЕСА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НЕЙЛОНОВАЯ 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MATCH </w:t>
            </w:r>
            <w:r>
              <w:rPr>
                <w:rFonts w:ascii="Arial" w:hAnsi="Arial" w:cs="Arial"/>
                <w:sz w:val="18"/>
                <w:szCs w:val="20"/>
              </w:rPr>
              <w:t>M10 NUT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M8*48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835EAA" w:rsidRDefault="00835EAA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BK1420-881-001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ДЕКОРАТИВНАЯ КРЫШКА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HOLE DISTANCE </w:t>
            </w:r>
            <w:r>
              <w:rPr>
                <w:rFonts w:ascii="Arial" w:hAnsi="Arial" w:cs="Arial"/>
                <w:sz w:val="18"/>
                <w:szCs w:val="20"/>
              </w:rPr>
              <w:t>35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ФИКСАЦИЯ РУЛЯ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M8*25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932EC5" w:rsidRDefault="00125196" w:rsidP="00125196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 xml:space="preserve"> ФИКСАЦИ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И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 xml:space="preserve">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20"/>
              </w:rPr>
              <w:t>BK2170-321-007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ЛЕВЫЙ И ПРАВЫЙ РУЛЬ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20"/>
              </w:rPr>
              <w:t>Φ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>31.8*1.5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BK2061-881-002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ПЕДАЛЬ ЛЕВОЙ СОВМЕСТНОЙ КРЫШКИ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130*93*46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2"/>
                <w:szCs w:val="22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 w:rsidRPr="00932EC5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M5*20      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932EC5" w:rsidRDefault="00125196" w:rsidP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 xml:space="preserve"> ПЕДАЛИ</w:t>
            </w:r>
            <w:r w:rsidR="00AE2F92" w:rsidRPr="00932EC5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>ЛЕВОЙ</w:t>
            </w:r>
            <w:r w:rsidR="00AE2F92" w:rsidRPr="00932EC5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>И ПРАВОЙ СОВМЕСТНОЙ КРЫШКИ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Pr="00932EC5" w:rsidRDefault="00AE2F92">
            <w:pPr>
              <w:rPr>
                <w:rFonts w:ascii="SimSun" w:hAnsi="SimSun" w:cs="Arial Unicode MS"/>
                <w:sz w:val="22"/>
                <w:szCs w:val="22"/>
                <w:lang w:val="ru-RU"/>
              </w:rPr>
            </w:pPr>
            <w:r>
              <w:rPr>
                <w:rFonts w:ascii="SimSun" w:hAnsi="SimSun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932EC5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BK2061-881-003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932EC5" w:rsidP="00932EC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ПЕДАЛЬ ПРАВОЙ СОВМЕСТНОЙ КРЫШКИ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130*93*61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BK1170-630-001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КОМПЬЮТЕР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MODEL</w:t>
            </w:r>
            <w:r>
              <w:rPr>
                <w:rFonts w:ascii="Arial" w:hAnsi="Arial" w:cs="Arial" w:hint="eastAsia"/>
                <w:sz w:val="18"/>
                <w:szCs w:val="20"/>
                <w:lang w:val="en-GB"/>
              </w:rPr>
              <w:t>：</w:t>
            </w:r>
            <w:r>
              <w:rPr>
                <w:rFonts w:ascii="Arial" w:hAnsi="Arial" w:cs="Arial"/>
                <w:sz w:val="18"/>
                <w:szCs w:val="20"/>
              </w:rPr>
              <w:t>11192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261D8C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-4445</wp:posOffset>
                      </wp:positionV>
                      <wp:extent cx="6429375" cy="635"/>
                      <wp:effectExtent l="5080" t="5080" r="13970" b="13335"/>
                      <wp:wrapNone/>
                      <wp:docPr id="21" name="未知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29375" cy="635"/>
                              </a:xfrm>
                              <a:custGeom>
                                <a:avLst/>
                                <a:gdLst>
                                  <a:gd name="T0" fmla="*/ 0 w 10125"/>
                                  <a:gd name="T1" fmla="*/ 0 h 1"/>
                                  <a:gd name="T2" fmla="*/ 10125 w 1012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125" h="1">
                                    <a:moveTo>
                                      <a:pt x="0" y="0"/>
                                    </a:moveTo>
                                    <a:lnTo>
                                      <a:pt x="1012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未知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1pt,-.35pt,505.15pt,-.35pt" coordsize="10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uvjQMAANgHAAAOAAAAZHJzL2Uyb0RvYy54bWysVduK5DYQfQ/kH4QfAx5f+8r0LDN9CYFN&#10;dmEm7LNaktsituRI6nZPQv4kkKe87Iclv5FS+TLdsywsSdxgSq1y1TmnSqXbN+e6IidhrNRqFSQ3&#10;cUCEYppLdVgFPz7twnlArKOK00orsQqehQ3e3H391W3bLEWqS11xYQgEUXbZNqugdK5ZRpFlpaip&#10;vdGNULBZaFNTB0tziLihLUSvqyiN42nUasMbo5mwFv7ddJvBHcYvCsHcu6KwwpFqFQA2h2+D771/&#10;R3e3dHkwtCkl62HQf4GiplJB0jHUhjpKjkZ+EqqWzGirC3fDdB3popBMIAdgk8Sv2DyWtBHIBcSx&#10;zSiT/f/Csh9O7w2RfBWkSUAUraFGf/3+8e8//vTStI1dgsdj8954crZ5q9lPFjaiqx2/sOBD9u33&#10;mkMEenQa5TgXpvZfAlFyRtWfR9XF2REGf07zdJHNJgFhsDfNJj5xRJfDp+xo3bdCYxh6emtdVzIO&#10;FgrOe9RPUN6irqB630QkJi1J4iTFYFCV0QlIXjiVJOk7YHRILxwwwuciZReOMekjAe7DgIyWA1h2&#10;Vj1asAj1RyNGeRptvSweOnB/QjAQArw8tc84A0LvnPU6oXP3UZ/EQNe/7ncTEOj3fce2oc5j8zm8&#10;SVo4uSgWKcFCZLU+iSeNHu5V5SDXy26lLr36KEONwbPbB8MnwrqOyT3mi9oqvZNVhcWtlIe0mED5&#10;CKMwFYqKOjDrBvrUqgMitLqS3H/iQVpz2K8rQ07Un3N8enmu3Iw+Ko4pSkH5trcdlVVnI2AfT+Do&#10;GOoHndrL5XsWj/Wvi3ixnW/neZin022Yx5tNeL9b5+F0l8wmm2yzXm+S3zzQJF+WknOhPNZhxCT5&#10;lx3hfth1w2EcMlecrqjv8PmUenQNAwsBXJDqSOl+N4lneTYPZ7NJFubZNg4f5rt1eL9OptPZ9mH9&#10;sH1FaYsyQQ/j/IYc/4XVqLlHpY9OmMeSt4RL61ZBNln4AcUlzO501hWY0OoAlw5z0NxGuw/SlTgx&#10;h9N1pcw89r9emTF6J8RQbL8ay9Vze5EKmmNoBBx/fuJ1I3Kv+TNMP8DgU/vrEIxSm18C0sLVAj37&#10;85EaEZDqOwWze5Hkub+LcJFPZikszOXO/nKHKgahVgEcgM5cO1jBJ8fGyEMJmboTq/Q9TN1C+vmI&#10;+DpU/QKuD2TSX3X+frpco9fLhXz3DwAAAP//AwBQSwMEFAAGAAgAAAAhANZhVs7bAAAABwEAAA8A&#10;AABkcnMvZG93bnJldi54bWxMjsFqwzAQRO+F/oPYQm+JHAfc4FoOJiXQW0maS24ba2ubWitjKbH7&#10;992c2tOwM8PsK7az69WNxtB5NrBaJqCIa287bgycPveLDagQkS32nsnADwXYlo8PBebWT3yg2zE2&#10;SkY45GigjXHItQ51Sw7D0g/Ekn350WGUc2y0HXGScdfrNEky7bBj+dDiQLuW6u/j1RnYfAyde6Pd&#10;en94t1OG5yo9x8qY56e5egUVaY5/ZbjjCzqUwnTxV7ZB9QYWaSpN0RdQ9zhZJWtQFzEy0GWh//OX&#10;vwAAAP//AwBQSwECLQAUAAYACAAAACEAtoM4kv4AAADhAQAAEwAAAAAAAAAAAAAAAAAAAAAAW0Nv&#10;bnRlbnRfVHlwZXNdLnhtbFBLAQItABQABgAIAAAAIQA4/SH/1gAAAJQBAAALAAAAAAAAAAAAAAAA&#10;AC8BAABfcmVscy8ucmVsc1BLAQItABQABgAIAAAAIQAXh0uvjQMAANgHAAAOAAAAAAAAAAAAAAAA&#10;AC4CAABkcnMvZTJvRG9jLnhtbFBLAQItABQABgAIAAAAIQDWYVbO2wAAAAcBAAAPAAAAAAAAAAAA&#10;AAAAAOcFAABkcnMvZG93bnJldi54bWxQSwUGAAAAAAQABADzAAAA7wYAAAAA&#10;" filled="f">
                      <v:path arrowok="t" o:connecttype="custom" o:connectlocs="0,0;6429375,0" o:connectangles="0,0"/>
                    </v:polyline>
                  </w:pict>
                </mc:Fallback>
              </mc:AlternateContent>
            </w:r>
            <w:r w:rsidR="00AE2F92"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M5*10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BK2170-881-010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CA1F6F" w:rsidRDefault="00CA1F6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РУЧКА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45*18*M8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CA1F6F" w:rsidRDefault="00CA1F6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БОЛЬШОЙ ПЕДАЛИ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b/>
                <w:bCs/>
                <w:sz w:val="22"/>
                <w:szCs w:val="22"/>
              </w:rPr>
            </w:pPr>
            <w:r>
              <w:rPr>
                <w:rFonts w:ascii="SimSun" w:hAnsi="SimSun" w:hint="eastAsia"/>
                <w:b/>
                <w:bCs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CA1F6F" w:rsidRDefault="00CA1F6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БОЛЬШАЯ ПЕДАЛЬ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468*148*74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b/>
                <w:bCs/>
                <w:sz w:val="22"/>
                <w:szCs w:val="22"/>
              </w:rPr>
            </w:pPr>
            <w:r>
              <w:rPr>
                <w:rFonts w:ascii="SimSun" w:hAnsi="SimSun" w:hint="eastAsia"/>
                <w:b/>
                <w:bCs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BK1060-881-001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 СЕЧЕНИЕ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76*1.5</w:t>
            </w:r>
            <w:r w:rsidR="00AE2F92" w:rsidRPr="00592C2F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МУФТЫ КРУГЛОЙ ТРУБКИ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 СЕЧЕНИЕ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>76*1.5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ЗАДНЕГО СТАБИЛИЗАТОРА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BK1010-881-005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СЕЧЕНИЕ</w:t>
            </w:r>
            <w:r w:rsidR="00AE2F92" w:rsidRPr="00592C2F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60*1.5</w:t>
            </w:r>
            <w:r w:rsidR="00AE2F92" w:rsidRPr="00592C2F">
              <w:rPr>
                <w:rFonts w:ascii="Arial" w:hAnsi="Arial" w:cs="Arial" w:hint="eastAsia"/>
                <w:sz w:val="18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 ВРАЩЕНИЯ ВОКРУГ ТРУБКИ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 СЕЧЕНИЕ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 xml:space="preserve">60*1.5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ТРУБКИ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ПЕРЕДНЕГО СТАБИЛИЗАТОРА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932EC5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31.8*3*Φ26.8*20*Φ19.2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ТРУБКИ ПЕДАЛИ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932EC5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31.8*3*Φ26.8*20*Φ14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РУЛЕВОЙ КНОПКИ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BK2170-881-012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БОЛЬШАЯ ВТУЛКА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 w:rsidP="00592C2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38*20  </w:t>
            </w:r>
            <w:r w:rsidR="00592C2F">
              <w:rPr>
                <w:rFonts w:ascii="Arial" w:hAnsi="Arial" w:cs="Arial"/>
                <w:sz w:val="18"/>
                <w:szCs w:val="20"/>
                <w:lang w:val="ru-RU"/>
              </w:rPr>
              <w:t>ВЕС</w:t>
            </w:r>
            <w:r>
              <w:rPr>
                <w:rFonts w:ascii="Arial" w:hAnsi="Arial" w:cs="Arial" w:hint="eastAsia"/>
                <w:sz w:val="18"/>
                <w:szCs w:val="20"/>
              </w:rPr>
              <w:t>: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3"/>
                <w:attr w:name="UnitName" w:val="g"/>
              </w:smartTagPr>
              <w:r>
                <w:rPr>
                  <w:rFonts w:ascii="Arial" w:hAnsi="Arial" w:cs="Arial"/>
                  <w:sz w:val="18"/>
                  <w:szCs w:val="20"/>
                </w:rPr>
                <w:t>13g</w:t>
              </w:r>
            </w:smartTag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AE2F92" w:rsidP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ARC </w:t>
            </w:r>
            <w:r w:rsidR="00932EC5">
              <w:rPr>
                <w:rFonts w:ascii="Arial" w:hAnsi="Arial" w:cs="Arial"/>
                <w:sz w:val="18"/>
                <w:szCs w:val="20"/>
                <w:lang w:val="ru-RU"/>
              </w:rPr>
              <w:t>ШАЙБА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E2F92" w:rsidRDefault="00AE2F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МАЛАЯ ВТУЛКА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ВНУТРЕННЕЕ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СЕЧЕНИЕ 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38*1.5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КРУГЛОЙ ТРУБКИ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，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ВНЕШНЕЕ СЕЧЕНИЕ </w:t>
            </w:r>
            <w:r w:rsidR="00AE2F92">
              <w:rPr>
                <w:rFonts w:ascii="Arial" w:hAnsi="Arial" w:cs="Arial"/>
                <w:sz w:val="18"/>
                <w:szCs w:val="20"/>
              </w:rPr>
              <w:t>Φ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>31.8*1.5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 КРУГЛОЙ ТРУБКИ</w:t>
            </w:r>
            <w:r w:rsidR="00AE2F92" w:rsidRPr="00592C2F">
              <w:rPr>
                <w:rFonts w:ascii="Arial" w:hAnsi="Arial" w:cs="Arial"/>
                <w:sz w:val="18"/>
                <w:szCs w:val="20"/>
                <w:lang w:val="ru-RU"/>
              </w:rPr>
              <w:t xml:space="preserve">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49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</w:rPr>
              <w:t>BK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2170-600-001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932EC5" w:rsidRDefault="00932EC5">
            <w:pPr>
              <w:ind w:firstLineChars="200" w:firstLine="360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РУЧКА НАТЯЖЕНИЯ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 w:hint="eastAsia"/>
                <w:sz w:val="22"/>
                <w:szCs w:val="22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50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</w:rPr>
              <w:t>M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5*40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0"/>
                <w:szCs w:val="20"/>
                <w:lang w:val="ru-RU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AE2F9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</w:rPr>
              <w:t>BK</w:t>
            </w:r>
            <w:r w:rsidRPr="00592C2F">
              <w:rPr>
                <w:rFonts w:ascii="Arial" w:hAnsi="Arial" w:cs="Arial"/>
                <w:sz w:val="18"/>
                <w:szCs w:val="20"/>
                <w:lang w:val="ru-RU"/>
              </w:rPr>
              <w:t>2170-881-011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F42DED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ТОРЦЕВАЯ КРЫШКА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592C2F" w:rsidRDefault="00592C2F" w:rsidP="00592C2F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 xml:space="preserve">СЕЧЕНИЕ  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>31.8*1.5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КРУГЛОЙ ТРУБКИ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ЛЕВОГО И ПРАВОГО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0"/>
                <w:szCs w:val="20"/>
                <w:lang w:val="ru-RU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 w:rsidRPr="00592C2F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УПАКОВКА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40*φ30*650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ЛЕВОГО И РПАВОГО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0"/>
                <w:szCs w:val="20"/>
                <w:lang w:val="ru-RU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592C2F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УПАКОВКА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30*φ20*500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92C2F" w:rsidRDefault="00592C2F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ПОДГОНКА ФИКСАЦИИ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32EC5" w:rsidRDefault="00932EC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РУЧНОЙ ПУЛЬС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rPr>
                <w:rFonts w:ascii="Arial" w:hAnsi="Arial" w:cs="Arial" w:hint="eastAsia"/>
                <w:sz w:val="18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ST4.2*19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BK2070-881-007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F42DED" w:rsidRDefault="00F42DED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ТОРЦЕВАЯ КРЫШКА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MATCH</w:t>
            </w: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22.2*1.5ROUND TUBE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F42DED" w:rsidRDefault="00F42DED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ТОЧЕЧНАЯ ФИКСАЦИЯ РУЛЯ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 w:rsidRPr="00F42DED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ST4.2*25 </w:t>
            </w:r>
            <w:r>
              <w:rPr>
                <w:rFonts w:ascii="Arial" w:hAnsi="Arial" w:cs="Arial" w:hint="eastAsia"/>
                <w:sz w:val="18"/>
                <w:szCs w:val="20"/>
              </w:rPr>
              <w:t>（</w:t>
            </w:r>
            <w:r>
              <w:rPr>
                <w:rFonts w:ascii="Arial" w:hAnsi="Arial" w:cs="Arial" w:hint="eastAsia"/>
                <w:sz w:val="18"/>
                <w:szCs w:val="20"/>
              </w:rPr>
              <w:t xml:space="preserve">SIZE </w:t>
            </w:r>
            <w:r>
              <w:rPr>
                <w:rFonts w:ascii="Arial" w:hAnsi="Arial" w:cs="Arial"/>
                <w:sz w:val="18"/>
                <w:szCs w:val="20"/>
              </w:rPr>
              <w:t>7.5</w:t>
            </w:r>
            <w:r>
              <w:rPr>
                <w:rFonts w:ascii="Arial" w:hAnsi="Arial" w:cs="Arial" w:hint="eastAsia"/>
                <w:sz w:val="18"/>
                <w:szCs w:val="20"/>
              </w:rPr>
              <w:t>）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F42DED" w:rsidRDefault="00125196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</w:t>
            </w:r>
            <w:r w:rsidR="00F42DED">
              <w:rPr>
                <w:rFonts w:ascii="Arial" w:hAnsi="Arial" w:cs="Arial"/>
                <w:sz w:val="18"/>
                <w:szCs w:val="20"/>
                <w:lang w:val="ru-RU"/>
              </w:rPr>
              <w:t xml:space="preserve"> ЛЕВОЙ И ПРАВОЙ КРЫШКИ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Pr="00F42DED" w:rsidRDefault="00AE2F92">
            <w:pPr>
              <w:rPr>
                <w:rFonts w:ascii="SimSun" w:hAnsi="SimSun" w:cs="Arial Unicode MS"/>
                <w:sz w:val="20"/>
                <w:szCs w:val="20"/>
                <w:lang w:val="ru-RU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Pr="00F42DED" w:rsidRDefault="00AE2F92">
            <w:pPr>
              <w:rPr>
                <w:rFonts w:ascii="SimSun" w:hAnsi="SimSun" w:cs="Arial Unicode MS"/>
                <w:sz w:val="24"/>
                <w:lang w:val="ru-RU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F42DED" w:rsidRDefault="00F42DED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ЛЕВАЯ ЗАЩИТНАЯ КРЫШКА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720*499*83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ST4.2*9.5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LOCK LEFT &amp; RIGHT TURNPLATE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7A2AA5" w:rsidRDefault="007A2AA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ЛЕВАЯ ВРАЩАТЕЛЬНАЯ ПЛА</w:t>
            </w:r>
            <w:r w:rsidR="00F24D2B">
              <w:rPr>
                <w:rFonts w:ascii="Arial" w:hAnsi="Arial" w:cs="Arial"/>
                <w:sz w:val="18"/>
                <w:szCs w:val="20"/>
                <w:lang w:val="ru-RU"/>
              </w:rPr>
              <w:t>С</w:t>
            </w:r>
            <w:r>
              <w:rPr>
                <w:rFonts w:ascii="Arial" w:hAnsi="Arial" w:cs="Arial"/>
                <w:sz w:val="18"/>
                <w:szCs w:val="20"/>
                <w:lang w:val="ru-RU"/>
              </w:rPr>
              <w:t>ТИНА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360*29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12519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ФИГУРНОЕ ОТВЕРСТИЕ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>34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M10*1.25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125196" w:rsidRDefault="00125196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 ФИГУРНОГО СЕРДЕЧНИКА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BK2060-380-001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7A2AA5" w:rsidRDefault="007A2AA5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КАРКАС ДЛИННОЙ ВРАЩАТЕЛЬНОЙ ПЛАСТИНЫ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ПОДШИПНИК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6203ZZ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5646A9" w:rsidRDefault="005646A9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ПАРНАЯ СКОБА СЕРДЕЧНИКА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EC2D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AE2F92" w:rsidP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</w:rPr>
              <w:t>3/8</w:t>
            </w:r>
            <w:r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 w:rsidR="001B4263">
              <w:rPr>
                <w:rFonts w:ascii="Arial" w:hAnsi="Arial" w:cs="Arial"/>
                <w:sz w:val="18"/>
                <w:szCs w:val="20"/>
                <w:lang w:val="ru-RU"/>
              </w:rPr>
              <w:t>ДЮЙМА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ПРУЖИННОЕ КОЛЬЦО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12     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ПОДШИПНИК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6301ZZ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261D8C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/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-4445</wp:posOffset>
                      </wp:positionV>
                      <wp:extent cx="6419850" cy="635"/>
                      <wp:effectExtent l="5080" t="5080" r="13970" b="13335"/>
                      <wp:wrapNone/>
                      <wp:docPr id="20" name="未知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9850" cy="635"/>
                              </a:xfrm>
                              <a:custGeom>
                                <a:avLst/>
                                <a:gdLst>
                                  <a:gd name="T0" fmla="*/ 0 w 10110"/>
                                  <a:gd name="T1" fmla="*/ 0 h 1"/>
                                  <a:gd name="T2" fmla="*/ 10110 w 1011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110" h="1">
                                    <a:moveTo>
                                      <a:pt x="0" y="0"/>
                                    </a:moveTo>
                                    <a:lnTo>
                                      <a:pt x="1011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id="未知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1pt,-.35pt,504.4pt,-.35pt" coordsize="1011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tmfiAMAANgHAAAOAAAAZHJzL2Uyb0RvYy54bWysVduO0zAQfUfiH6w8ImWTtElv2i7a7QUh&#10;LRdpF/Hsxk5jkdjBdpsuiD9B4okXPgx+g/Hksu0iJASkUjSuJzPnnBmPz58eyoLsuTZCybkXnYUe&#10;4TJVTMjt3Htzu/YnHjGWSkYLJfncu+PGe3rx+NF5Xc34QOWqYFwTCCLNrK7mXm5tNQsCk+a8pOZM&#10;VVzCZqZ0SS0s9TZgmtYQvSyCQRiOglppVmmVcmPg32Wz6V1g/CzjqX2VZYZbUsw9wGbxrfG9ce/g&#10;4pzOtppWuUhbGPQvUJRUSEjah1pSS8lOi19ClSLVyqjMnqWqDFSWiZQjB2AThQ/Y3OS04sgFxDFV&#10;L5P5f2HTl/vXmgg29wYgj6Ql1Oj7528/vnx10tSVmYHHTfVaO3KmulbpOwMbwcmOWxjwIZv6hWIQ&#10;ge6sQjkOmS7dl0CUHFD1u151frAkhT9HcTSdJJA9hb3RMHGJAzrrPk13xj7jCsPQ/bWxTckYWCg4&#10;a1HfQoSsLKB6TwISkppEYRR1Be6dohOnnERtB/QOgyMHjPC7SMMjx5C0kQD3tkNG8w5sepAtWrAI&#10;dUcjRHkqZZwsDjpwv0UwEAK8HLXfOANC5zxsdULn5qM2iYauf9jv2iPQ75uGbUWtw+ZyOJPUcHJR&#10;LJKDhchKtee3Cj3sg8pBrvvdQh57tVG6GoNnsw+GS4R17ZM7zEe1lWotigKLW0gHaZoMEmgKClMh&#10;K6gFs6ygT43cIkKjCsHcJw6k0dvNotBkT905x6eV58RNq51kmCLnlK1a21JRNDYCdvE4jo6uftCp&#10;rVyuZ/FYf5yG09VkNYn9eDBa+XG4XPqX60Xsj9bROFkOl4vFMvrkgEbxLBeMcemwdiMmiv/sCLfD&#10;rhkO/ZA54XRCfY3Pr9SDUxhYCOCCVHtKl+skHMfDiT8eJ0M/Hq5C/2qyXviXi2g0Gq+uFlerB5RW&#10;KBP0MM5vyPEvrHrNHSq1s1zf5KwmTBg794bJdABnlwmY3YNxU2BCiy1cOqmF5tbKvhU2x4nZna4T&#10;ZSah+7XK9NEbIbpiu1VfrpbbvVTQHF0j4PhzE68ZkRvF7mD6AQaX2l2HYORKf/BIDVcL9Oz7HdXc&#10;I8VzCbN7GsUxuFlcxMnYTV59vLM53qEyhVBzDw5AYy4srOCTXaXFNodMzYmV6hKmbibcfER8Dap2&#10;AdcHMmmvOnc/Ha/R6/5CvvgJAAD//wMAUEsDBBQABgAIAAAAIQAVtoTv3QAAAAcBAAAPAAAAZHJz&#10;L2Rvd25yZXYueG1sTI/NasNADITvhb7DokBvya59SFPX6xAKOZRCIenfdWMrtolXa6xN7Pbpq5za&#10;k5BmGH2TryffqQsO3AaykCwMKKQyVC3VFt7ftvMVKI6OKtcFQgvfyLAubm9yl1VhpB1e9rFWEkKc&#10;OQtNjH2mNZcNeseL0COJdgyDd1HWodbV4EYJ951OjVlq71qSD43r8anB8rQ/ewtfuyQ882Zk/vx5&#10;fXkwx22b+A9r72bT5hFUxCn+meGKL+hQCNMhnKli1VmYp6k4Zd6DusrGrKTKQQ5L0EWu//MXvwAA&#10;AP//AwBQSwECLQAUAAYACAAAACEAtoM4kv4AAADhAQAAEwAAAAAAAAAAAAAAAAAAAAAAW0NvbnRl&#10;bnRfVHlwZXNdLnhtbFBLAQItABQABgAIAAAAIQA4/SH/1gAAAJQBAAALAAAAAAAAAAAAAAAAAC8B&#10;AABfcmVscy8ucmVsc1BLAQItABQABgAIAAAAIQD/mtmfiAMAANgHAAAOAAAAAAAAAAAAAAAAAC4C&#10;AABkcnMvZTJvRG9jLnhtbFBLAQItABQABgAIAAAAIQAVtoTv3QAAAAcBAAAPAAAAAAAAAAAAAAAA&#10;AOIFAABkcnMvZG93bnJldi54bWxQSwUGAAAAAAQABADzAAAA7AYAAAAA&#10;" filled="f">
                      <v:path arrowok="t" o:connecttype="custom" o:connectlocs="0,0;6419850,0" o:connectangles="0,0"/>
                    </v:polyline>
                  </w:pict>
                </mc:Fallback>
              </mc:AlternateContent>
            </w:r>
            <w:r w:rsidR="00AE2F92"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11"/>
                <w:attr w:name="Year" w:val="4170"/>
              </w:smartTagPr>
              <w:r>
                <w:rPr>
                  <w:rFonts w:ascii="Arial" w:hAnsi="Arial" w:cs="Arial"/>
                  <w:sz w:val="18"/>
                  <w:szCs w:val="20"/>
                </w:rPr>
                <w:t>4170-011-002</w:t>
              </w:r>
            </w:smartTag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ДАВЛЕНИЕ РЕМНЯ КОЛЕСА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1B426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ПРУЖИННОЕ КОЛЬЦО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17               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BK2063-560-001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D56A74" w:rsidRDefault="00D56A7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ДВОЙНОЙ ВЕДУЩИЙ МОХОВИК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260*150  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kg"/>
              </w:smartTagPr>
              <w:r>
                <w:rPr>
                  <w:rFonts w:ascii="Arial" w:hAnsi="Arial" w:cs="Arial"/>
                  <w:sz w:val="18"/>
                  <w:szCs w:val="20"/>
                </w:rPr>
                <w:t>7Kg</w:t>
              </w:r>
            </w:smartTag>
            <w:r>
              <w:rPr>
                <w:rFonts w:ascii="Arial" w:hAnsi="Arial" w:cs="Arial"/>
                <w:sz w:val="18"/>
                <w:szCs w:val="20"/>
              </w:rPr>
              <w:t>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D56A74" w:rsidRDefault="00D56A7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РЕМЕНЬ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450 PJ6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ГАЙКА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M6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F64F54" w:rsidRDefault="00F64F5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 ПЛОСКОГО РЕМНЯ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"/>
                <w:attr w:name="Month" w:val="11"/>
                <w:attr w:name="Year" w:val="2170"/>
              </w:smartTagPr>
              <w:r>
                <w:rPr>
                  <w:rFonts w:ascii="Arial" w:hAnsi="Arial" w:cs="Arial"/>
                  <w:sz w:val="18"/>
                  <w:szCs w:val="20"/>
                </w:rPr>
                <w:t>2170-011-001</w:t>
              </w:r>
            </w:smartTag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1B4263" w:rsidRDefault="001B4263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ПЛОСКИЙ РЕМЕНЬ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4F6D85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СОЕДИНИТЕЛЬНЫЙ ЭЛЕМЕНТ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M6*16                                    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F64F5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КРЕПЁЖ ПЛОСКОГО РЕМНЯ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РЕМЕНЬ КОЛЕСА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260  PJ6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BK2010-561-021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EC2DFE" w:rsidRDefault="00EC2DFE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ШТЫРЬ БОЛТ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M8*75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BK2170-881-004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Pr="00F24D2B" w:rsidRDefault="00F24D2B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ПРАВАЯ ВРАЩАТЕЛЬНАЯ ПЛАСТИНА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360*29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960AC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ФИРГУРНОЕ ОТВЕРСТИЕ</w:t>
            </w:r>
            <w:r w:rsidR="00AE2F92">
              <w:rPr>
                <w:rFonts w:ascii="Arial" w:hAnsi="Arial" w:cs="Arial" w:hint="eastAsia"/>
                <w:sz w:val="18"/>
                <w:szCs w:val="20"/>
              </w:rPr>
              <w:t>Φ</w:t>
            </w:r>
            <w:r w:rsidR="00AE2F92">
              <w:rPr>
                <w:rFonts w:ascii="Arial" w:hAnsi="Arial" w:cs="Arial"/>
                <w:sz w:val="18"/>
                <w:szCs w:val="20"/>
              </w:rPr>
              <w:t>34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77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BK2170-881-002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ПРАВАЯ ЗАЩИТНАЯ КРЫШКА</w:t>
            </w:r>
          </w:p>
        </w:tc>
        <w:tc>
          <w:tcPr>
            <w:tcW w:w="2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720*499*82 </w:t>
            </w:r>
          </w:p>
        </w:tc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78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BK2066-561-001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ОСИ ПРЕССА РЕМНЯ НА КОРПУСЕ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12*22</w:t>
            </w:r>
          </w:p>
        </w:tc>
        <w:tc>
          <w:tcPr>
            <w:tcW w:w="7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КАРКАС КРЕПЛЕНИЯ ДАТЧИКА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48*25*8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ДАТЧИК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100"/>
                <w:attr w:name="UnitName" w:val="mm"/>
              </w:smartTagPr>
              <w:r>
                <w:rPr>
                  <w:rFonts w:ascii="Arial" w:hAnsi="Arial" w:cs="Arial"/>
                  <w:sz w:val="18"/>
                  <w:szCs w:val="20"/>
                </w:rPr>
                <w:t>1100mm</w:t>
              </w:r>
            </w:smartTag>
            <w:r>
              <w:rPr>
                <w:rFonts w:ascii="Arial" w:hAnsi="Arial" w:cs="Arial"/>
                <w:sz w:val="18"/>
                <w:szCs w:val="20"/>
              </w:rPr>
              <w:t>，</w:t>
            </w: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 (ШУРУП)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ST2.9*9.5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AE2F92" w:rsidRPr="00960AC2" w:rsidRDefault="00960AC2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ДАТЧИК БЛОКИРОВКИ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  <w:tr w:rsidR="00AE2F92">
        <w:trPr>
          <w:trHeight w:val="439"/>
        </w:trPr>
        <w:tc>
          <w:tcPr>
            <w:tcW w:w="2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4"/>
              </w:rPr>
            </w:pPr>
            <w:r>
              <w:rPr>
                <w:rFonts w:ascii="SimSun" w:hAnsi="SimSun" w:hint="eastAsia"/>
              </w:rPr>
              <w:t xml:space="preserve">　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E2F92" w:rsidRDefault="00AE2F92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E2F92" w:rsidRDefault="00AE2F92">
            <w:pPr>
              <w:rPr>
                <w:rFonts w:ascii="SimSun" w:hAnsi="SimSun" w:cs="Arial Unicode MS"/>
                <w:sz w:val="20"/>
                <w:szCs w:val="20"/>
              </w:rPr>
            </w:pPr>
            <w:r>
              <w:rPr>
                <w:rFonts w:ascii="SimSun" w:hAnsi="SimSun" w:hint="eastAsia"/>
                <w:sz w:val="20"/>
                <w:szCs w:val="20"/>
              </w:rPr>
              <w:t xml:space="preserve">　</w:t>
            </w:r>
          </w:p>
        </w:tc>
      </w:tr>
    </w:tbl>
    <w:p w:rsidR="00AE2F92" w:rsidRPr="00261D8C" w:rsidRDefault="00AE2F92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D7B0C" w:rsidRPr="00261D8C" w:rsidRDefault="009D7B0C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E2F92" w:rsidRPr="00D67B65" w:rsidRDefault="00D67B65">
      <w:pPr>
        <w:pStyle w:val="9"/>
        <w:jc w:val="both"/>
        <w:rPr>
          <w:rFonts w:ascii="Helvetica (PCL6)" w:hAnsi="Helvetica (PCL6)" w:hint="eastAsia"/>
          <w:u w:val="single"/>
          <w:shd w:val="solid" w:color="auto" w:fill="auto"/>
          <w:lang w:val="ru-RU"/>
        </w:rPr>
      </w:pPr>
      <w:r>
        <w:rPr>
          <w:rFonts w:ascii="Helvetica" w:eastAsia="SimSun" w:hAnsi="Helvetica"/>
          <w:shd w:val="solid" w:color="auto" w:fill="auto"/>
          <w:lang w:val="ru-RU" w:eastAsia="zh-CN"/>
        </w:rPr>
        <w:t>Инструкции по выполнению упражнений</w:t>
      </w:r>
    </w:p>
    <w:p w:rsidR="00D67B65" w:rsidRPr="00D67B65" w:rsidRDefault="00D67B65" w:rsidP="00D67B65">
      <w:pPr>
        <w:rPr>
          <w:lang w:val="ru-RU"/>
        </w:rPr>
      </w:pPr>
      <w:r>
        <w:rPr>
          <w:lang w:val="ru-RU"/>
        </w:rPr>
        <w:t xml:space="preserve">     </w:t>
      </w:r>
      <w:r w:rsidRPr="00D67B65">
        <w:rPr>
          <w:lang w:val="ru-RU"/>
        </w:rPr>
        <w:t>Использование эллиптическо</w:t>
      </w:r>
      <w:r>
        <w:rPr>
          <w:lang w:val="ru-RU"/>
        </w:rPr>
        <w:t>го</w:t>
      </w:r>
      <w:r w:rsidRPr="00D67B65">
        <w:rPr>
          <w:lang w:val="ru-RU"/>
        </w:rPr>
        <w:t xml:space="preserve"> велосипед</w:t>
      </w:r>
      <w:r>
        <w:rPr>
          <w:lang w:val="ru-RU"/>
        </w:rPr>
        <w:t>а</w:t>
      </w:r>
      <w:r w:rsidRPr="00D67B65">
        <w:rPr>
          <w:lang w:val="ru-RU"/>
        </w:rPr>
        <w:t xml:space="preserve"> п</w:t>
      </w:r>
      <w:r>
        <w:rPr>
          <w:lang w:val="ru-RU"/>
        </w:rPr>
        <w:t>редоставляет вам ряд преимуществ:</w:t>
      </w:r>
      <w:r w:rsidRPr="00D67B65">
        <w:rPr>
          <w:lang w:val="ru-RU"/>
        </w:rPr>
        <w:t xml:space="preserve"> это улучшит вашу физическую форму, тонус мышц и в сочетании с контролируемым количеством калорий</w:t>
      </w:r>
      <w:r>
        <w:rPr>
          <w:lang w:val="ru-RU"/>
        </w:rPr>
        <w:t xml:space="preserve"> и</w:t>
      </w:r>
      <w:r w:rsidRPr="00D67B65">
        <w:rPr>
          <w:lang w:val="ru-RU"/>
        </w:rPr>
        <w:t xml:space="preserve"> диет</w:t>
      </w:r>
      <w:r>
        <w:rPr>
          <w:lang w:val="ru-RU"/>
        </w:rPr>
        <w:t>ой</w:t>
      </w:r>
      <w:r w:rsidRPr="00D67B65">
        <w:rPr>
          <w:lang w:val="ru-RU"/>
        </w:rPr>
        <w:t xml:space="preserve"> поможет вам сбросить вес.</w:t>
      </w:r>
    </w:p>
    <w:p w:rsidR="00AE2F92" w:rsidRPr="00D67B65" w:rsidRDefault="00AE2F92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1.</w:t>
      </w:r>
      <w:r w:rsidR="00D67B65">
        <w:rPr>
          <w:rFonts w:ascii="Helvetica" w:hAnsi="Helvetica"/>
          <w:b/>
          <w:sz w:val="28"/>
          <w:u w:val="single"/>
          <w:lang w:val="ru-RU"/>
        </w:rPr>
        <w:t>Фаза разогрева</w:t>
      </w:r>
    </w:p>
    <w:p w:rsidR="00AE2F92" w:rsidRDefault="00D67B65">
      <w:pPr>
        <w:ind w:firstLineChars="300" w:firstLine="660"/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Helvetica" w:hAnsi="Helvetica"/>
          <w:sz w:val="22"/>
          <w:lang w:val="ru-RU"/>
        </w:rPr>
        <w:t>Этот этап помогает улучшить кровообращение, чтобы мышцы работали должным образом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>Это</w:t>
      </w:r>
      <w:r>
        <w:rPr>
          <w:lang w:val="ru-RU"/>
        </w:rPr>
        <w:t>т этап</w:t>
      </w:r>
      <w:r w:rsidRPr="00D67B65">
        <w:rPr>
          <w:lang w:val="ru-RU"/>
        </w:rPr>
        <w:t xml:space="preserve"> также уменьшит риск </w:t>
      </w:r>
      <w:r>
        <w:rPr>
          <w:lang w:val="ru-RU"/>
        </w:rPr>
        <w:t xml:space="preserve">возникновения </w:t>
      </w:r>
      <w:r w:rsidRPr="00D67B65">
        <w:rPr>
          <w:lang w:val="ru-RU"/>
        </w:rPr>
        <w:t>судорог и мышечных травм.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>Желательно сделать несколько упражнений на растяжку, как показано ниже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 xml:space="preserve">Каждое упражнение должно быть </w:t>
      </w:r>
      <w:r>
        <w:rPr>
          <w:lang w:val="ru-RU"/>
        </w:rPr>
        <w:t>выполнено</w:t>
      </w:r>
      <w:r w:rsidRPr="00D67B65">
        <w:rPr>
          <w:lang w:val="ru-RU"/>
        </w:rPr>
        <w:t xml:space="preserve"> в течение 30 секунд, не заставляйте </w:t>
      </w:r>
      <w:r>
        <w:rPr>
          <w:lang w:val="ru-RU"/>
        </w:rPr>
        <w:t>ваши мышцы и/</w:t>
      </w:r>
      <w:r w:rsidRPr="00D67B65">
        <w:rPr>
          <w:lang w:val="ru-RU"/>
        </w:rPr>
        <w:t xml:space="preserve">или </w:t>
      </w:r>
      <w:r>
        <w:rPr>
          <w:lang w:val="ru-RU"/>
        </w:rPr>
        <w:t xml:space="preserve">не </w:t>
      </w:r>
      <w:r w:rsidRPr="00D67B65">
        <w:rPr>
          <w:lang w:val="ru-RU"/>
        </w:rPr>
        <w:t>дерга</w:t>
      </w:r>
      <w:r>
        <w:rPr>
          <w:lang w:val="ru-RU"/>
        </w:rPr>
        <w:t>йте</w:t>
      </w:r>
      <w:r w:rsidRPr="00D67B65">
        <w:rPr>
          <w:lang w:val="ru-RU"/>
        </w:rPr>
        <w:t xml:space="preserve"> ваши мышцы в</w:t>
      </w:r>
      <w:r>
        <w:rPr>
          <w:lang w:val="ru-RU"/>
        </w:rPr>
        <w:t>о время</w:t>
      </w:r>
      <w:r w:rsidRPr="00D67B65">
        <w:rPr>
          <w:lang w:val="ru-RU"/>
        </w:rPr>
        <w:t xml:space="preserve"> </w:t>
      </w:r>
      <w:r>
        <w:rPr>
          <w:lang w:val="ru-RU"/>
        </w:rPr>
        <w:t>растяжки</w:t>
      </w:r>
      <w:r w:rsidRPr="00D67B65">
        <w:rPr>
          <w:lang w:val="ru-RU"/>
        </w:rPr>
        <w:t xml:space="preserve"> - если будет больно, </w:t>
      </w:r>
      <w:r w:rsidRPr="00D67B65">
        <w:rPr>
          <w:b/>
          <w:lang w:val="ru-RU"/>
        </w:rPr>
        <w:t>ОСТАНОВИТЕСЬ</w:t>
      </w:r>
      <w:r w:rsidR="00AE2F92" w:rsidRPr="00D67B65">
        <w:rPr>
          <w:rFonts w:ascii="Helvetica" w:hAnsi="Helvetica"/>
          <w:b/>
          <w:sz w:val="22"/>
          <w:lang w:val="ru-RU"/>
        </w:rPr>
        <w:t>.</w:t>
      </w:r>
    </w:p>
    <w:p w:rsidR="00AE2F92" w:rsidRDefault="00AE2F92">
      <w:pPr>
        <w:rPr>
          <w:rFonts w:ascii="Franklin Gothic Book" w:hAnsi="Franklin Gothic Book"/>
          <w:lang w:val="ru-RU" w:eastAsia="ru-RU"/>
        </w:rPr>
      </w:pPr>
    </w:p>
    <w:p w:rsidR="00AE2F92" w:rsidRDefault="00261D8C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829300" cy="2278380"/>
            <wp:effectExtent l="0" t="0" r="0" b="0"/>
            <wp:wrapNone/>
            <wp:docPr id="33" name="Рисунок 33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arn-up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8521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261D8C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60325</wp:posOffset>
                </wp:positionV>
                <wp:extent cx="1495425" cy="939800"/>
                <wp:effectExtent l="1905" t="3175" r="0" b="0"/>
                <wp:wrapSquare wrapText="bothSides"/>
                <wp:docPr id="1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F92" w:rsidRPr="00796C0F" w:rsidRDefault="002800D9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РАСТЯЖКА ВНУТРЕННЕЙ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4" type="#_x0000_t202" style="position:absolute;left:0;text-align:left;margin-left:284.4pt;margin-top:4.75pt;width:117.75pt;height:7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wIhwIAABkFAAAOAAAAZHJzL2Uyb0RvYy54bWysVFtv2yAUfp+0/4B4T22npI2tOlUvyzSp&#10;u0jtfgABHKNhYEBid9X++w44SbNuk6ZpfsBcDt+5fN/h4nLoFNoK56XRNS5OcoyEZoZLva7x54fl&#10;ZI6RD1RzqowWNX4UHl8uXr+66G0lpqY1iguHAET7qrc1bkOwVZZ51oqO+hNjhYbDxriOBli6dcYd&#10;7QG9U9k0z8+y3jhunWHCe9i9HQ/xIuE3jWDhY9N4EZCqMcQW0ujSuIpjtrig1dpR20q2C4P+QxQd&#10;lRqcHqBuaaBo4+QvUJ1kznjThBNmusw0jWQi5QDZFPmLbO5bakXKBYrj7aFM/v/Bsg/bTw5JDtyV&#10;GGnaAUcPYgjo2gzolMT69NZXYHZvwTAMsA+2KVdv7wz74pE2Ny3Va3HlnOlbQTnEV8Sb2dHVEcdH&#10;kFX/3nDwQzfBJKChcV0sHpQDATrw9HjgJsbCoktSzsh0hhGDs/K0nOeJvIxW+9vW+fBWmA7FSY0d&#10;cJ/Q6fbOhxgNrfYm0Zk3SvKlVCot3Hp1oxzaUtDJMn0pgRdmSkdjbeK1EXHcgSDBRzyL4Sben8pi&#10;SvLraTlZns3PJ2RJZpPyPJ9P8qK8Ls9yUpLb5fcYYEGqVnIu9J3UYq/Bgvwdx7tuGNWTVIh6qM8M&#10;KpXy+mOSefp+l2QnA7Skkl2NocjwRSNaRWLfaJ7mgUo1zrOfw09Vhhrs/6kqSQaR+VEDYVgNSXEQ&#10;I6BFjawMfwRhOAO8AfvwnsCkNe4bRj30Zo391w11AiP1ToO4yoKQ2MxpQWbnU1i445PV8QnVDKBq&#10;HDAapzdhfAA21sl1C55GOWtzBYJsZNLKc1Q7GUP/paR2b0Vs8ON1snp+0RY/AAAA//8DAFBLAwQU&#10;AAYACAAAACEAdB2d4d0AAAAJAQAADwAAAGRycy9kb3ducmV2LnhtbEyPwU7DMBBE70j8g7VIXBB1&#10;gDpJQ5wKkEBcW/oBm9hNIuJ1FLtN+vcsJziOZjTzptwubhBnO4Xek4aHVQLCUuNNT62Gw9f7fQ4i&#10;RCSDgyer4WIDbKvrqxIL42fa2fM+toJLKBSooYtxLKQMTWcdhpUfLbF39JPDyHJqpZlw5nI3yMck&#10;SaXDnnihw9G+dbb53p+chuPnfKc2c/0RD9lunb5in9X+ovXtzfLyDCLaJf6F4Ref0aFiptqfyAQx&#10;aFBpzuhRw0aBYD9P1k8gag6qTIGsSvn/QfUDAAD//wMAUEsBAi0AFAAGAAgAAAAhALaDOJL+AAAA&#10;4QEAABMAAAAAAAAAAAAAAAAAAAAAAFtDb250ZW50X1R5cGVzXS54bWxQSwECLQAUAAYACAAAACEA&#10;OP0h/9YAAACUAQAACwAAAAAAAAAAAAAAAAAvAQAAX3JlbHMvLnJlbHNQSwECLQAUAAYACAAAACEA&#10;U84cCIcCAAAZBQAADgAAAAAAAAAAAAAAAAAuAgAAZHJzL2Uyb0RvYy54bWxQSwECLQAUAAYACAAA&#10;ACEAdB2d4d0AAAAJAQAADwAAAAAAAAAAAAAAAADhBAAAZHJzL2Rvd25yZXYueG1sUEsFBgAAAAAE&#10;AAQA8wAAAOsFAAAAAA==&#10;" stroked="f">
                <v:textbox>
                  <w:txbxContent>
                    <w:p w:rsidR="00AE2F92" w:rsidRPr="00796C0F" w:rsidRDefault="002800D9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РАСТЯЖКА ВНУТРЕННЕЙ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F92" w:rsidRDefault="00261D8C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159385</wp:posOffset>
                </wp:positionV>
                <wp:extent cx="952500" cy="469265"/>
                <wp:effectExtent l="0" t="0" r="0" b="0"/>
                <wp:wrapSquare wrapText="bothSides"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F92" w:rsidRPr="00796C0F" w:rsidRDefault="002800D9">
                            <w:pPr>
                              <w:jc w:val="center"/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5" type="#_x0000_t202" style="position:absolute;left:0;text-align:left;margin-left:126pt;margin-top:12.55pt;width:75pt;height:36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6cqhAIAABg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Qrc&#10;AVOS9MDRAxsdulUjejX19Rm0rcDtXoOjG2EffEOuVt+p5rNFUi07Irfsxhg1dIxQiC/zJ5OzoxHH&#10;epDN8E5RuIfsnApAY2t6XzwoBwJ04OnxxI2PpYHNcppPU7A0YCpmZT4LsSWkOh7Wxro3TPXIT2ps&#10;gPoATvZ31vlgSHV08XdZJThdcyHCwmw3S2HQnoBM1uEL8T9zE9I7S+WPRcS4AzHCHd7mow20P5VZ&#10;XqS3eTlZz+aXk2JdTCflZTqfpFl5W87SoixW628+wKyoOk4pk3dcsqMEs+LvKD40QxRPECEaYq0i&#10;Q39MMg3f75LsuYOOFLyv8fzkRCrP62tJIW1SOcJFnCc/hx+qDDU4/kNVggo88VECbtyMQXD57Kiu&#10;jaKPoAujgDegGJ4TmHTKfMVogNassf2yI4ZhJN5K0FaZFYXv5bAoppc5LMy5ZXNuIbIBqBo7jOJ0&#10;6WL/77Th2w5uimqW6gb02PKgFS/cGNVBxdB+IanDU+H7+3wdvH48aIvvAAAA//8DAFBLAwQUAAYA&#10;CAAAACEAafbux90AAAAJAQAADwAAAGRycy9kb3ducmV2LnhtbEyPzU7DMBCE70i8g7VIXBC1G/WH&#10;hDgVIIG49ucBNvE2iYjXUew26dvjnOC2uzOa/SbfTbYTVxp861jDcqFAEFfOtFxrOB0/n19A+IBs&#10;sHNMGm7kYVfc3+WYGTfynq6HUIsYwj5DDU0IfSalrxqy6BeuJ47a2Q0WQ1yHWpoBxxhuO5kotZEW&#10;W44fGuzpo6Hq53CxGs7f49M6HcuvcNruV5t3bLelu2n9+DC9vYIINIU/M8z4ER2KyFS6CxsvOg3J&#10;OoldwjwsQUTDSs2HUkOaKpBFLv83KH4BAAD//wMAUEsBAi0AFAAGAAgAAAAhALaDOJL+AAAA4QEA&#10;ABMAAAAAAAAAAAAAAAAAAAAAAFtDb250ZW50X1R5cGVzXS54bWxQSwECLQAUAAYACAAAACEAOP0h&#10;/9YAAACUAQAACwAAAAAAAAAAAAAAAAAvAQAAX3JlbHMvLnJlbHNQSwECLQAUAAYACAAAACEAGSen&#10;KoQCAAAYBQAADgAAAAAAAAAAAAAAAAAuAgAAZHJzL2Uyb0RvYy54bWxQSwECLQAUAAYACAAAACEA&#10;afbux90AAAAJAQAADwAAAAAAAAAAAAAAAADeBAAAZHJzL2Rvd25yZXYueG1sUEsFBgAAAAAEAAQA&#10;8wAAAOgFAAAAAA==&#10;" stroked="f">
                <v:textbox>
                  <w:txbxContent>
                    <w:p w:rsidR="00AE2F92" w:rsidRPr="00796C0F" w:rsidRDefault="002800D9">
                      <w:pPr>
                        <w:jc w:val="center"/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F92" w:rsidRDefault="00AE2F9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261D8C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60325</wp:posOffset>
                </wp:positionV>
                <wp:extent cx="1371600" cy="604520"/>
                <wp:effectExtent l="0" t="3175" r="0" b="1905"/>
                <wp:wrapSquare wrapText="bothSides"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F92" w:rsidRDefault="009D7B0C">
                            <w:pPr>
                              <w:rPr>
                                <w:rFonts w:ascii="Helvetica (PCL6)" w:hAnsi="Helvetica (PCL6)" w:hint="eastAsia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ИКРЫ НОГ</w:t>
                            </w:r>
                            <w:r w:rsidR="00AE2F92">
                              <w:rPr>
                                <w:rFonts w:ascii="Helvetica (PCL6)" w:hAnsi="Helvetica (PCL6)"/>
                                <w:sz w:val="22"/>
                              </w:rPr>
                              <w:t xml:space="preserve"> / ACHILLES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6" type="#_x0000_t202" style="position:absolute;left:0;text-align:left;margin-left:369pt;margin-top:4.75pt;width:108pt;height:47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5w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j&#10;pEgHHD3ywaMbPaDLWahPb1wFbg8GHP0A++Abc3XmXtNPDil92xK15dfW6r7lhEF8WTiZnB0dcVwA&#10;2fRvNYN7yM7rCDQ0tgvFg3IgQAeenk7chFhouPJyns1SMFGwzdJimkfyElIdTxvr/GuuOxQmNbbA&#10;fUQn+3vnQzSkOrqEy5yWgq2FlHFht5tbadGegE7W8YsJPHOTKjgrHY6NiOMOBAl3BFsIN/L+tczy&#10;Ir3Jy8l6tphPinUxnZTzdDFJs/KmhATK4m79LQSYFVUrGOPqXih+1GBW/B3Hh24Y1RNViPoal9N8&#10;OlL0xyTT+P0uyU54aEkpuhovTk6kCsS+UgzSJpUnQo7z5OfwY5WhBsd/rEqUQWB+1IAfNkNUXD4/&#10;ymuj2RMIw2rgDSiG9wQmrbZfMOqhN2vsPu+I5RjJNwrEVWZFEZo5LorpHKSA7Lllc24higJUjT1G&#10;4/TWjw/AzlixbeGmUc5KX4MgGxG1EpQ7RnWQMfRfTOrwVoQGP19Hrx8v2uo7AAAA//8DAFBLAwQU&#10;AAYACAAAACEAsXElddwAAAAJAQAADwAAAGRycy9kb3ducmV2LnhtbEyPQU+DQBSE7yb+h80z8WLs&#10;okIpyNKoicZra3/AA16ByL4l7LbQf+/zpMfJTGa+KbaLHdSZJt87NvCwikAR167puTVw+Hq/34Dy&#10;AbnBwTEZuJCHbXl9VWDeuJl3dN6HVkkJ+xwNdCGMuda+7siiX7mRWLyjmywGkVOrmwlnKbeDfoyi&#10;tbbYsyx0ONJbR/X3/mQNHD/nuySbq49wSHfx+hX7tHIXY25vlpdnUIGW8BeGX3xBh1KYKnfixqvB&#10;QPq0kS/BQJaAEj9LYtGVBKM4BV0W+v+D8gcAAP//AwBQSwECLQAUAAYACAAAACEAtoM4kv4AAADh&#10;AQAAEwAAAAAAAAAAAAAAAAAAAAAAW0NvbnRlbnRfVHlwZXNdLnhtbFBLAQItABQABgAIAAAAIQA4&#10;/SH/1gAAAJQBAAALAAAAAAAAAAAAAAAAAC8BAABfcmVscy8ucmVsc1BLAQItABQABgAIAAAAIQDu&#10;Ta5whwIAABkFAAAOAAAAAAAAAAAAAAAAAC4CAABkcnMvZTJvRG9jLnhtbFBLAQItABQABgAIAAAA&#10;IQCxcSV13AAAAAkBAAAPAAAAAAAAAAAAAAAAAOEEAABkcnMvZG93bnJldi54bWxQSwUGAAAAAAQA&#10;BADzAAAA6gUAAAAA&#10;" stroked="f">
                <v:textbox>
                  <w:txbxContent>
                    <w:p w:rsidR="00AE2F92" w:rsidRDefault="009D7B0C">
                      <w:pPr>
                        <w:rPr>
                          <w:rFonts w:ascii="Helvetica (PCL6)" w:hAnsi="Helvetica (PCL6)" w:hint="eastAsia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ИКРЫ НОГ</w:t>
                      </w:r>
                      <w:r w:rsidR="00AE2F92">
                        <w:rPr>
                          <w:rFonts w:ascii="Helvetica (PCL6)" w:hAnsi="Helvetica (PCL6)"/>
                          <w:sz w:val="22"/>
                        </w:rPr>
                        <w:t xml:space="preserve"> / ACHILLES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F92" w:rsidRDefault="00AE2F92">
      <w:pPr>
        <w:rPr>
          <w:rFonts w:ascii="Franklin Gothic Book" w:hAnsi="Franklin Gothic Book"/>
          <w:sz w:val="22"/>
          <w:lang w:val="ru-RU" w:eastAsia="ru-RU"/>
        </w:rPr>
      </w:pPr>
    </w:p>
    <w:p w:rsidR="00AE2F92" w:rsidRPr="00D67B65" w:rsidRDefault="00261D8C">
      <w:pPr>
        <w:rPr>
          <w:rFonts w:ascii="Helvetica" w:hAnsi="Helvetica" w:hint="eastAsia"/>
          <w:b/>
          <w:sz w:val="28"/>
          <w:u w:val="single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60325</wp:posOffset>
                </wp:positionV>
                <wp:extent cx="3492500" cy="726440"/>
                <wp:effectExtent l="0" t="3175" r="3175" b="3810"/>
                <wp:wrapSquare wrapText="bothSides"/>
                <wp:docPr id="1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00D9" w:rsidRPr="00796C0F" w:rsidRDefault="002800D9">
                            <w:pPr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 СТОРОНЫ</w:t>
                            </w:r>
                            <w:r w:rsidRPr="002800D9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РАСТЯЖКА ВНЕШНЕЙ      </w:t>
                            </w:r>
                          </w:p>
                          <w:p w:rsidR="00AE2F92" w:rsidRPr="00796C0F" w:rsidRDefault="002800D9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                         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7" type="#_x0000_t202" style="position:absolute;left:0;text-align:left;margin-left:45pt;margin-top:4.75pt;width:275pt;height:5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rK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h&#10;pEgHHD3ywaMbPaDLeahPb1wFbg8GHP0A++Abc3XmXtNPDil92xK15dfW6r7lhEF8WTiZnB0dcVwA&#10;2fRvNYN7yM7rCDQ0tgvFg3IgQAeenk7chFgobF4WZT5NwUTBNs9nRRHJS0h1PG2s86+57lCY1NgC&#10;9xGd7O+dD9GQ6ugSLnNaCrYWUsaF3W5upUV7AjpZxy8m8MxNquCsdDg2Io47ECTcEWwh3Mj71zLL&#10;i/QmLyfr2WI+KdbFdFLO08UkzcqbcpYWZXG3/hYCzIqqFYxxdS8UP2owK/6O40M3jOqJKkR9jctp&#10;Ph0p+mOSafx+l2QnPLSkFF2NFycnUgViXykGaZPKEyHHefJz+LHKUIPjP1YlyiAwP2rAD5shKi5f&#10;HOW10ewJhGE18AYUw3sCk1bbLxj10Js1dp93xHKM5BsF4iqzwD7ycVFM5zks7Lllc24higJUjT1G&#10;4/TWjw/AzlixbeGmUc5KX4MgGxG1EpQ7RnWQMfRfTOrwVoQGP19Hrx8v2uo7AAAA//8DAFBLAwQU&#10;AAYACAAAACEATVykHdwAAAAIAQAADwAAAGRycy9kb3ducmV2LnhtbEyPQU/CQBCF7yb+h82YeDGy&#10;FaHY0i1RE41XkB8wbYe2oTvbdBda/r3DSU6Tl/fy5nvZZrKdOtPgW8cGXmYRKOLSVS3XBva/X89v&#10;oHxArrBzTAYu5GGT399lmFZu5C2dd6FWUsI+RQNNCH2qtS8bsuhnricW7+AGi0HkUOtqwFHKbafn&#10;URRriy3LhwZ7+myoPO5O1sDhZ3xaJmPxHfar7SL+wHZVuIsxjw/T+xpUoCn8h+GKL+iQC1PhTlx5&#10;1RlIIpkS5C5BiR0vrrqQ3Pw1AZ1n+nZA/gcAAP//AwBQSwECLQAUAAYACAAAACEAtoM4kv4AAADh&#10;AQAAEwAAAAAAAAAAAAAAAAAAAAAAW0NvbnRlbnRfVHlwZXNdLnhtbFBLAQItABQABgAIAAAAIQA4&#10;/SH/1gAAAJQBAAALAAAAAAAAAAAAAAAAAC8BAABfcmVscy8ucmVsc1BLAQItABQABgAIAAAAIQCy&#10;pMrKhwIAABkFAAAOAAAAAAAAAAAAAAAAAC4CAABkcnMvZTJvRG9jLnhtbFBLAQItABQABgAIAAAA&#10;IQBNXKQd3AAAAAgBAAAPAAAAAAAAAAAAAAAAAOEEAABkcnMvZG93bnJldi54bWxQSwUGAAAAAAQA&#10;BADzAAAA6gUAAAAA&#10;" stroked="f">
                <v:textbox>
                  <w:txbxContent>
                    <w:p w:rsidR="002800D9" w:rsidRPr="00796C0F" w:rsidRDefault="002800D9">
                      <w:pPr>
                        <w:rPr>
                          <w:rFonts w:ascii="Calibri" w:hAnsi="Calibri"/>
                          <w:sz w:val="22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 СТОРОНЫ</w:t>
                      </w:r>
                      <w:r w:rsidRPr="002800D9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РАСТЯЖКА ВНЕШНЕЙ      </w:t>
                      </w:r>
                    </w:p>
                    <w:p w:rsidR="00AE2F92" w:rsidRPr="00796C0F" w:rsidRDefault="002800D9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                         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F92" w:rsidRPr="00D67B65" w:rsidRDefault="00AE2F92">
      <w:pPr>
        <w:rPr>
          <w:rFonts w:ascii="Helvetica" w:hAnsi="Helvetica" w:hint="eastAsia"/>
          <w:b/>
          <w:sz w:val="28"/>
          <w:u w:val="single"/>
          <w:lang w:val="ru-RU"/>
        </w:rPr>
      </w:pPr>
    </w:p>
    <w:p w:rsidR="00D67B65" w:rsidRDefault="00D67B65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D90696" w:rsidRDefault="00D90696">
      <w:pPr>
        <w:rPr>
          <w:rFonts w:ascii="Helvetica" w:hAnsi="Helvetica"/>
          <w:b/>
          <w:sz w:val="28"/>
          <w:u w:val="single"/>
          <w:lang w:val="ru-RU"/>
        </w:rPr>
      </w:pPr>
    </w:p>
    <w:p w:rsidR="00AE2F92" w:rsidRPr="00D67B65" w:rsidRDefault="00AE2F92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2.</w:t>
      </w:r>
      <w:r w:rsidR="00D67B65">
        <w:rPr>
          <w:rFonts w:ascii="Helvetica" w:hAnsi="Helvetica"/>
          <w:b/>
          <w:sz w:val="28"/>
          <w:u w:val="single"/>
          <w:lang w:val="ru-RU"/>
        </w:rPr>
        <w:t>Фаза</w:t>
      </w:r>
      <w:r w:rsidR="00D67B65" w:rsidRPr="00D67B65">
        <w:rPr>
          <w:rFonts w:ascii="Helvetica" w:hAnsi="Helvetica"/>
          <w:b/>
          <w:sz w:val="28"/>
          <w:u w:val="single"/>
          <w:lang w:val="ru-RU"/>
        </w:rPr>
        <w:t xml:space="preserve"> </w:t>
      </w:r>
      <w:r w:rsidR="00D67B65">
        <w:rPr>
          <w:rFonts w:ascii="Helvetica" w:hAnsi="Helvetica"/>
          <w:b/>
          <w:sz w:val="28"/>
          <w:u w:val="single"/>
          <w:lang w:val="ru-RU"/>
        </w:rPr>
        <w:t>упражнений</w:t>
      </w:r>
    </w:p>
    <w:p w:rsidR="00AE2F92" w:rsidRPr="00D67B65" w:rsidRDefault="00D67B65" w:rsidP="00D67B65">
      <w:pPr>
        <w:pStyle w:val="a7"/>
        <w:tabs>
          <w:tab w:val="left" w:pos="4860"/>
        </w:tabs>
        <w:ind w:firstLineChars="330" w:firstLine="792"/>
        <w:jc w:val="both"/>
        <w:rPr>
          <w:rFonts w:ascii="Franklin Gothic Book" w:hAnsi="Franklin Gothic Book"/>
          <w:sz w:val="22"/>
          <w:lang w:val="ru-RU"/>
        </w:rPr>
      </w:pPr>
      <w:r w:rsidRPr="00D67B65">
        <w:rPr>
          <w:lang w:val="ru-RU"/>
        </w:rPr>
        <w:t xml:space="preserve"> Это этап</w:t>
      </w:r>
      <w:r>
        <w:rPr>
          <w:lang w:val="ru-RU"/>
        </w:rPr>
        <w:t xml:space="preserve"> показывает</w:t>
      </w:r>
      <w:r w:rsidRPr="00D67B65">
        <w:rPr>
          <w:lang w:val="ru-RU"/>
        </w:rPr>
        <w:t xml:space="preserve">, </w:t>
      </w:r>
      <w:r>
        <w:rPr>
          <w:lang w:val="ru-RU"/>
        </w:rPr>
        <w:t>что даже если</w:t>
      </w:r>
      <w:r w:rsidRPr="00D67B65">
        <w:rPr>
          <w:lang w:val="ru-RU"/>
        </w:rPr>
        <w:t xml:space="preserve"> вы приложите </w:t>
      </w:r>
      <w:r>
        <w:rPr>
          <w:lang w:val="ru-RU"/>
        </w:rPr>
        <w:t xml:space="preserve">минимальные </w:t>
      </w:r>
      <w:r w:rsidRPr="00D67B65">
        <w:rPr>
          <w:lang w:val="ru-RU"/>
        </w:rPr>
        <w:t>усилия</w:t>
      </w:r>
      <w:r>
        <w:rPr>
          <w:lang w:val="ru-RU"/>
        </w:rPr>
        <w:t>, то</w:t>
      </w:r>
      <w:r w:rsidRPr="00D67B65">
        <w:rPr>
          <w:lang w:val="ru-RU"/>
        </w:rPr>
        <w:t xml:space="preserve"> </w:t>
      </w:r>
      <w:r>
        <w:rPr>
          <w:lang w:val="ru-RU"/>
        </w:rPr>
        <w:t>п</w:t>
      </w:r>
      <w:r w:rsidRPr="00D67B65">
        <w:rPr>
          <w:lang w:val="ru-RU"/>
        </w:rPr>
        <w:t>осле регулярного использования, мышцы ног станут сильнее.</w:t>
      </w:r>
      <w:r w:rsidR="00AE2F92" w:rsidRPr="00D67B65">
        <w:rPr>
          <w:rFonts w:ascii="Helvetica" w:eastAsia="SimSun" w:hAnsi="Helvetica"/>
          <w:sz w:val="22"/>
          <w:lang w:val="ru-RU" w:eastAsia="zh-CN"/>
        </w:rPr>
        <w:t xml:space="preserve"> </w:t>
      </w:r>
      <w:r>
        <w:rPr>
          <w:rFonts w:ascii="Helvetica" w:eastAsia="SimSun" w:hAnsi="Helvetica"/>
          <w:sz w:val="22"/>
          <w:lang w:val="ru-RU" w:eastAsia="zh-CN"/>
        </w:rPr>
        <w:t>Важно придерживаться постоянного темпа</w:t>
      </w:r>
      <w:r w:rsidR="00AE2F92" w:rsidRPr="00D67B65">
        <w:rPr>
          <w:rFonts w:ascii="Helvetica" w:eastAsia="SimSun" w:hAnsi="Helvetica"/>
          <w:sz w:val="22"/>
          <w:lang w:val="ru-RU" w:eastAsia="zh-CN"/>
        </w:rPr>
        <w:t xml:space="preserve">. </w:t>
      </w:r>
      <w:r>
        <w:rPr>
          <w:rFonts w:ascii="Helvetica" w:eastAsia="SimSun" w:hAnsi="Helvetica"/>
          <w:sz w:val="22"/>
          <w:lang w:val="ru-RU" w:eastAsia="zh-CN"/>
        </w:rPr>
        <w:t>Темп работы должен быть такой, чтобы повышалось сердцебиение и его показатели находились в зоне, указанной на графике ниже</w:t>
      </w: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261D8C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170180</wp:posOffset>
            </wp:positionV>
            <wp:extent cx="3886200" cy="2499360"/>
            <wp:effectExtent l="0" t="0" r="0" b="0"/>
            <wp:wrapNone/>
            <wp:docPr id="38" name="Рисунок 38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AR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D67B65" w:rsidRDefault="00D67B65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D67B65" w:rsidRDefault="00D67B65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D67B65" w:rsidRDefault="00D67B65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D67B65" w:rsidRDefault="00D67B65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AE2F92" w:rsidRDefault="00261D8C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31750</wp:posOffset>
                </wp:positionV>
                <wp:extent cx="5143500" cy="495300"/>
                <wp:effectExtent l="0" t="3175" r="0" b="0"/>
                <wp:wrapNone/>
                <wp:docPr id="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2F92" w:rsidRPr="00D67B65" w:rsidRDefault="00D67B65" w:rsidP="00D67B65">
                            <w:pPr>
                              <w:rPr>
                                <w:lang w:val="ru-RU"/>
                              </w:rPr>
                            </w:pPr>
                            <w:r w:rsidRPr="00D67B65">
                              <w:rPr>
                                <w:lang w:val="ru-RU"/>
                              </w:rPr>
                              <w:t>Этот этап должен длиться как минимум 12 минут, хотя большинство людей</w:t>
                            </w:r>
                            <w:r>
                              <w:rPr>
                                <w:lang w:val="ru-RU"/>
                              </w:rPr>
                              <w:t xml:space="preserve"> сразу начинают с 15-20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8" type="#_x0000_t202" style="position:absolute;left:0;text-align:left;margin-left:18pt;margin-top:2.5pt;width:405pt;height:3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6Oo/AIAAFIGAAAOAAAAZHJzL2Uyb0RvYy54bWysVduK2zAQfS/0H4Tevb7EjmOzzpJk41LY&#10;XmC39Fmx5VjUllxJWWdb+u8dSUk26QVKWweERhqdmTlzyfXNvu/QI5WKCV7g8CrAiPJK1IxvC/zh&#10;ofRmGClNeE06wWmBn6jCN/OXL67HIaeRaEVXU4kAhKt8HArcaj3kvq+qlvZEXYmBcrhshOyJBlFu&#10;/VqSEdD7zo+CYOqPQtaDFBVVCk5v3SWeW/ymoZV+1zSKatQVGHzTdpV23ZjVn1+TfCvJ0LLq4Ab5&#10;Cy96wjgYPUHdEk3QTrKfoHpWSaFEo68q0fuiaVhFbQwQTRj8EM19SwZqYwFy1HCiSf0/2Ort43uJ&#10;WA25SzDipIccPdC9RkuxR5PM8DMOKge1+wEU9R7OQdfGqoY7UX1SiItVS/iWLqQUY0tJDf6F5qV/&#10;9tThKAOyGd+IGuyQnRYWaN/I3pAHdCBAhzw9nXJjfKngMAnjSRLAVQV3cZZMYG9MkPz4epBKv6Ki&#10;R2ZTYAm5t+jk8U5pp3pUMcaU6Fhdsq6zgtxuVp1EjwTqpLTfAf1CreNGmQvzzCG6E2orzZkhObgM&#10;W6NpnLdV8DULozhYRplXTmepF5dx4mVpMPOCMFtm0yDO4tvym3E3jPOW1TXld4zTY0WG8Z9l/NAb&#10;rpZsTaKxwFkSJS5hvw05sN+vQu6ZhgbtWF/g2UmJ5CbNa14DCSTXhHVu71+6b9MDHFxSsSiTII0n&#10;My9Nk4kXT9aBt5yVK2+xCqfTdL1cLdfhJRVrS6/6dzasI8dcGUHsILr7th5RzUzRTJIsCjEIMCKi&#10;1MWLSLeF2VZpiZEU+iPTrW1MU6IGQ53XziwwvwORJ3RHxLPhM54OsT1TBRV9LCDbP6ZlXPPo/WZv&#10;WzU69eVG1E/QUeCWbRsYxLBphfyC0QhDrcDq845IilH3mkNXZmEcmylohThJIxDk+c3m/IbwCqAK&#10;rDFy25V2k3M3SLZtwZKbA1wsoJMbZpvMtLzzCkIyAgwuG9xhyJrJeC5bree/gvl3AAAA//8DAFBL&#10;AwQUAAYACAAAACEAo0j1qNsAAAAHAQAADwAAAGRycy9kb3ducmV2LnhtbEyPwU7DQAxE70j8w8pI&#10;XBDdQNu0hGwqQAJxbekHOFk3ich6o+y2Sf8e90RP9mis8Zt8M7lOnWgIrWcDT7MEFHHlbcu1gf3P&#10;5+MaVIjIFjvPZOBMATbF7U2OmfUjb+m0i7WSEA4ZGmhi7DOtQ9WQwzDzPbF4Bz84jCKHWtsBRwl3&#10;nX5OklQ7bFk+NNjTR0PV7+7oDBy+x4fly1h+xf1qu0jfsV2V/mzM/d309goq0hT/j+GCL+hQCFPp&#10;j2yD6gzMU6kSDSxliL1eXHQpyzwBXeT6mr/4AwAA//8DAFBLAQItABQABgAIAAAAIQC2gziS/gAA&#10;AOEBAAATAAAAAAAAAAAAAAAAAAAAAABbQ29udGVudF9UeXBlc10ueG1sUEsBAi0AFAAGAAgAAAAh&#10;ADj9If/WAAAAlAEAAAsAAAAAAAAAAAAAAAAALwEAAF9yZWxzLy5yZWxzUEsBAi0AFAAGAAgAAAAh&#10;AG3To6j8AgAAUgYAAA4AAAAAAAAAAAAAAAAALgIAAGRycy9lMm9Eb2MueG1sUEsBAi0AFAAGAAgA&#10;AAAhAKNI9ajbAAAABwEAAA8AAAAAAAAAAAAAAAAAVgUAAGRycy9kb3ducmV2LnhtbFBLBQYAAAAA&#10;BAAEAPMAAABeBgAAAAA=&#10;" stroked="f">
                <v:textbox>
                  <w:txbxContent>
                    <w:p w:rsidR="00AE2F92" w:rsidRPr="00D67B65" w:rsidRDefault="00D67B65" w:rsidP="00D67B65">
                      <w:pPr>
                        <w:rPr>
                          <w:lang w:val="ru-RU"/>
                        </w:rPr>
                      </w:pPr>
                      <w:r w:rsidRPr="00D67B65">
                        <w:rPr>
                          <w:lang w:val="ru-RU"/>
                        </w:rPr>
                        <w:t>Этот этап должен длиться как минимум 12 минут, хотя большинство людей</w:t>
                      </w:r>
                      <w:r>
                        <w:rPr>
                          <w:lang w:val="ru-RU"/>
                        </w:rPr>
                        <w:t xml:space="preserve"> сразу начинают с 15-20 минут</w:t>
                      </w:r>
                    </w:p>
                  </w:txbxContent>
                </v:textbox>
              </v:shape>
            </w:pict>
          </mc:Fallback>
        </mc:AlternateContent>
      </w:r>
    </w:p>
    <w:p w:rsidR="00AE2F92" w:rsidRDefault="00AE2F9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AE2F92" w:rsidRPr="00D67B65" w:rsidRDefault="00AE2F92">
      <w:pPr>
        <w:spacing w:line="300" w:lineRule="exact"/>
        <w:rPr>
          <w:rFonts w:ascii="Helvetica" w:hAnsi="Helvetica" w:hint="eastAsia"/>
          <w:b/>
          <w:sz w:val="28"/>
          <w:u w:val="single"/>
          <w:lang w:val="ru-RU"/>
        </w:rPr>
      </w:pPr>
    </w:p>
    <w:p w:rsidR="00AE2F92" w:rsidRPr="00D67B65" w:rsidRDefault="00AE2F92">
      <w:pPr>
        <w:spacing w:line="300" w:lineRule="exact"/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 xml:space="preserve">3. </w:t>
      </w:r>
      <w:r w:rsidR="00D67B65">
        <w:rPr>
          <w:rFonts w:ascii="Helvetica" w:hAnsi="Helvetica"/>
          <w:b/>
          <w:sz w:val="28"/>
          <w:u w:val="single"/>
          <w:lang w:val="ru-RU"/>
        </w:rPr>
        <w:t>Фаза остывания</w:t>
      </w:r>
    </w:p>
    <w:p w:rsidR="00AE2F92" w:rsidRPr="00D67B65" w:rsidRDefault="00D67B65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Этот этап необходим для того, чтобы привести в норму мышцы и сердечно-сосудистую систему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Для этого необходимо снизить темп упражнений и продолжать делать их ещё в течение приблизительно 5 минут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Теперь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необходимо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повторить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упражнения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на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растяжку</w:t>
      </w:r>
      <w:r w:rsidR="00AE2F92" w:rsidRPr="00D67B65">
        <w:rPr>
          <w:rFonts w:ascii="Helvetica" w:hAnsi="Helvetica"/>
          <w:sz w:val="22"/>
          <w:lang w:val="ru-RU"/>
        </w:rPr>
        <w:t xml:space="preserve">, </w:t>
      </w:r>
      <w:r>
        <w:rPr>
          <w:rFonts w:ascii="Helvetica" w:hAnsi="Helvetica"/>
          <w:sz w:val="22"/>
          <w:lang w:val="ru-RU"/>
        </w:rPr>
        <w:t>опять же без резких движений и дёрганий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</w:p>
    <w:p w:rsidR="00AE2F92" w:rsidRPr="00D67B65" w:rsidRDefault="00D67B65">
      <w:pPr>
        <w:spacing w:line="300" w:lineRule="exact"/>
        <w:rPr>
          <w:rFonts w:ascii="Helvetica" w:hAnsi="Helvetica" w:hint="eastAsi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 дальнейшем можно увеличивать темпы и нагрузки тренировок</w:t>
      </w:r>
      <w:r w:rsidR="00AE2F92"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Желательно тренироваться не менее 3-х раз в неделю, при этом тренировки необходимо распределить равномерно в течение неделю</w:t>
      </w:r>
      <w:r w:rsidR="00AE2F92" w:rsidRPr="00D67B65">
        <w:rPr>
          <w:rFonts w:ascii="Helvetica" w:hAnsi="Helvetica"/>
          <w:sz w:val="22"/>
          <w:lang w:val="ru-RU"/>
        </w:rPr>
        <w:t>.</w:t>
      </w:r>
    </w:p>
    <w:p w:rsidR="00AE2F92" w:rsidRPr="00D67B65" w:rsidRDefault="00AE2F92">
      <w:pPr>
        <w:spacing w:line="300" w:lineRule="exact"/>
        <w:rPr>
          <w:rFonts w:ascii="Helvetica" w:hAnsi="Helvetica" w:hint="eastAsia"/>
          <w:sz w:val="22"/>
          <w:lang w:val="ru-RU"/>
        </w:rPr>
      </w:pPr>
    </w:p>
    <w:p w:rsidR="00AE2F92" w:rsidRPr="00D67B65" w:rsidRDefault="00AE2F9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F94B6F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4. </w:t>
      </w:r>
      <w:proofErr w:type="spellStart"/>
      <w:r w:rsidR="00D67B65">
        <w:rPr>
          <w:rFonts w:ascii="Helvetica" w:hAnsi="Helvetica"/>
          <w:b/>
          <w:bCs/>
          <w:sz w:val="28"/>
          <w:u w:val="single"/>
          <w:lang w:val="ru-RU"/>
        </w:rPr>
        <w:t>Миостимуляци</w:t>
      </w:r>
      <w:r w:rsidR="00F117A3">
        <w:rPr>
          <w:rFonts w:ascii="Helvetica" w:hAnsi="Helvetica"/>
          <w:b/>
          <w:bCs/>
          <w:sz w:val="28"/>
          <w:u w:val="single"/>
          <w:lang w:val="ru-RU"/>
        </w:rPr>
        <w:t>я</w:t>
      </w:r>
      <w:proofErr w:type="spellEnd"/>
    </w:p>
    <w:p w:rsidR="00AE2F92" w:rsidRPr="001027A1" w:rsidRDefault="00F94B6F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Для мышечного тонуса во время тренировок на эллиптическом велосипеде должно быть установлено довольно высокое сопротивление</w:t>
      </w:r>
      <w:r w:rsidR="00AE2F92"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Это создаст дополнительную нагрузку на мышцы ног и при этом сократит время тренировки, так как вы не сможете тренироваться столько</w:t>
      </w:r>
      <w:r w:rsidR="001027A1">
        <w:rPr>
          <w:rFonts w:ascii="Helvetica" w:hAnsi="Helvetica"/>
          <w:sz w:val="22"/>
          <w:lang w:val="ru-RU"/>
        </w:rPr>
        <w:t>,</w:t>
      </w:r>
      <w:r>
        <w:rPr>
          <w:rFonts w:ascii="Helvetica" w:hAnsi="Helvetica"/>
          <w:sz w:val="22"/>
          <w:lang w:val="ru-RU"/>
        </w:rPr>
        <w:t xml:space="preserve"> сколько вам хотелось бы</w:t>
      </w:r>
      <w:r w:rsidR="00AE2F92"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Если вы пытаетесь улучшить сою физическую форму</w:t>
      </w:r>
      <w:r w:rsidR="001027A1">
        <w:rPr>
          <w:rFonts w:ascii="Helvetica" w:hAnsi="Helvetica"/>
          <w:sz w:val="22"/>
          <w:lang w:val="ru-RU"/>
        </w:rPr>
        <w:t>, то вам будет необходимо изменять программу ваших тренировок</w:t>
      </w:r>
      <w:r w:rsidR="00AE2F92" w:rsidRPr="001027A1">
        <w:rPr>
          <w:rFonts w:ascii="Helvetica" w:hAnsi="Helvetica"/>
          <w:sz w:val="22"/>
          <w:lang w:val="ru-RU"/>
        </w:rPr>
        <w:t xml:space="preserve">. </w:t>
      </w:r>
      <w:r w:rsidR="001027A1">
        <w:rPr>
          <w:rFonts w:ascii="Helvetica" w:hAnsi="Helvetica"/>
          <w:sz w:val="22"/>
          <w:lang w:val="ru-RU"/>
        </w:rPr>
        <w:t>План тренировок должен быть обычный, т.е. фаза разогрева и фаза остывания, но к концу фазы упражнений вам необходимо увеличить сопротивление, что заставит ваши ноги работать в более напряжённом режиме</w:t>
      </w:r>
      <w:r w:rsidR="00AE2F92" w:rsidRPr="001027A1">
        <w:rPr>
          <w:rFonts w:ascii="Helvetica" w:hAnsi="Helvetica"/>
          <w:sz w:val="22"/>
          <w:lang w:val="ru-RU"/>
        </w:rPr>
        <w:t xml:space="preserve">. </w:t>
      </w:r>
      <w:r w:rsidR="001027A1">
        <w:rPr>
          <w:rFonts w:ascii="Helvetica" w:hAnsi="Helvetica"/>
          <w:sz w:val="22"/>
          <w:lang w:val="ru-RU"/>
        </w:rPr>
        <w:t>Возможно вам придётся снизить скорость, чтобы сохранить ваш пульс в зоне, указанной на графике</w:t>
      </w:r>
      <w:r w:rsidR="00AE2F92" w:rsidRPr="001027A1">
        <w:rPr>
          <w:rFonts w:ascii="Helvetica" w:hAnsi="Helvetica"/>
          <w:sz w:val="22"/>
          <w:lang w:val="ru-RU"/>
        </w:rPr>
        <w:t>.</w:t>
      </w:r>
    </w:p>
    <w:p w:rsidR="00D90696" w:rsidRDefault="00D90696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</w:p>
    <w:p w:rsidR="00AE2F92" w:rsidRPr="001027A1" w:rsidRDefault="00AE2F9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1027A1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5. </w:t>
      </w:r>
      <w:r w:rsidR="001027A1">
        <w:rPr>
          <w:rFonts w:ascii="Helvetica" w:hAnsi="Helvetica"/>
          <w:b/>
          <w:bCs/>
          <w:sz w:val="28"/>
          <w:u w:val="single"/>
          <w:lang w:val="ru-RU"/>
        </w:rPr>
        <w:t>Потеря веса</w:t>
      </w:r>
    </w:p>
    <w:p w:rsidR="00AE2F92" w:rsidRPr="00867062" w:rsidRDefault="001027A1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Важным фактором здесь является количество усилий, которые вы прикладываете</w:t>
      </w:r>
      <w:r w:rsidR="00AE2F92"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Чем дольше и усерднее вы работаете, тем большее количество калорий вы сожжёте</w:t>
      </w:r>
      <w:r w:rsidR="00AE2F92" w:rsidRPr="001027A1">
        <w:rPr>
          <w:rFonts w:ascii="Helvetica" w:hAnsi="Helvetica"/>
          <w:sz w:val="22"/>
          <w:lang w:val="ru-RU"/>
        </w:rPr>
        <w:t xml:space="preserve">. </w:t>
      </w:r>
      <w:r w:rsidR="00867062">
        <w:rPr>
          <w:rFonts w:ascii="Helvetica" w:hAnsi="Helvetica"/>
          <w:sz w:val="22"/>
          <w:lang w:val="ru-RU"/>
        </w:rPr>
        <w:t>Фактически это то же самое как если бы вы занимались для улучшения вашего общего физического состояния, разница только в цели.</w:t>
      </w:r>
    </w:p>
    <w:p w:rsidR="00AE2F92" w:rsidRPr="00867062" w:rsidRDefault="00AE2F92">
      <w:pPr>
        <w:tabs>
          <w:tab w:val="left" w:pos="0"/>
        </w:tabs>
        <w:rPr>
          <w:rFonts w:ascii="Calibri" w:hAnsi="Calibri"/>
          <w:b/>
          <w:sz w:val="28"/>
          <w:u w:val="single"/>
          <w:lang w:val="ru-RU" w:eastAsia="ru-RU"/>
        </w:rPr>
      </w:pPr>
      <w:r>
        <w:rPr>
          <w:rFonts w:ascii="Helvetica (PCL6)" w:hAnsi="Helvetica (PCL6)" w:hint="eastAsia"/>
          <w:b/>
          <w:sz w:val="28"/>
          <w:u w:val="single"/>
          <w:lang w:val="ru-RU" w:eastAsia="ru-RU"/>
        </w:rPr>
        <w:t xml:space="preserve">6. </w:t>
      </w:r>
      <w:r w:rsidR="00867062">
        <w:rPr>
          <w:rFonts w:ascii="Calibri" w:hAnsi="Calibri"/>
          <w:b/>
          <w:sz w:val="28"/>
          <w:u w:val="single"/>
          <w:lang w:val="ru-RU" w:eastAsia="ru-RU"/>
        </w:rPr>
        <w:t>Использование</w:t>
      </w:r>
    </w:p>
    <w:p w:rsidR="00AE2F92" w:rsidRDefault="00867062">
      <w:pPr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Calibri" w:hAnsi="Calibri"/>
          <w:sz w:val="22"/>
          <w:lang w:val="ru-RU" w:eastAsia="ru-RU"/>
        </w:rPr>
        <w:t>Регулятор позволяет изменять сопротивление педалей</w:t>
      </w:r>
      <w:r w:rsidR="00AE2F92">
        <w:rPr>
          <w:rFonts w:ascii="Helvetica (PCL6)" w:hAnsi="Helvetica (PCL6)"/>
          <w:sz w:val="22"/>
          <w:lang w:val="ru-RU" w:eastAsia="ru-RU"/>
        </w:rPr>
        <w:t xml:space="preserve">. </w:t>
      </w:r>
      <w:r>
        <w:rPr>
          <w:rFonts w:ascii="Calibri" w:hAnsi="Calibri"/>
          <w:sz w:val="22"/>
          <w:lang w:val="ru-RU" w:eastAsia="ru-RU"/>
        </w:rPr>
        <w:t>Высокое сопротивление затрудняет вращение педалей, низкое, напротив, облегчает</w:t>
      </w:r>
      <w:r w:rsidR="00AE2F92">
        <w:rPr>
          <w:rFonts w:ascii="Helvetica (PCL6)" w:hAnsi="Helvetica (PCL6)"/>
          <w:sz w:val="22"/>
          <w:lang w:val="ru-RU" w:eastAsia="ru-RU"/>
        </w:rPr>
        <w:t xml:space="preserve">.  </w:t>
      </w:r>
      <w:r>
        <w:rPr>
          <w:rFonts w:ascii="Calibri" w:hAnsi="Calibri"/>
          <w:sz w:val="22"/>
          <w:lang w:val="ru-RU" w:eastAsia="ru-RU"/>
        </w:rPr>
        <w:t>Для достижения оптимальных результатов устанавливайте сопротивление во время использования велосипеда</w:t>
      </w:r>
      <w:r w:rsidR="00AE2F92">
        <w:rPr>
          <w:rFonts w:ascii="Helvetica (PCL6)" w:hAnsi="Helvetica (PCL6)"/>
          <w:sz w:val="22"/>
          <w:lang w:val="ru-RU" w:eastAsia="ru-RU"/>
        </w:rPr>
        <w:t>.</w:t>
      </w:r>
    </w:p>
    <w:p w:rsidR="00AE2F92" w:rsidRPr="00947760" w:rsidRDefault="00947760" w:rsidP="00947760">
      <w:pPr>
        <w:jc w:val="center"/>
        <w:rPr>
          <w:rFonts w:ascii="Arial" w:eastAsia="FangSong_GB2312" w:hAnsi="Arial" w:cs="Arial"/>
          <w:b/>
          <w:bCs/>
          <w:lang w:val="ru-RU"/>
        </w:rPr>
      </w:pPr>
      <w:r>
        <w:rPr>
          <w:rFonts w:ascii="Arial" w:hAnsi="Arial" w:cs="Arial"/>
          <w:b/>
          <w:bCs/>
          <w:caps/>
          <w:color w:val="FFFFFF"/>
          <w:sz w:val="32"/>
          <w:lang w:val="ru-RU"/>
        </w:rPr>
        <w:t>Использование монитора</w:t>
      </w:r>
    </w:p>
    <w:p w:rsidR="00AE2F92" w:rsidRPr="00947760" w:rsidRDefault="00261D8C">
      <w:pPr>
        <w:rPr>
          <w:rFonts w:ascii="Arial" w:eastAsia="FangSong_GB2312" w:hAnsi="Arial" w:cs="Arial" w:hint="eastAsia"/>
          <w:b/>
          <w:bCs/>
          <w:lang w:val="ru-RU"/>
        </w:rPr>
      </w:pPr>
      <w:r>
        <w:rPr>
          <w:rFonts w:ascii="Arial" w:hAnsi="Arial" w:cs="Arial"/>
          <w:b/>
          <w:bCs/>
          <w:caps/>
          <w:noProof/>
          <w:color w:val="FFFFFF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-354330</wp:posOffset>
                </wp:positionV>
                <wp:extent cx="5257800" cy="396240"/>
                <wp:effectExtent l="9525" t="7620" r="9525" b="5715"/>
                <wp:wrapNone/>
                <wp:docPr id="1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0;margin-top:-27.9pt;width:414pt;height:31.2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GpHQIAAD4EAAAOAAAAZHJzL2Uyb0RvYy54bWysU8FuEzEQvSPxD5bvZJOQtM0qm6pKKUIq&#10;UFH4AMfr3bWwPWbsZBO+nrE3TVO4IIQPlsczfn7zZmZ5vbeG7RQGDa7ik9GYM+Uk1Nq1Ff/29e7N&#10;FWchClcLA05V/KACv169frXsfamm0IGpFTICcaHsfcW7GH1ZFEF2yoowAq8cORtAKyKZ2BY1ip7Q&#10;rSmm4/FF0QPWHkGqEOj2dnDyVcZvGiXj56YJKjJTceIW845536S9WC1F2aLwnZZHGuIfWFihHX16&#10;groVUbAt6j+grJYIAZo4kmALaBotVc6BspmMf8vmsRNe5VxInOBPMoX/Bys/7R6Q6ZpqN+PMCUs1&#10;+kKqCdcaxWZZoN6HkuIe/QOmFIO/B/k9MAfrjsLUDSL0nRI10ZokQYsXD5IR6Cnb9B+hJnixjZC1&#10;2jdoEyCpwPa5JIdTSdQ+MkmX8+n88mpMlZPke7u4mA6UClE+vfYY4nsFlqVDxZHIZ3Sxuw8xsRHl&#10;U0hmD0bXd9qYbGC7WRtkO5HaI6+cACV5HmYc6yu+IC4Z+YUv/B2E1ZH63GhbcUqH1tB5SbZ3rs5d&#10;GIU2w5koG3fUMUmXujmUG6gPJCPC0MQ0dHToAH9y1lMDVzz82ApUnJkPjkqxmMxIKxazMZtfTsnA&#10;c8/m3COcJKiKR86G4zoOU7L1qNuOfprk3B3cUPkanZV9ZnUkS02aBT8OVJqCcztHPY/96hcAAAD/&#10;/wMAUEsDBBQABgAIAAAAIQAqSrAQ2wAAAAYBAAAPAAAAZHJzL2Rvd25yZXYueG1sTI/BTsMwEETv&#10;SPyDtUhcUOsQqVEU4lQUqZdeEGk/YBtvk4h4HcVuE/h6lhMcZ2c186bcLm5QN5pC79nA8zoBRdx4&#10;23Nr4HTcr3JQISJbHDyTgS8KsK3u70osrJ/5g251bJWEcCjQQBfjWGgdmo4chrUficW7+MlhFDm1&#10;2k44S7gbdJokmXbYszR0ONJbR81nfXUGdvPcX96/a346tLvlkOL+iHEw5vFheX0BFWmJf8/wiy/o&#10;UAnT2V/ZBjUYkCHRwGqzkQFi52kul7OBLANdlfo/fvUDAAD//wMAUEsBAi0AFAAGAAgAAAAhALaD&#10;OJL+AAAA4QEAABMAAAAAAAAAAAAAAAAAAAAAAFtDb250ZW50X1R5cGVzXS54bWxQSwECLQAUAAYA&#10;CAAAACEAOP0h/9YAAACUAQAACwAAAAAAAAAAAAAAAAAvAQAAX3JlbHMvLnJlbHNQSwECLQAUAAYA&#10;CAAAACEAtp0xqR0CAAA+BAAADgAAAAAAAAAAAAAAAAAuAgAAZHJzL2Uyb0RvYy54bWxQSwECLQAU&#10;AAYACAAAACEAKkqwENsAAAAGAQAADwAAAAAAAAAAAAAAAAB3BAAAZHJzL2Rvd25yZXYueG1sUEsF&#10;BgAAAAAEAAQA8wAAAH8FAAAAAA==&#10;" fillcolor="black"/>
            </w:pict>
          </mc:Fallback>
        </mc:AlternateContent>
      </w:r>
    </w:p>
    <w:p w:rsidR="00AE2F92" w:rsidRPr="00947760" w:rsidRDefault="00AE2F92">
      <w:pPr>
        <w:rPr>
          <w:rFonts w:ascii="Arial" w:eastAsia="FangSong_GB2312" w:hAnsi="Arial" w:cs="Arial" w:hint="eastAsia"/>
          <w:b/>
          <w:bCs/>
          <w:lang w:val="ru-RU"/>
        </w:rPr>
      </w:pPr>
    </w:p>
    <w:p w:rsidR="00AE2F92" w:rsidRDefault="00947760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Общий вид</w:t>
      </w:r>
      <w:r w:rsidR="00AE2F92"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AE2F92" w:rsidRDefault="00261D8C">
      <w:pPr>
        <w:jc w:val="center"/>
        <w:rPr>
          <w:rFonts w:ascii="Forte" w:eastAsia="Arial Unicode MS" w:hAnsi="Forte" w:cs="Arial" w:hint="eastAsia"/>
        </w:rPr>
      </w:pPr>
      <w:r>
        <w:rPr>
          <w:rFonts w:ascii="Forte" w:eastAsia="Arial Unicode MS" w:hAnsi="Forte" w:cs="Arial" w:hint="eastAsia"/>
          <w:noProof/>
          <w:lang w:val="ru-RU" w:eastAsia="ru-RU"/>
        </w:rPr>
        <w:drawing>
          <wp:inline distT="0" distB="0" distL="0" distR="0">
            <wp:extent cx="2114550" cy="2819400"/>
            <wp:effectExtent l="0" t="0" r="0" b="0"/>
            <wp:docPr id="13" name="Рисунок 13" descr="B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111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92" w:rsidRPr="00947760" w:rsidRDefault="00947760">
      <w:pPr>
        <w:pStyle w:val="a6"/>
        <w:rPr>
          <w:lang w:val="ru-RU"/>
        </w:rPr>
      </w:pPr>
      <w:r>
        <w:rPr>
          <w:lang w:val="ru-RU"/>
        </w:rPr>
        <w:t>То, что необходимо знать перед тренировкой</w:t>
      </w:r>
    </w:p>
    <w:p w:rsidR="00AE2F92" w:rsidRDefault="009D3F8F">
      <w:pPr>
        <w:numPr>
          <w:ilvl w:val="0"/>
          <w:numId w:val="6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/>
          <w:lang w:val="ru-RU"/>
        </w:rPr>
        <w:t>Данные пользователя</w:t>
      </w:r>
      <w:r w:rsidR="00AE2F92">
        <w:rPr>
          <w:rFonts w:ascii="Arial" w:eastAsia="Arial Unicode MS" w:hAnsi="Arial" w:cs="Arial" w:hint="eastAsia"/>
        </w:rPr>
        <w:t xml:space="preserve">: </w:t>
      </w:r>
    </w:p>
    <w:p w:rsidR="00AE2F92" w:rsidRPr="009D3F8F" w:rsidRDefault="009D3F8F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>Вы должны ввести ваши личные данные перед тренировкой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Нажмите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BODY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FAT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чтобы ввести ваши пол, возраст, рост и вес. Если не извлекать батарейки, то эти данные будут сохраняться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Default="009D3F8F">
      <w:pPr>
        <w:numPr>
          <w:ilvl w:val="0"/>
          <w:numId w:val="6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/>
          <w:lang w:val="ru-RU"/>
        </w:rPr>
        <w:t>Режим сна</w:t>
      </w:r>
      <w:r w:rsidR="00AE2F92">
        <w:rPr>
          <w:rFonts w:ascii="Arial" w:eastAsia="Arial Unicode MS" w:hAnsi="Arial" w:cs="Arial" w:hint="eastAsia"/>
        </w:rPr>
        <w:t xml:space="preserve">: </w:t>
      </w:r>
    </w:p>
    <w:p w:rsidR="00AE2F92" w:rsidRPr="009D3F8F" w:rsidRDefault="009D3F8F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>Монитор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может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переходить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режим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сна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(</w:t>
      </w:r>
      <w:r w:rsidR="00AE2F92">
        <w:rPr>
          <w:rFonts w:ascii="Arial" w:eastAsia="Arial Unicode MS" w:hAnsi="Arial" w:cs="Arial" w:hint="eastAsia"/>
        </w:rPr>
        <w:t>LCD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off</w:t>
      </w:r>
      <w:r w:rsidR="00AE2F92" w:rsidRPr="009D3F8F">
        <w:rPr>
          <w:rFonts w:ascii="Arial" w:eastAsia="Arial Unicode MS" w:hAnsi="Arial" w:cs="Arial" w:hint="eastAsia"/>
          <w:lang w:val="ru-RU"/>
        </w:rPr>
        <w:t xml:space="preserve">) </w:t>
      </w:r>
      <w:r>
        <w:rPr>
          <w:rFonts w:ascii="Arial" w:eastAsia="Arial Unicode MS" w:hAnsi="Arial" w:cs="Arial"/>
          <w:lang w:val="ru-RU"/>
        </w:rPr>
        <w:t>если в течение 4 минут не нажимаются клавиши и не поступают никакие сигналы.</w:t>
      </w:r>
    </w:p>
    <w:p w:rsidR="00AE2F92" w:rsidRPr="009D3F8F" w:rsidRDefault="00AE2F92">
      <w:pPr>
        <w:rPr>
          <w:rFonts w:ascii="Arial" w:eastAsia="Arial Unicode MS" w:hAnsi="Arial" w:cs="Arial" w:hint="eastAsia"/>
          <w:lang w:val="ru-RU"/>
        </w:rPr>
      </w:pPr>
    </w:p>
    <w:p w:rsidR="00AE2F92" w:rsidRDefault="00A55A34">
      <w:pPr>
        <w:rPr>
          <w:rFonts w:ascii="Arial" w:eastAsia="Arial Unicode MS" w:hAnsi="Arial" w:cs="Arial" w:hint="eastAsia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Функции и особенности</w:t>
      </w:r>
      <w:r w:rsidR="00AE2F92"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AE2F92" w:rsidRPr="0045376D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TIME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 w:rsidR="0045376D">
        <w:rPr>
          <w:rFonts w:ascii="Arial" w:eastAsia="Arial Unicode MS" w:hAnsi="Arial" w:cs="Arial"/>
          <w:lang w:val="ru-RU"/>
        </w:rPr>
        <w:t>показывает время тренировки в минутах и секундах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  <w:r w:rsidR="0045376D">
        <w:rPr>
          <w:rFonts w:ascii="Arial" w:eastAsia="Arial Unicode MS" w:hAnsi="Arial" w:cs="Arial"/>
          <w:lang w:val="ru-RU"/>
        </w:rPr>
        <w:t>Компьютер автоматически подсчитывает с</w:t>
      </w:r>
      <w:r w:rsidRPr="0045376D">
        <w:rPr>
          <w:rFonts w:ascii="Arial" w:eastAsia="Arial Unicode MS" w:hAnsi="Arial" w:cs="Arial" w:hint="eastAsia"/>
          <w:lang w:val="ru-RU"/>
        </w:rPr>
        <w:t xml:space="preserve"> 0:00 </w:t>
      </w:r>
      <w:r w:rsidR="0045376D">
        <w:rPr>
          <w:rFonts w:ascii="Arial" w:eastAsia="Arial Unicode MS" w:hAnsi="Arial" w:cs="Arial"/>
          <w:lang w:val="ru-RU"/>
        </w:rPr>
        <w:t>до</w:t>
      </w:r>
      <w:r w:rsidRPr="0045376D">
        <w:rPr>
          <w:rFonts w:ascii="Arial" w:eastAsia="Arial Unicode MS" w:hAnsi="Arial" w:cs="Arial" w:hint="eastAsia"/>
          <w:lang w:val="ru-RU"/>
        </w:rPr>
        <w:t xml:space="preserve"> 99:59 </w:t>
      </w:r>
      <w:r w:rsidR="0045376D">
        <w:rPr>
          <w:rFonts w:ascii="Arial" w:eastAsia="Arial Unicode MS" w:hAnsi="Arial" w:cs="Arial"/>
          <w:lang w:val="ru-RU"/>
        </w:rPr>
        <w:t>с интервалом в одну секунду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  <w:r w:rsidR="0045376D">
        <w:rPr>
          <w:rFonts w:ascii="Arial" w:eastAsia="Arial Unicode MS" w:hAnsi="Arial" w:cs="Arial"/>
          <w:lang w:val="ru-RU"/>
        </w:rPr>
        <w:t>Вы так же можете самостоятельно запрограммировать компьютер отсчитывать от какого-либо заданного значения с помощью кнопок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UP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(вверх) и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DOWN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(вниз) с</w:t>
      </w:r>
      <w:r w:rsidRPr="0045376D">
        <w:rPr>
          <w:rFonts w:ascii="Arial" w:eastAsia="Arial Unicode MS" w:hAnsi="Arial" w:cs="Arial" w:hint="eastAsia"/>
          <w:lang w:val="ru-RU"/>
        </w:rPr>
        <w:t xml:space="preserve"> 0:00 </w:t>
      </w:r>
      <w:r w:rsidR="0045376D">
        <w:rPr>
          <w:rFonts w:ascii="Arial" w:eastAsia="Arial Unicode MS" w:hAnsi="Arial" w:cs="Arial"/>
          <w:lang w:val="ru-RU"/>
        </w:rPr>
        <w:t>до</w:t>
      </w:r>
      <w:r w:rsidRPr="0045376D">
        <w:rPr>
          <w:rFonts w:ascii="Arial" w:eastAsia="Arial Unicode MS" w:hAnsi="Arial" w:cs="Arial" w:hint="eastAsia"/>
          <w:lang w:val="ru-RU"/>
        </w:rPr>
        <w:t xml:space="preserve"> 99:00. </w:t>
      </w:r>
      <w:r w:rsidR="0045376D">
        <w:rPr>
          <w:rFonts w:ascii="Arial" w:eastAsia="Arial Unicode MS" w:hAnsi="Arial" w:cs="Arial"/>
          <w:lang w:val="ru-RU"/>
        </w:rPr>
        <w:t>Если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вы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будете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продолжать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тренировку</w:t>
      </w:r>
      <w:r w:rsidR="0045376D" w:rsidRPr="0045376D">
        <w:rPr>
          <w:rFonts w:ascii="Arial" w:eastAsia="Arial Unicode MS" w:hAnsi="Arial" w:cs="Arial"/>
          <w:lang w:val="ru-RU"/>
        </w:rPr>
        <w:t xml:space="preserve"> </w:t>
      </w:r>
      <w:r w:rsidR="0045376D">
        <w:rPr>
          <w:rFonts w:ascii="Arial" w:eastAsia="Arial Unicode MS" w:hAnsi="Arial" w:cs="Arial"/>
          <w:lang w:val="ru-RU"/>
        </w:rPr>
        <w:t>не обращая внимания на время, то как только будет достигнуто значение</w:t>
      </w:r>
      <w:r w:rsidRPr="0045376D">
        <w:rPr>
          <w:rFonts w:ascii="Arial" w:eastAsia="Arial Unicode MS" w:hAnsi="Arial" w:cs="Arial" w:hint="eastAsia"/>
          <w:lang w:val="ru-RU"/>
        </w:rPr>
        <w:t xml:space="preserve"> 0:00, </w:t>
      </w:r>
      <w:r w:rsidR="0045376D">
        <w:rPr>
          <w:rFonts w:ascii="Arial" w:eastAsia="Arial Unicode MS" w:hAnsi="Arial" w:cs="Arial"/>
          <w:lang w:val="ru-RU"/>
        </w:rPr>
        <w:t>компьютер издаст звуковой сигнал</w:t>
      </w:r>
      <w:r w:rsidRPr="0045376D">
        <w:rPr>
          <w:rFonts w:ascii="Arial" w:eastAsia="Arial Unicode MS" w:hAnsi="Arial" w:cs="Arial" w:hint="eastAsia"/>
          <w:lang w:val="ru-RU"/>
        </w:rPr>
        <w:t xml:space="preserve">, </w:t>
      </w:r>
      <w:r w:rsidR="0045376D">
        <w:rPr>
          <w:rFonts w:ascii="Arial" w:eastAsia="Arial Unicode MS" w:hAnsi="Arial" w:cs="Arial"/>
          <w:lang w:val="ru-RU"/>
        </w:rPr>
        <w:t>и сбросит показатели к исходным</w:t>
      </w:r>
      <w:r w:rsidRPr="0045376D">
        <w:rPr>
          <w:rFonts w:ascii="Arial" w:eastAsia="Arial Unicode MS" w:hAnsi="Arial" w:cs="Arial" w:hint="eastAsia"/>
          <w:lang w:val="ru-RU"/>
        </w:rPr>
        <w:t xml:space="preserve">, </w:t>
      </w:r>
      <w:r w:rsidR="0045376D">
        <w:rPr>
          <w:rFonts w:ascii="Arial" w:eastAsia="Arial Unicode MS" w:hAnsi="Arial" w:cs="Arial"/>
          <w:lang w:val="ru-RU"/>
        </w:rPr>
        <w:t>давая вам знать, что ваша тренировка продолжается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45376D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SPEED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 w:rsidR="0045376D">
        <w:rPr>
          <w:rFonts w:ascii="Arial" w:eastAsia="Arial Unicode MS" w:hAnsi="Arial" w:cs="Arial"/>
          <w:lang w:val="ru-RU"/>
        </w:rPr>
        <w:t>отображает значение скорости во время тренировки в км/миль в час.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</w:p>
    <w:p w:rsidR="00AE2F92" w:rsidRPr="0045376D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DISTANCE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 w:rsidR="0045376D">
        <w:rPr>
          <w:rFonts w:ascii="Arial" w:eastAsia="Arial Unicode MS" w:hAnsi="Arial" w:cs="Arial"/>
          <w:lang w:val="ru-RU"/>
        </w:rPr>
        <w:t>отображает расстояние, пройденное во время каждой тренировки, максимально</w:t>
      </w:r>
      <w:r w:rsidRPr="0045376D">
        <w:rPr>
          <w:rFonts w:ascii="Arial" w:eastAsia="Arial Unicode MS" w:hAnsi="Arial" w:cs="Arial" w:hint="eastAsia"/>
          <w:lang w:val="ru-RU"/>
        </w:rPr>
        <w:t xml:space="preserve"> 99.9</w:t>
      </w:r>
      <w:r w:rsidR="0045376D">
        <w:rPr>
          <w:rFonts w:ascii="Arial" w:eastAsia="Arial Unicode MS" w:hAnsi="Arial" w:cs="Arial"/>
          <w:lang w:val="ru-RU"/>
        </w:rPr>
        <w:t xml:space="preserve"> км</w:t>
      </w:r>
      <w:r w:rsidRPr="0045376D">
        <w:rPr>
          <w:rFonts w:ascii="Arial" w:eastAsia="Arial Unicode MS" w:hAnsi="Arial" w:cs="Arial" w:hint="eastAsia"/>
          <w:lang w:val="ru-RU"/>
        </w:rPr>
        <w:t>/</w:t>
      </w:r>
      <w:r w:rsidR="0045376D">
        <w:rPr>
          <w:rFonts w:ascii="Arial" w:eastAsia="Arial Unicode MS" w:hAnsi="Arial" w:cs="Arial"/>
          <w:lang w:val="ru-RU"/>
        </w:rPr>
        <w:t>миль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26486A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CALORIES</w:t>
      </w:r>
      <w:r w:rsidRPr="0026486A">
        <w:rPr>
          <w:rFonts w:ascii="Arial" w:eastAsia="Arial Unicode MS" w:hAnsi="Arial" w:cs="Arial" w:hint="eastAsia"/>
          <w:lang w:val="ru-RU"/>
        </w:rPr>
        <w:t xml:space="preserve">: </w:t>
      </w:r>
      <w:r w:rsidR="0026486A">
        <w:rPr>
          <w:rFonts w:ascii="Arial" w:eastAsia="Arial Unicode MS" w:hAnsi="Arial" w:cs="Arial"/>
          <w:lang w:val="ru-RU"/>
        </w:rPr>
        <w:t>ваш компьютер будет оценивать количество сожженных калорий</w:t>
      </w:r>
      <w:r w:rsidRPr="0026486A">
        <w:rPr>
          <w:rFonts w:ascii="Arial" w:eastAsia="Arial Unicode MS" w:hAnsi="Arial" w:cs="Arial" w:hint="eastAsia"/>
          <w:lang w:val="ru-RU"/>
        </w:rPr>
        <w:t xml:space="preserve"> </w:t>
      </w:r>
      <w:r w:rsidR="0026486A">
        <w:rPr>
          <w:rFonts w:ascii="Arial" w:eastAsia="Arial Unicode MS" w:hAnsi="Arial" w:cs="Arial"/>
          <w:lang w:val="ru-RU"/>
        </w:rPr>
        <w:t>в любой момент времени во время тренировки.</w:t>
      </w:r>
    </w:p>
    <w:p w:rsidR="00AE2F92" w:rsidRPr="00BB4F0E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PULSE</w:t>
      </w:r>
      <w:r w:rsidRPr="00BB4F0E">
        <w:rPr>
          <w:rFonts w:ascii="Arial" w:eastAsia="Arial Unicode MS" w:hAnsi="Arial" w:cs="Arial" w:hint="eastAsia"/>
          <w:lang w:val="ru-RU"/>
        </w:rPr>
        <w:t xml:space="preserve">: </w:t>
      </w:r>
      <w:r w:rsidR="00BB4F0E">
        <w:rPr>
          <w:rFonts w:ascii="Arial" w:eastAsia="Arial Unicode MS" w:hAnsi="Arial" w:cs="Arial"/>
          <w:lang w:val="ru-RU"/>
        </w:rPr>
        <w:t>ваш компьютер отображает частоту пульса в ударах в минуту во время тренировки</w:t>
      </w:r>
      <w:r w:rsidRPr="00BB4F0E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Default="00AE2F92">
      <w:pPr>
        <w:numPr>
          <w:ilvl w:val="0"/>
          <w:numId w:val="7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 w:hint="eastAsia"/>
        </w:rPr>
        <w:t>RPM: Your pedal cadence.</w:t>
      </w:r>
    </w:p>
    <w:p w:rsidR="00AE2F92" w:rsidRDefault="00AE2F92">
      <w:pPr>
        <w:rPr>
          <w:rFonts w:ascii="Forte" w:eastAsia="Arial Unicode MS" w:hAnsi="Forte" w:cs="Arial" w:hint="eastAsia"/>
        </w:rPr>
      </w:pPr>
    </w:p>
    <w:p w:rsidR="00AE2F92" w:rsidRDefault="00F761F9">
      <w:pPr>
        <w:rPr>
          <w:rFonts w:ascii="Arial" w:eastAsia="Arial Unicode MS" w:hAnsi="Arial" w:cs="Arial" w:hint="eastAsia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Основные функции</w:t>
      </w:r>
      <w:r w:rsidR="00AE2F92"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AE2F92" w:rsidRPr="00F761F9" w:rsidRDefault="00F761F9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 xml:space="preserve">Существует 6 ключевых </w:t>
      </w:r>
      <w:proofErr w:type="spellStart"/>
      <w:r>
        <w:rPr>
          <w:rFonts w:ascii="Arial" w:eastAsia="Arial Unicode MS" w:hAnsi="Arial" w:cs="Arial"/>
          <w:lang w:val="ru-RU"/>
        </w:rPr>
        <w:t>к</w:t>
      </w:r>
      <w:r w:rsidR="004A522E">
        <w:rPr>
          <w:rFonts w:ascii="Arial" w:eastAsia="Arial Unicode MS" w:hAnsi="Arial" w:cs="Arial"/>
          <w:lang w:val="ru-RU"/>
        </w:rPr>
        <w:t>клавиш</w:t>
      </w:r>
      <w:proofErr w:type="spellEnd"/>
      <w:r w:rsidR="00AE2F92" w:rsidRPr="00F761F9">
        <w:rPr>
          <w:rFonts w:ascii="Arial" w:eastAsia="Arial Unicode MS" w:hAnsi="Arial" w:cs="Arial" w:hint="eastAsia"/>
          <w:lang w:val="ru-RU"/>
        </w:rPr>
        <w:t xml:space="preserve">: </w:t>
      </w:r>
    </w:p>
    <w:p w:rsidR="00AE2F92" w:rsidRPr="003A1E7C" w:rsidRDefault="00AE2F92">
      <w:pPr>
        <w:numPr>
          <w:ilvl w:val="0"/>
          <w:numId w:val="8"/>
        </w:numPr>
        <w:ind w:left="1440" w:hanging="144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UP</w:t>
      </w:r>
      <w:r w:rsidRPr="003A1E7C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3A1E7C">
        <w:rPr>
          <w:rFonts w:ascii="Arial" w:eastAsia="Arial Unicode MS" w:hAnsi="Arial" w:cs="Arial" w:hint="eastAsia"/>
          <w:lang w:val="ru-RU"/>
        </w:rPr>
        <w:t xml:space="preserve">:  </w:t>
      </w:r>
      <w:r w:rsidR="003A1E7C" w:rsidRPr="003A1E7C">
        <w:rPr>
          <w:sz w:val="24"/>
          <w:lang w:val="ru-RU"/>
        </w:rPr>
        <w:t>Во время настройки, нажмите кнопку, чтобы увеличить значение врем</w:t>
      </w:r>
      <w:r w:rsidR="003A1E7C">
        <w:rPr>
          <w:sz w:val="24"/>
          <w:lang w:val="ru-RU"/>
        </w:rPr>
        <w:t>ени</w:t>
      </w:r>
      <w:r w:rsidR="003A1E7C" w:rsidRPr="003A1E7C">
        <w:rPr>
          <w:sz w:val="24"/>
          <w:lang w:val="ru-RU"/>
        </w:rPr>
        <w:t>, расстояни</w:t>
      </w:r>
      <w:r w:rsidR="003A1E7C">
        <w:rPr>
          <w:sz w:val="24"/>
          <w:lang w:val="ru-RU"/>
        </w:rPr>
        <w:t>я</w:t>
      </w:r>
      <w:r w:rsidR="003A1E7C" w:rsidRPr="003A1E7C">
        <w:rPr>
          <w:sz w:val="24"/>
          <w:lang w:val="ru-RU"/>
        </w:rPr>
        <w:t>, калори</w:t>
      </w:r>
      <w:r w:rsidR="003A1E7C">
        <w:rPr>
          <w:sz w:val="24"/>
          <w:lang w:val="ru-RU"/>
        </w:rPr>
        <w:t>й</w:t>
      </w:r>
      <w:r w:rsidR="003A1E7C" w:rsidRPr="003A1E7C">
        <w:rPr>
          <w:sz w:val="24"/>
          <w:lang w:val="ru-RU"/>
        </w:rPr>
        <w:t>, возраст</w:t>
      </w:r>
      <w:r w:rsidR="003A1E7C">
        <w:rPr>
          <w:sz w:val="24"/>
          <w:lang w:val="ru-RU"/>
        </w:rPr>
        <w:t>а</w:t>
      </w:r>
      <w:r w:rsidR="003A1E7C" w:rsidRPr="003A1E7C">
        <w:rPr>
          <w:sz w:val="24"/>
          <w:lang w:val="ru-RU"/>
        </w:rPr>
        <w:t>, вес</w:t>
      </w:r>
      <w:r w:rsidR="003A1E7C">
        <w:rPr>
          <w:sz w:val="24"/>
          <w:lang w:val="ru-RU"/>
        </w:rPr>
        <w:t>а</w:t>
      </w:r>
      <w:r w:rsidR="003A1E7C" w:rsidRPr="003A1E7C">
        <w:rPr>
          <w:sz w:val="24"/>
          <w:lang w:val="ru-RU"/>
        </w:rPr>
        <w:t xml:space="preserve">, рост и т.д., и для выбора пола. В режиме часов, вы можете настроить часы и будильник </w:t>
      </w:r>
      <w:r w:rsidR="003A1E7C">
        <w:rPr>
          <w:sz w:val="24"/>
          <w:lang w:val="ru-RU"/>
        </w:rPr>
        <w:t xml:space="preserve">с помощью </w:t>
      </w:r>
      <w:r w:rsidR="003A1E7C" w:rsidRPr="003A1E7C">
        <w:rPr>
          <w:sz w:val="24"/>
          <w:lang w:val="ru-RU"/>
        </w:rPr>
        <w:t>этой клавиш</w:t>
      </w:r>
      <w:r w:rsidR="003A1E7C">
        <w:rPr>
          <w:sz w:val="24"/>
          <w:lang w:val="ru-RU"/>
        </w:rPr>
        <w:t>и</w:t>
      </w:r>
      <w:r w:rsidRPr="003A1E7C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7375DA" w:rsidRDefault="00AE2F92">
      <w:pPr>
        <w:numPr>
          <w:ilvl w:val="0"/>
          <w:numId w:val="8"/>
        </w:numPr>
        <w:ind w:left="1800" w:hanging="180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DOWN</w:t>
      </w:r>
      <w:r w:rsidRPr="003A1E7C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3A1E7C">
        <w:rPr>
          <w:rFonts w:ascii="Arial" w:eastAsia="Arial Unicode MS" w:hAnsi="Arial" w:cs="Arial" w:hint="eastAsia"/>
          <w:lang w:val="ru-RU"/>
        </w:rPr>
        <w:t xml:space="preserve">:  </w:t>
      </w:r>
      <w:r w:rsidR="007375DA" w:rsidRPr="007375DA">
        <w:rPr>
          <w:sz w:val="24"/>
          <w:lang w:val="ru-RU"/>
        </w:rPr>
        <w:t>Во время настройки, нажмите кнопку, чтобы уменьшить значение врем</w:t>
      </w:r>
      <w:r w:rsidR="007375DA">
        <w:rPr>
          <w:sz w:val="24"/>
          <w:lang w:val="ru-RU"/>
        </w:rPr>
        <w:t>ени</w:t>
      </w:r>
      <w:r w:rsidR="007375DA" w:rsidRPr="007375DA">
        <w:rPr>
          <w:sz w:val="24"/>
          <w:lang w:val="ru-RU"/>
        </w:rPr>
        <w:t>, расстояни</w:t>
      </w:r>
      <w:r w:rsidR="007375DA">
        <w:rPr>
          <w:sz w:val="24"/>
          <w:lang w:val="ru-RU"/>
        </w:rPr>
        <w:t>я</w:t>
      </w:r>
      <w:r w:rsidR="007375DA" w:rsidRPr="007375DA">
        <w:rPr>
          <w:sz w:val="24"/>
          <w:lang w:val="ru-RU"/>
        </w:rPr>
        <w:t>, калори</w:t>
      </w:r>
      <w:r w:rsidR="007375DA">
        <w:rPr>
          <w:sz w:val="24"/>
          <w:lang w:val="ru-RU"/>
        </w:rPr>
        <w:t>й</w:t>
      </w:r>
      <w:r w:rsidR="007375DA" w:rsidRPr="007375DA">
        <w:rPr>
          <w:sz w:val="24"/>
          <w:lang w:val="ru-RU"/>
        </w:rPr>
        <w:t>, возраст</w:t>
      </w:r>
      <w:r w:rsidR="007375DA">
        <w:rPr>
          <w:sz w:val="24"/>
          <w:lang w:val="ru-RU"/>
        </w:rPr>
        <w:t>а</w:t>
      </w:r>
      <w:r w:rsidR="007375DA" w:rsidRPr="007375DA">
        <w:rPr>
          <w:sz w:val="24"/>
          <w:lang w:val="ru-RU"/>
        </w:rPr>
        <w:t>, вес</w:t>
      </w:r>
      <w:r w:rsidR="007375DA">
        <w:rPr>
          <w:sz w:val="24"/>
          <w:lang w:val="ru-RU"/>
        </w:rPr>
        <w:t>а</w:t>
      </w:r>
      <w:r w:rsidR="007375DA" w:rsidRPr="007375DA">
        <w:rPr>
          <w:sz w:val="24"/>
          <w:lang w:val="ru-RU"/>
        </w:rPr>
        <w:t>, рост</w:t>
      </w:r>
      <w:r w:rsidR="007375DA">
        <w:rPr>
          <w:sz w:val="24"/>
          <w:lang w:val="ru-RU"/>
        </w:rPr>
        <w:t>а</w:t>
      </w:r>
      <w:r w:rsidR="007375DA" w:rsidRPr="007375DA">
        <w:rPr>
          <w:sz w:val="24"/>
          <w:lang w:val="ru-RU"/>
        </w:rPr>
        <w:t xml:space="preserve"> и т.д., и для выбора пола. В режиме часов, вы можете настроить часы и будильник этой клавишей</w:t>
      </w:r>
      <w:r w:rsidRPr="007375DA">
        <w:rPr>
          <w:rFonts w:ascii="Arial" w:eastAsia="Arial Unicode MS" w:hAnsi="Arial" w:cs="Arial" w:hint="eastAsia"/>
          <w:lang w:val="ru-RU"/>
        </w:rPr>
        <w:t>.</w:t>
      </w:r>
    </w:p>
    <w:p w:rsidR="00AE2F92" w:rsidRPr="007375DA" w:rsidRDefault="007375DA">
      <w:pPr>
        <w:ind w:left="36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b/>
          <w:u w:val="single"/>
          <w:lang w:val="ru-RU"/>
        </w:rPr>
        <w:t>Примечание</w:t>
      </w:r>
      <w:r w:rsidR="00AE2F92" w:rsidRPr="007375DA">
        <w:rPr>
          <w:rFonts w:ascii="Arial" w:eastAsia="Arial Unicode MS" w:hAnsi="Arial" w:cs="Arial" w:hint="eastAsia"/>
          <w:b/>
          <w:lang w:val="ru-RU"/>
        </w:rPr>
        <w:t>: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Если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во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время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настройки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вы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будете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удерживать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клавиши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UP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и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 w:rsidR="00AE2F92">
        <w:rPr>
          <w:rFonts w:ascii="Arial" w:eastAsia="Arial Unicode MS" w:hAnsi="Arial" w:cs="Arial" w:hint="eastAsia"/>
        </w:rPr>
        <w:t>DOWN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 xml:space="preserve">одновременно более 2- секунд, 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все настройки будут сброшены на ноль или на то значение, которое было выбрано по умолчанию</w:t>
      </w:r>
      <w:r w:rsidR="00AE2F92" w:rsidRPr="007375DA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4A522E" w:rsidRDefault="00AE2F9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ENTER</w:t>
      </w:r>
      <w:r w:rsidRPr="004A522E">
        <w:rPr>
          <w:rFonts w:ascii="Arial" w:eastAsia="Arial Unicode MS" w:hAnsi="Arial" w:cs="Arial" w:hint="eastAsia"/>
          <w:lang w:val="ru-RU"/>
        </w:rPr>
        <w:t>/</w:t>
      </w:r>
      <w:r>
        <w:rPr>
          <w:rFonts w:ascii="Arial" w:eastAsia="Arial Unicode MS" w:hAnsi="Arial" w:cs="Arial" w:hint="eastAsia"/>
        </w:rPr>
        <w:t>RESET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 w:hint="eastAsia"/>
        </w:rPr>
        <w:t>a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  <w:r w:rsidR="004A522E">
        <w:rPr>
          <w:rFonts w:ascii="Arial" w:eastAsia="Arial Unicode MS" w:hAnsi="Arial" w:cs="Arial"/>
          <w:lang w:val="ru-RU"/>
        </w:rPr>
        <w:t>Нажмите клавишу для подтверждения текущего ввода данных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4A522E" w:rsidRDefault="00AE2F92">
      <w:pPr>
        <w:ind w:left="2363" w:hangingChars="1125" w:hanging="2363"/>
        <w:rPr>
          <w:rFonts w:ascii="Arial" w:eastAsia="Arial Unicode MS" w:hAnsi="Arial" w:cs="Arial" w:hint="eastAsia"/>
          <w:lang w:val="ru-RU"/>
        </w:rPr>
      </w:pPr>
      <w:r w:rsidRPr="004A522E">
        <w:rPr>
          <w:rFonts w:ascii="Arial" w:eastAsia="Arial Unicode MS" w:hAnsi="Arial" w:cs="Arial" w:hint="eastAsia"/>
          <w:lang w:val="ru-RU"/>
        </w:rPr>
        <w:t xml:space="preserve">                      </w:t>
      </w:r>
      <w:r>
        <w:rPr>
          <w:rFonts w:ascii="Arial" w:eastAsia="Arial Unicode MS" w:hAnsi="Arial" w:cs="Arial" w:hint="eastAsia"/>
        </w:rPr>
        <w:t>b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  <w:r w:rsidR="004A522E">
        <w:rPr>
          <w:rFonts w:ascii="Arial" w:eastAsia="Arial Unicode MS" w:hAnsi="Arial" w:cs="Arial"/>
          <w:lang w:val="ru-RU"/>
        </w:rPr>
        <w:t>В режиме уменьшения скорости, удерживая это клавишу более 2-х секунд, компьютер будет перезагружен</w:t>
      </w:r>
      <w:r w:rsidRPr="004A522E">
        <w:rPr>
          <w:rFonts w:ascii="Arial" w:eastAsia="Arial Unicode MS" w:hAnsi="Arial" w:cs="Arial" w:hint="eastAsia"/>
          <w:lang w:val="ru-RU"/>
        </w:rPr>
        <w:t xml:space="preserve">.  </w:t>
      </w:r>
    </w:p>
    <w:p w:rsidR="00AE2F92" w:rsidRPr="004A522E" w:rsidRDefault="00AE2F9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BODY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FAT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 w:rsidR="004A522E">
        <w:rPr>
          <w:rFonts w:ascii="Arial" w:eastAsia="Arial Unicode MS" w:hAnsi="Arial" w:cs="Arial"/>
          <w:lang w:val="ru-RU"/>
        </w:rPr>
        <w:t>Нажмите эту клавишу, чтобы ввести ваши данные, прежде чем измерять соотношение жира в организме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4A522E" w:rsidRDefault="00AE2F9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MEASURE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 w:rsidR="004A522E">
        <w:rPr>
          <w:rFonts w:ascii="Arial" w:eastAsia="Arial Unicode MS" w:hAnsi="Arial" w:cs="Arial"/>
          <w:lang w:val="ru-RU"/>
        </w:rPr>
        <w:t>Нажмите клавишу, чтобы получить соотношение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 w:rsidR="004A522E">
        <w:rPr>
          <w:rFonts w:ascii="Arial" w:eastAsia="Arial Unicode MS" w:hAnsi="Arial" w:cs="Arial"/>
          <w:lang w:val="ru-RU"/>
        </w:rPr>
        <w:t>жира и индекс массы тела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636302" w:rsidRDefault="00AE2F92">
      <w:pPr>
        <w:numPr>
          <w:ilvl w:val="1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FAT</w:t>
      </w:r>
      <w:r w:rsidRPr="00636302">
        <w:rPr>
          <w:rFonts w:ascii="Arial" w:eastAsia="Arial Unicode MS" w:hAnsi="Arial" w:cs="Arial" w:hint="eastAsia"/>
          <w:lang w:val="ru-RU"/>
        </w:rPr>
        <w:t xml:space="preserve"> %: </w:t>
      </w:r>
      <w:r w:rsidR="00636302">
        <w:rPr>
          <w:rFonts w:ascii="Arial" w:eastAsia="Arial Unicode MS" w:hAnsi="Arial" w:cs="Arial"/>
          <w:lang w:val="ru-RU"/>
        </w:rPr>
        <w:t>Укажите ваш процент жировых отложений после измерений</w:t>
      </w:r>
      <w:r w:rsidRPr="00636302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636302" w:rsidRDefault="00AE2F92">
      <w:pPr>
        <w:numPr>
          <w:ilvl w:val="1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BMI</w:t>
      </w:r>
      <w:r w:rsidRPr="00636302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Body</w:t>
      </w:r>
      <w:r w:rsidRPr="00636302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Mass</w:t>
      </w:r>
      <w:r w:rsidRPr="00636302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Index</w:t>
      </w:r>
      <w:r w:rsidRPr="00636302">
        <w:rPr>
          <w:rFonts w:ascii="Arial" w:eastAsia="Arial Unicode MS" w:hAnsi="Arial" w:cs="Arial" w:hint="eastAsia"/>
          <w:lang w:val="ru-RU"/>
        </w:rPr>
        <w:t xml:space="preserve">): </w:t>
      </w:r>
      <w:r w:rsidR="00636302">
        <w:rPr>
          <w:rFonts w:ascii="Arial" w:eastAsia="Arial Unicode MS" w:hAnsi="Arial" w:cs="Arial"/>
          <w:lang w:val="ru-RU"/>
        </w:rPr>
        <w:t>Индекс массы тела является мерой жира в организме на основе роста и веса, имеет отношение к взрослым мужчинам и женщинам</w:t>
      </w:r>
      <w:r w:rsidRPr="00636302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327836" w:rsidRDefault="00AE2F92">
      <w:pPr>
        <w:numPr>
          <w:ilvl w:val="1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BMR</w:t>
      </w:r>
      <w:r w:rsidRPr="005D7E9A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Basal</w:t>
      </w:r>
      <w:r w:rsidRPr="005D7E9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Metabolic</w:t>
      </w:r>
      <w:r w:rsidRPr="005D7E9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Rate</w:t>
      </w:r>
      <w:r w:rsidRPr="005D7E9A">
        <w:rPr>
          <w:rFonts w:ascii="Arial" w:eastAsia="Arial Unicode MS" w:hAnsi="Arial" w:cs="Arial" w:hint="eastAsia"/>
          <w:lang w:val="ru-RU"/>
        </w:rPr>
        <w:t xml:space="preserve">): </w:t>
      </w:r>
      <w:r w:rsidR="005D7E9A">
        <w:rPr>
          <w:rFonts w:ascii="Arial" w:eastAsia="Arial Unicode MS" w:hAnsi="Arial" w:cs="Arial"/>
          <w:lang w:val="ru-RU"/>
        </w:rPr>
        <w:t>Ваша</w:t>
      </w:r>
      <w:r w:rsidR="005D7E9A" w:rsidRPr="005D7E9A">
        <w:rPr>
          <w:rFonts w:ascii="Arial" w:eastAsia="Arial Unicode MS" w:hAnsi="Arial" w:cs="Arial"/>
          <w:lang w:val="ru-RU"/>
        </w:rPr>
        <w:t xml:space="preserve"> </w:t>
      </w:r>
      <w:r w:rsidR="005D7E9A">
        <w:rPr>
          <w:rFonts w:ascii="Arial" w:eastAsia="Arial Unicode MS" w:hAnsi="Arial" w:cs="Arial"/>
          <w:lang w:val="ru-RU"/>
        </w:rPr>
        <w:t>скорость</w:t>
      </w:r>
      <w:r w:rsidR="005D7E9A" w:rsidRPr="005D7E9A">
        <w:rPr>
          <w:rFonts w:ascii="Arial" w:eastAsia="Arial Unicode MS" w:hAnsi="Arial" w:cs="Arial"/>
          <w:lang w:val="ru-RU"/>
        </w:rPr>
        <w:t xml:space="preserve"> </w:t>
      </w:r>
      <w:r w:rsidR="005D7E9A">
        <w:rPr>
          <w:rFonts w:ascii="Arial" w:eastAsia="Arial Unicode MS" w:hAnsi="Arial" w:cs="Arial"/>
          <w:lang w:val="ru-RU"/>
        </w:rPr>
        <w:t>метаболизма</w:t>
      </w:r>
      <w:r w:rsidRPr="005D7E9A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BMR</w:t>
      </w:r>
      <w:r w:rsidRPr="005D7E9A">
        <w:rPr>
          <w:rFonts w:ascii="Arial" w:eastAsia="Arial Unicode MS" w:hAnsi="Arial" w:cs="Arial" w:hint="eastAsia"/>
          <w:lang w:val="ru-RU"/>
        </w:rPr>
        <w:t xml:space="preserve">) </w:t>
      </w:r>
      <w:r w:rsidR="005D7E9A">
        <w:rPr>
          <w:rFonts w:ascii="Arial" w:eastAsia="Arial Unicode MS" w:hAnsi="Arial" w:cs="Arial"/>
          <w:lang w:val="ru-RU"/>
        </w:rPr>
        <w:t>показывает количество калорий, необходимых для работы вашего организма</w:t>
      </w:r>
      <w:r w:rsidRPr="005D7E9A">
        <w:rPr>
          <w:rFonts w:ascii="Arial" w:eastAsia="Arial Unicode MS" w:hAnsi="Arial" w:cs="Arial" w:hint="eastAsia"/>
          <w:lang w:val="ru-RU"/>
        </w:rPr>
        <w:t xml:space="preserve">. </w:t>
      </w:r>
      <w:r w:rsidR="0032763A">
        <w:rPr>
          <w:rFonts w:ascii="Arial" w:eastAsia="Arial Unicode MS" w:hAnsi="Arial" w:cs="Arial"/>
          <w:lang w:val="ru-RU"/>
        </w:rPr>
        <w:t>Это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не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учитывает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никакую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конкретную</w:t>
      </w:r>
      <w:r w:rsidR="0032763A" w:rsidRPr="0032763A">
        <w:rPr>
          <w:rFonts w:ascii="Arial" w:eastAsia="Arial Unicode MS" w:hAnsi="Arial" w:cs="Arial"/>
          <w:lang w:val="ru-RU"/>
        </w:rPr>
        <w:t xml:space="preserve"> </w:t>
      </w:r>
      <w:r w:rsidR="0032763A">
        <w:rPr>
          <w:rFonts w:ascii="Arial" w:eastAsia="Arial Unicode MS" w:hAnsi="Arial" w:cs="Arial"/>
          <w:lang w:val="ru-RU"/>
        </w:rPr>
        <w:t>деятельность</w:t>
      </w:r>
      <w:r w:rsidRPr="0032763A">
        <w:rPr>
          <w:rFonts w:ascii="Arial" w:eastAsia="Arial Unicode MS" w:hAnsi="Arial" w:cs="Arial" w:hint="eastAsia"/>
          <w:lang w:val="ru-RU"/>
        </w:rPr>
        <w:t xml:space="preserve">, </w:t>
      </w:r>
      <w:r w:rsidR="0032763A">
        <w:rPr>
          <w:rFonts w:ascii="Arial" w:eastAsia="Arial Unicode MS" w:hAnsi="Arial" w:cs="Arial"/>
          <w:lang w:val="ru-RU"/>
        </w:rPr>
        <w:t>это просто количество энергии необходимое для поддержания сердечного ритма, дыхания и нормальной температуры тела</w:t>
      </w:r>
      <w:r w:rsidRPr="0032763A">
        <w:rPr>
          <w:rFonts w:ascii="Arial" w:eastAsia="Arial Unicode MS" w:hAnsi="Arial" w:cs="Arial" w:hint="eastAsia"/>
          <w:lang w:val="ru-RU"/>
        </w:rPr>
        <w:t xml:space="preserve">. </w:t>
      </w:r>
      <w:r w:rsidR="00327836">
        <w:rPr>
          <w:rFonts w:ascii="Arial" w:eastAsia="Arial Unicode MS" w:hAnsi="Arial" w:cs="Arial"/>
          <w:lang w:val="ru-RU"/>
        </w:rPr>
        <w:t>Измеряет тела в состоянии покоя, не в состоянии сна, при комнатной температуре</w:t>
      </w:r>
      <w:r w:rsidRPr="00327836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D83113" w:rsidRDefault="00AE2F9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PULSE</w:t>
      </w:r>
      <w:r w:rsidRPr="00D83113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RECOVERY</w:t>
      </w:r>
      <w:r w:rsidRPr="00D83113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D83113">
        <w:rPr>
          <w:rFonts w:ascii="Arial" w:eastAsia="Arial Unicode MS" w:hAnsi="Arial" w:cs="Arial" w:hint="eastAsia"/>
          <w:lang w:val="ru-RU"/>
        </w:rPr>
        <w:t xml:space="preserve">: </w:t>
      </w:r>
      <w:r w:rsidR="00D83113">
        <w:rPr>
          <w:rFonts w:ascii="Arial" w:eastAsia="Arial Unicode MS" w:hAnsi="Arial" w:cs="Arial"/>
          <w:lang w:val="ru-RU"/>
        </w:rPr>
        <w:t>Нажмите клавишу для активации функции восстановления сердечного ритма</w:t>
      </w:r>
      <w:r w:rsidRPr="00D83113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D83113" w:rsidRDefault="00AE2F92" w:rsidP="006A0E1B">
      <w:pPr>
        <w:spacing w:line="0" w:lineRule="atLeast"/>
        <w:ind w:leftChars="1400" w:left="2940" w:firstLineChars="200" w:firstLine="422"/>
        <w:rPr>
          <w:rFonts w:ascii="Arial" w:hAnsi="Arial" w:cs="Arial"/>
          <w:b/>
          <w:lang w:val="ru-RU"/>
        </w:rPr>
      </w:pPr>
      <w:r>
        <w:rPr>
          <w:rFonts w:ascii="Arial" w:hAnsi="Arial" w:cs="Arial" w:hint="eastAsia"/>
          <w:b/>
        </w:rPr>
        <w:t>F</w:t>
      </w:r>
      <w:r w:rsidRPr="00D83113">
        <w:rPr>
          <w:rFonts w:ascii="Arial" w:hAnsi="Arial" w:cs="Arial" w:hint="eastAsia"/>
          <w:b/>
          <w:lang w:val="ru-RU"/>
        </w:rPr>
        <w:t>=1</w:t>
      </w:r>
      <w:r w:rsidR="00D83113">
        <w:rPr>
          <w:rFonts w:ascii="Arial" w:hAnsi="Arial" w:cs="Arial"/>
          <w:b/>
          <w:lang w:val="ru-RU"/>
        </w:rPr>
        <w:t>.0  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ОТЛИЧНОЕ</w:t>
      </w:r>
    </w:p>
    <w:p w:rsidR="00AE2F92" w:rsidRPr="00D83113" w:rsidRDefault="00AE2F9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1.0</w:t>
      </w:r>
      <w:r w:rsidRPr="00D83113">
        <w:rPr>
          <w:rFonts w:ascii="Arial" w:hAnsi="PMingLiU" w:cs="Arial"/>
          <w:b/>
          <w:lang w:val="ru-RU"/>
        </w:rPr>
        <w:t>＜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＜</w:t>
      </w:r>
      <w:r w:rsidRPr="00D83113">
        <w:rPr>
          <w:rFonts w:ascii="Arial" w:hAnsi="Arial" w:cs="Arial"/>
          <w:b/>
          <w:lang w:val="ru-RU"/>
        </w:rPr>
        <w:t xml:space="preserve">2.0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ПРЕВОСХОДНОЕ</w:t>
      </w:r>
    </w:p>
    <w:p w:rsidR="00AE2F92" w:rsidRPr="00D83113" w:rsidRDefault="00AE2F9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2.0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Arial" w:cs="Arial"/>
          <w:b/>
          <w:lang w:val="ru-RU"/>
        </w:rPr>
        <w:t xml:space="preserve">2.9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ХОРОШЕЕ</w:t>
      </w:r>
    </w:p>
    <w:p w:rsidR="00AE2F92" w:rsidRPr="00D83113" w:rsidRDefault="00AE2F9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3.0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Arial" w:cs="Arial"/>
          <w:b/>
          <w:lang w:val="ru-RU"/>
        </w:rPr>
        <w:t xml:space="preserve">3.9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УДОВЛЕТВОРИТЕЛЬНОЕ</w:t>
      </w:r>
    </w:p>
    <w:p w:rsidR="00AE2F92" w:rsidRPr="00D83113" w:rsidRDefault="00AE2F9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4.0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PMingLiU" w:cs="Arial" w:hint="eastAsia"/>
          <w:b/>
          <w:lang w:val="ru-RU"/>
        </w:rPr>
        <w:t>5</w:t>
      </w:r>
      <w:r w:rsidRPr="00D83113">
        <w:rPr>
          <w:rFonts w:ascii="Arial" w:hAnsi="Arial" w:cs="Arial"/>
          <w:b/>
          <w:lang w:val="ru-RU"/>
        </w:rPr>
        <w:t xml:space="preserve">.9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НИЖЕ СРЕДНЕГО</w:t>
      </w:r>
    </w:p>
    <w:p w:rsidR="00AE2F92" w:rsidRPr="00D83113" w:rsidRDefault="00AE2F92" w:rsidP="006A0E1B">
      <w:pPr>
        <w:spacing w:line="0" w:lineRule="atLeast"/>
        <w:ind w:leftChars="1400" w:left="2940" w:firstLineChars="200" w:firstLine="422"/>
        <w:rPr>
          <w:rFonts w:ascii="Arial" w:hAnsi="Arial" w:cs="Arial" w:hint="eastAsia"/>
          <w:b/>
          <w:lang w:val="ru-RU"/>
        </w:rPr>
      </w:pPr>
      <w:r>
        <w:rPr>
          <w:rFonts w:ascii="Arial" w:hAnsi="Arial" w:cs="Arial" w:hint="eastAsia"/>
          <w:b/>
        </w:rPr>
        <w:t>F</w:t>
      </w:r>
      <w:r w:rsidRPr="00D83113">
        <w:rPr>
          <w:rFonts w:ascii="Arial" w:hAnsi="Arial" w:cs="Arial" w:hint="eastAsia"/>
          <w:b/>
          <w:lang w:val="ru-RU"/>
        </w:rPr>
        <w:t>=</w:t>
      </w:r>
      <w:r w:rsidRPr="00D83113">
        <w:rPr>
          <w:rFonts w:ascii="Arial" w:hAnsi="Arial" w:cs="Arial"/>
          <w:b/>
          <w:lang w:val="ru-RU"/>
        </w:rPr>
        <w:t xml:space="preserve">6.0 </w:t>
      </w:r>
      <w:r w:rsidRPr="00D83113">
        <w:rPr>
          <w:rFonts w:ascii="Arial" w:hAnsi="Arial" w:cs="Arial" w:hint="eastAsia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 w:rsidR="00D83113">
        <w:rPr>
          <w:rFonts w:ascii="Arial" w:hAnsi="Arial" w:cs="Arial"/>
          <w:b/>
          <w:lang w:val="ru-RU"/>
        </w:rPr>
        <w:t>ПЛОХОЕ</w:t>
      </w:r>
    </w:p>
    <w:p w:rsidR="00AE2F92" w:rsidRPr="00123D97" w:rsidRDefault="00123D97">
      <w:pPr>
        <w:rPr>
          <w:rFonts w:ascii="Arial" w:eastAsia="Arial Unicode MS" w:hAnsi="Arial" w:cs="Arial" w:hint="eastAsia"/>
          <w:sz w:val="32"/>
          <w:szCs w:val="32"/>
          <w:lang w:val="ru-RU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Сообщение об ошибке</w:t>
      </w:r>
      <w:r w:rsidR="00AE2F92" w:rsidRPr="00123D97">
        <w:rPr>
          <w:rFonts w:ascii="Arial" w:eastAsia="Arial Unicode MS" w:hAnsi="Arial" w:cs="Arial" w:hint="eastAsia"/>
          <w:sz w:val="32"/>
          <w:szCs w:val="32"/>
          <w:lang w:val="ru-RU"/>
        </w:rPr>
        <w:t xml:space="preserve">: </w:t>
      </w:r>
    </w:p>
    <w:p w:rsidR="00AE2F92" w:rsidRPr="00123D97" w:rsidRDefault="00AE2F9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</w:t>
      </w:r>
      <w:r w:rsidRPr="00123D97">
        <w:rPr>
          <w:rFonts w:ascii="Arial" w:eastAsia="Arial Unicode MS" w:hAnsi="Arial" w:cs="Arial" w:hint="eastAsia"/>
          <w:lang w:val="ru-RU"/>
        </w:rPr>
        <w:t xml:space="preserve">: </w:t>
      </w:r>
      <w:r w:rsidR="00123D97">
        <w:rPr>
          <w:rFonts w:ascii="Arial" w:eastAsia="Arial Unicode MS" w:hAnsi="Arial" w:cs="Arial"/>
          <w:lang w:val="ru-RU"/>
        </w:rPr>
        <w:t>Скорость более</w:t>
      </w:r>
      <w:r w:rsidRPr="00123D97">
        <w:rPr>
          <w:rFonts w:ascii="Arial" w:eastAsia="Arial Unicode MS" w:hAnsi="Arial" w:cs="Arial" w:hint="eastAsia"/>
          <w:lang w:val="ru-RU"/>
        </w:rPr>
        <w:t xml:space="preserve"> 999.9 </w:t>
      </w:r>
      <w:r w:rsidR="00123D97">
        <w:rPr>
          <w:rFonts w:ascii="Arial" w:eastAsia="Arial Unicode MS" w:hAnsi="Arial" w:cs="Arial"/>
          <w:lang w:val="ru-RU"/>
        </w:rPr>
        <w:t>км</w:t>
      </w:r>
      <w:r w:rsidRPr="00123D97">
        <w:rPr>
          <w:rFonts w:ascii="Arial" w:eastAsia="Arial Unicode MS" w:hAnsi="Arial" w:cs="Arial" w:hint="eastAsia"/>
          <w:lang w:val="ru-RU"/>
        </w:rPr>
        <w:t>/</w:t>
      </w:r>
      <w:r w:rsidR="00123D97">
        <w:rPr>
          <w:rFonts w:ascii="Arial" w:eastAsia="Arial Unicode MS" w:hAnsi="Arial" w:cs="Arial"/>
          <w:lang w:val="ru-RU"/>
        </w:rPr>
        <w:t>миль в час,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 w:rsidR="00123D97">
        <w:rPr>
          <w:rFonts w:ascii="Arial" w:eastAsia="Arial Unicode MS" w:hAnsi="Arial" w:cs="Arial"/>
          <w:lang w:val="ru-RU"/>
        </w:rPr>
        <w:t>на дисплее появится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 w:rsidRPr="00123D97">
        <w:rPr>
          <w:rFonts w:ascii="Arial" w:eastAsia="Arial Unicode MS" w:hAnsi="Arial" w:cs="Arial"/>
          <w:lang w:val="ru-RU"/>
        </w:rPr>
        <w:t>“</w:t>
      </w:r>
      <w:r>
        <w:rPr>
          <w:rFonts w:ascii="Arial" w:eastAsia="Arial Unicode MS" w:hAnsi="Arial" w:cs="Arial" w:hint="eastAsia"/>
        </w:rPr>
        <w:t>E</w:t>
      </w:r>
      <w:r w:rsidRPr="00123D97">
        <w:rPr>
          <w:rFonts w:ascii="Arial" w:eastAsia="Arial Unicode MS" w:hAnsi="Arial" w:cs="Arial"/>
          <w:lang w:val="ru-RU"/>
        </w:rPr>
        <w:t>”</w:t>
      </w:r>
      <w:r w:rsidRPr="00123D97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123D97" w:rsidRDefault="00AE2F92">
      <w:pPr>
        <w:rPr>
          <w:rFonts w:ascii="Arial" w:eastAsia="FangSong_GB2312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Err</w:t>
      </w:r>
      <w:r w:rsidRPr="00283D1E">
        <w:rPr>
          <w:rFonts w:ascii="Arial" w:eastAsia="Arial Unicode MS" w:hAnsi="Arial" w:cs="Arial" w:hint="eastAsia"/>
          <w:lang w:val="ru-RU"/>
        </w:rPr>
        <w:t xml:space="preserve">: </w:t>
      </w:r>
      <w:r w:rsidR="00283D1E">
        <w:rPr>
          <w:rFonts w:ascii="Arial" w:eastAsia="Arial Unicode MS" w:hAnsi="Arial" w:cs="Arial"/>
          <w:lang w:val="ru-RU"/>
        </w:rPr>
        <w:t>Если</w:t>
      </w:r>
      <w:r w:rsidR="00283D1E" w:rsidRPr="00283D1E">
        <w:rPr>
          <w:rFonts w:ascii="Arial" w:eastAsia="Arial Unicode MS" w:hAnsi="Arial" w:cs="Arial"/>
          <w:lang w:val="ru-RU"/>
        </w:rPr>
        <w:t xml:space="preserve"> </w:t>
      </w:r>
      <w:r w:rsidR="00283D1E">
        <w:rPr>
          <w:rFonts w:ascii="Arial" w:eastAsia="Arial Unicode MS" w:hAnsi="Arial" w:cs="Arial"/>
          <w:lang w:val="ru-RU"/>
        </w:rPr>
        <w:t>при</w:t>
      </w:r>
      <w:r w:rsidR="00283D1E" w:rsidRPr="00283D1E">
        <w:rPr>
          <w:rFonts w:ascii="Arial" w:eastAsia="Arial Unicode MS" w:hAnsi="Arial" w:cs="Arial"/>
          <w:lang w:val="ru-RU"/>
        </w:rPr>
        <w:t xml:space="preserve"> </w:t>
      </w:r>
      <w:r w:rsidR="00283D1E">
        <w:rPr>
          <w:rFonts w:ascii="Arial" w:eastAsia="Arial Unicode MS" w:hAnsi="Arial" w:cs="Arial"/>
          <w:lang w:val="ru-RU"/>
        </w:rPr>
        <w:t>активации</w:t>
      </w:r>
      <w:r w:rsidR="00283D1E" w:rsidRPr="00283D1E">
        <w:rPr>
          <w:rFonts w:ascii="Arial" w:eastAsia="Arial Unicode MS" w:hAnsi="Arial" w:cs="Arial"/>
          <w:lang w:val="ru-RU"/>
        </w:rPr>
        <w:t xml:space="preserve"> </w:t>
      </w:r>
      <w:r w:rsidR="00283D1E">
        <w:rPr>
          <w:rFonts w:ascii="Arial" w:eastAsia="Arial Unicode MS" w:hAnsi="Arial" w:cs="Arial"/>
          <w:lang w:val="ru-RU"/>
        </w:rPr>
        <w:t>функции</w:t>
      </w:r>
      <w:r w:rsidR="00283D1E" w:rsidRPr="00283D1E">
        <w:rPr>
          <w:rFonts w:ascii="Arial" w:eastAsia="Arial Unicode MS" w:hAnsi="Arial" w:cs="Arial"/>
          <w:lang w:val="ru-RU"/>
        </w:rPr>
        <w:t xml:space="preserve"> </w:t>
      </w:r>
      <w:r w:rsidR="00283D1E">
        <w:rPr>
          <w:rFonts w:ascii="Arial" w:eastAsia="Arial Unicode MS" w:hAnsi="Arial" w:cs="Arial"/>
          <w:lang w:val="ru-RU"/>
        </w:rPr>
        <w:t>измерения жира в организме или функции восстановления пульса в течение</w:t>
      </w:r>
      <w:r w:rsidRPr="00283D1E">
        <w:rPr>
          <w:rFonts w:ascii="Arial" w:eastAsia="Arial Unicode MS" w:hAnsi="Arial" w:cs="Arial" w:hint="eastAsia"/>
          <w:lang w:val="ru-RU"/>
        </w:rPr>
        <w:t xml:space="preserve"> 20 </w:t>
      </w:r>
      <w:r w:rsidR="00283D1E">
        <w:rPr>
          <w:rFonts w:ascii="Arial" w:eastAsia="Arial Unicode MS" w:hAnsi="Arial" w:cs="Arial"/>
          <w:lang w:val="ru-RU"/>
        </w:rPr>
        <w:t>секунд компьютер не получает входящего импульсного сигнала, то на дисплее появится</w:t>
      </w:r>
      <w:r w:rsidRPr="00283D1E">
        <w:rPr>
          <w:rFonts w:ascii="Arial" w:eastAsia="Arial Unicode MS" w:hAnsi="Arial" w:cs="Arial" w:hint="eastAsia"/>
          <w:lang w:val="ru-RU"/>
        </w:rPr>
        <w:t xml:space="preserve"> </w:t>
      </w:r>
      <w:r w:rsidRPr="00283D1E">
        <w:rPr>
          <w:rFonts w:ascii="Arial" w:eastAsia="Arial Unicode MS" w:hAnsi="Arial" w:cs="Arial"/>
          <w:lang w:val="ru-RU"/>
        </w:rPr>
        <w:t>“</w:t>
      </w:r>
      <w:r>
        <w:rPr>
          <w:rFonts w:ascii="Arial" w:eastAsia="Arial Unicode MS" w:hAnsi="Arial" w:cs="Arial" w:hint="eastAsia"/>
        </w:rPr>
        <w:t>Err</w:t>
      </w:r>
      <w:r w:rsidRPr="00283D1E">
        <w:rPr>
          <w:rFonts w:ascii="Arial" w:eastAsia="Arial Unicode MS" w:hAnsi="Arial" w:cs="Arial"/>
          <w:lang w:val="ru-RU"/>
        </w:rPr>
        <w:t>”</w:t>
      </w:r>
      <w:r w:rsidRPr="00283D1E">
        <w:rPr>
          <w:rFonts w:ascii="Arial" w:eastAsia="Arial Unicode MS" w:hAnsi="Arial" w:cs="Arial" w:hint="eastAsia"/>
          <w:lang w:val="ru-RU"/>
        </w:rPr>
        <w:t xml:space="preserve">. </w:t>
      </w:r>
      <w:r w:rsidR="00123D97">
        <w:rPr>
          <w:rFonts w:ascii="Arial" w:eastAsia="Arial Unicode MS" w:hAnsi="Arial" w:cs="Arial"/>
          <w:lang w:val="ru-RU"/>
        </w:rPr>
        <w:t>Вы можете нажимать любые клавиши, чтобы выйти из режима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 w:rsidR="00123D97">
        <w:rPr>
          <w:rFonts w:ascii="Arial" w:eastAsia="Arial Unicode MS" w:hAnsi="Arial" w:cs="Arial"/>
          <w:lang w:val="ru-RU"/>
        </w:rPr>
        <w:t>«</w:t>
      </w:r>
      <w:r>
        <w:rPr>
          <w:rFonts w:ascii="Arial" w:eastAsia="Arial Unicode MS" w:hAnsi="Arial" w:cs="Arial" w:hint="eastAsia"/>
        </w:rPr>
        <w:t>Err</w:t>
      </w:r>
      <w:r w:rsidR="00123D97">
        <w:rPr>
          <w:rFonts w:ascii="Arial" w:eastAsia="Arial Unicode MS" w:hAnsi="Arial" w:cs="Arial"/>
          <w:lang w:val="ru-RU"/>
        </w:rPr>
        <w:t>»</w:t>
      </w:r>
      <w:r w:rsidRPr="00123D97">
        <w:rPr>
          <w:rFonts w:ascii="Arial" w:eastAsia="Arial Unicode MS" w:hAnsi="Arial" w:cs="Arial" w:hint="eastAsia"/>
          <w:lang w:val="ru-RU"/>
        </w:rPr>
        <w:t xml:space="preserve">. </w:t>
      </w:r>
    </w:p>
    <w:p w:rsidR="00AE2F92" w:rsidRPr="00123D97" w:rsidRDefault="00AE2F92" w:rsidP="006A0E1B">
      <w:pPr>
        <w:pStyle w:val="5"/>
        <w:rPr>
          <w:rFonts w:hint="eastAsia"/>
          <w:lang w:val="ru-RU"/>
        </w:rPr>
      </w:pPr>
    </w:p>
    <w:p w:rsidR="00AE2F92" w:rsidRPr="00123D97" w:rsidRDefault="00AE2F92">
      <w:pPr>
        <w:jc w:val="center"/>
        <w:rPr>
          <w:rFonts w:hint="eastAsia"/>
          <w:lang w:val="ru-RU"/>
        </w:rPr>
      </w:pPr>
    </w:p>
    <w:sectPr w:rsidR="00AE2F92" w:rsidRPr="00123D9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106" w:bottom="1089" w:left="1077" w:header="851" w:footer="851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488" w:rsidRDefault="00F36488">
      <w:r>
        <w:separator/>
      </w:r>
    </w:p>
  </w:endnote>
  <w:endnote w:type="continuationSeparator" w:id="0">
    <w:p w:rsidR="00F36488" w:rsidRDefault="00F3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(PCL6)">
    <w:altName w:val="Arial"/>
    <w:charset w:val="00"/>
    <w:family w:val="swiss"/>
    <w:pitch w:val="default"/>
    <w:sig w:usb0="00000003" w:usb1="00000000" w:usb2="00000000" w:usb3="00000000" w:csb0="00000001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rte">
    <w:altName w:val="Times New Roman"/>
    <w:charset w:val="00"/>
    <w:family w:val="script"/>
    <w:pitch w:val="default"/>
    <w:sig w:usb0="00000003" w:usb1="00000000" w:usb2="00000000" w:usb3="00000000" w:csb0="2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a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fldChar w:fldCharType="end"/>
    </w:r>
  </w:p>
  <w:p w:rsidR="00AE2F92" w:rsidRDefault="00AE2F9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a"/>
      <w:framePr w:h="0" w:wrap="around" w:vAnchor="text" w:hAnchor="margin" w:xAlign="center" w:y="1"/>
      <w:jc w:val="center"/>
      <w:rPr>
        <w:rStyle w:val="a3"/>
        <w:rFonts w:hint="eastAsia"/>
      </w:rPr>
    </w:pPr>
    <w:r>
      <w:rPr>
        <w:rStyle w:val="a3"/>
        <w:rFonts w:hint="eastAsia"/>
      </w:rPr>
      <w:t>——————————————————————</w:t>
    </w:r>
    <w:r>
      <w:rPr>
        <w:rStyle w:val="a3"/>
        <w:rFonts w:hint="eastAsia"/>
        <w:sz w:val="28"/>
      </w:rPr>
      <w:t>（</w:t>
    </w:r>
    <w:r>
      <w:rPr>
        <w:sz w:val="28"/>
      </w:rPr>
      <w:fldChar w:fldCharType="begin"/>
    </w:r>
    <w:r>
      <w:rPr>
        <w:rStyle w:val="a3"/>
        <w:sz w:val="28"/>
      </w:rPr>
      <w:instrText xml:space="preserve"> PAGE </w:instrText>
    </w:r>
    <w:r>
      <w:rPr>
        <w:sz w:val="28"/>
      </w:rPr>
      <w:fldChar w:fldCharType="separate"/>
    </w:r>
    <w:r w:rsidR="00261D8C">
      <w:rPr>
        <w:rStyle w:val="a3"/>
        <w:noProof/>
        <w:sz w:val="28"/>
      </w:rPr>
      <w:t>10</w:t>
    </w:r>
    <w:r>
      <w:rPr>
        <w:sz w:val="28"/>
      </w:rPr>
      <w:fldChar w:fldCharType="end"/>
    </w:r>
    <w:r>
      <w:rPr>
        <w:rStyle w:val="a3"/>
        <w:rFonts w:hint="eastAsia"/>
        <w:sz w:val="28"/>
      </w:rPr>
      <w:t>）</w:t>
    </w:r>
    <w:r>
      <w:rPr>
        <w:rStyle w:val="a3"/>
        <w:rFonts w:hint="eastAsia"/>
      </w:rPr>
      <w:t>——————————————————————</w:t>
    </w:r>
  </w:p>
  <w:p w:rsidR="00AE2F92" w:rsidRDefault="00AE2F92">
    <w:pPr>
      <w:pStyle w:val="aa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488" w:rsidRDefault="00F36488">
      <w:r>
        <w:separator/>
      </w:r>
    </w:p>
  </w:footnote>
  <w:footnote w:type="continuationSeparator" w:id="0">
    <w:p w:rsidR="00F36488" w:rsidRDefault="00F36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font10"/>
      <w:spacing w:line="200" w:lineRule="atLeast"/>
      <w:rPr>
        <w:rStyle w:val="a3"/>
        <w:rFonts w:ascii="LiSu" w:eastAsia="LiSu"/>
        <w:b w:val="0"/>
        <w:i/>
        <w:sz w:val="4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F92" w:rsidRDefault="00AE2F9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2"/>
    <w:multiLevelType w:val="multilevel"/>
    <w:tmpl w:val="0000000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4"/>
    <w:multiLevelType w:val="multilevel"/>
    <w:tmpl w:val="0000000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0000007"/>
    <w:multiLevelType w:val="multilevel"/>
    <w:tmpl w:val="00000007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08"/>
    <w:multiLevelType w:val="multilevel"/>
    <w:tmpl w:val="0000000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eastAsia="SimSu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0000009"/>
    <w:multiLevelType w:val="multilevel"/>
    <w:tmpl w:val="00000009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B6F1D"/>
    <w:rsid w:val="000E3C5A"/>
    <w:rsid w:val="001027A1"/>
    <w:rsid w:val="00123D97"/>
    <w:rsid w:val="00125196"/>
    <w:rsid w:val="00142A54"/>
    <w:rsid w:val="001B4263"/>
    <w:rsid w:val="002337B5"/>
    <w:rsid w:val="00261D8C"/>
    <w:rsid w:val="0026486A"/>
    <w:rsid w:val="002800D9"/>
    <w:rsid w:val="00283D1E"/>
    <w:rsid w:val="00283DCA"/>
    <w:rsid w:val="002C1B85"/>
    <w:rsid w:val="0032763A"/>
    <w:rsid w:val="00327836"/>
    <w:rsid w:val="00354103"/>
    <w:rsid w:val="003A1E7C"/>
    <w:rsid w:val="0045376D"/>
    <w:rsid w:val="004A522E"/>
    <w:rsid w:val="004D0762"/>
    <w:rsid w:val="004E0EDD"/>
    <w:rsid w:val="004F6D85"/>
    <w:rsid w:val="005349A7"/>
    <w:rsid w:val="00540944"/>
    <w:rsid w:val="005646A9"/>
    <w:rsid w:val="00592C2F"/>
    <w:rsid w:val="005D7E9A"/>
    <w:rsid w:val="00636302"/>
    <w:rsid w:val="0066018D"/>
    <w:rsid w:val="006A0E1B"/>
    <w:rsid w:val="007375DA"/>
    <w:rsid w:val="00796C0F"/>
    <w:rsid w:val="007A2AA5"/>
    <w:rsid w:val="007B210E"/>
    <w:rsid w:val="00816473"/>
    <w:rsid w:val="00835EAA"/>
    <w:rsid w:val="008365BF"/>
    <w:rsid w:val="00867062"/>
    <w:rsid w:val="00932EC5"/>
    <w:rsid w:val="00947760"/>
    <w:rsid w:val="00960AC2"/>
    <w:rsid w:val="009C379B"/>
    <w:rsid w:val="009D3F8F"/>
    <w:rsid w:val="009D7B0C"/>
    <w:rsid w:val="00A13ED4"/>
    <w:rsid w:val="00A55A34"/>
    <w:rsid w:val="00AE2F92"/>
    <w:rsid w:val="00B34ABA"/>
    <w:rsid w:val="00BB4F0E"/>
    <w:rsid w:val="00CA1F6F"/>
    <w:rsid w:val="00CB52B1"/>
    <w:rsid w:val="00D56A74"/>
    <w:rsid w:val="00D67B65"/>
    <w:rsid w:val="00D81209"/>
    <w:rsid w:val="00D83113"/>
    <w:rsid w:val="00D90696"/>
    <w:rsid w:val="00DF24C8"/>
    <w:rsid w:val="00DF61EC"/>
    <w:rsid w:val="00E01AC6"/>
    <w:rsid w:val="00EC009E"/>
    <w:rsid w:val="00EC2DFE"/>
    <w:rsid w:val="00F117A3"/>
    <w:rsid w:val="00F24D2B"/>
    <w:rsid w:val="00F36488"/>
    <w:rsid w:val="00F42DED"/>
    <w:rsid w:val="00F64F54"/>
    <w:rsid w:val="00F761F9"/>
    <w:rsid w:val="00F87807"/>
    <w:rsid w:val="00F9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customStyle="1" w:styleId="xl40">
    <w:name w:val="xl40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2"/>
      <w:szCs w:val="22"/>
    </w:rPr>
  </w:style>
  <w:style w:type="paragraph" w:customStyle="1" w:styleId="xl69">
    <w:name w:val="xl69"/>
    <w:basedOn w:val="a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xl53">
    <w:name w:val="xl5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6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styleId="a8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customStyle="1" w:styleId="xl41">
    <w:name w:val="xl41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styleId="a9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customStyle="1" w:styleId="xl54">
    <w:name w:val="xl5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2">
    <w:name w:val="xl4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68">
    <w:name w:val="xl68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customStyle="1" w:styleId="xl44">
    <w:name w:val="xl44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22"/>
      <w:szCs w:val="22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1">
    <w:name w:val="xl5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3">
    <w:name w:val="xl4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xl50">
    <w:name w:val="xl5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8">
    <w:name w:val="xl4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64">
    <w:name w:val="xl6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1">
    <w:name w:val="xl6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7">
    <w:name w:val="xl4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5">
    <w:name w:val="xl5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56">
    <w:name w:val="xl5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color w:val="000000"/>
      <w:kern w:val="0"/>
      <w:sz w:val="22"/>
      <w:szCs w:val="22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FangSong_GB2312" w:eastAsia="FangSong_GB2312" w:hAnsi="Arial Unicode MS" w:cs="Arial Unicode MS" w:hint="eastAsia"/>
      <w:kern w:val="0"/>
      <w:sz w:val="22"/>
      <w:szCs w:val="22"/>
    </w:rPr>
  </w:style>
  <w:style w:type="paragraph" w:customStyle="1" w:styleId="xl62">
    <w:name w:val="xl6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3">
    <w:name w:val="xl63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styleId="ac">
    <w:name w:val="Balloon Text"/>
    <w:basedOn w:val="a"/>
    <w:link w:val="ad"/>
    <w:rsid w:val="00261D8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61D8C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customStyle="1" w:styleId="xl40">
    <w:name w:val="xl40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2"/>
      <w:szCs w:val="22"/>
    </w:rPr>
  </w:style>
  <w:style w:type="paragraph" w:customStyle="1" w:styleId="xl69">
    <w:name w:val="xl69"/>
    <w:basedOn w:val="a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xl53">
    <w:name w:val="xl5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6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styleId="a8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customStyle="1" w:styleId="xl41">
    <w:name w:val="xl41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styleId="a9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customStyle="1" w:styleId="xl54">
    <w:name w:val="xl5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2">
    <w:name w:val="xl4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68">
    <w:name w:val="xl68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customStyle="1" w:styleId="xl44">
    <w:name w:val="xl44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22"/>
      <w:szCs w:val="22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1">
    <w:name w:val="xl5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3">
    <w:name w:val="xl4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xl50">
    <w:name w:val="xl5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8">
    <w:name w:val="xl4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64">
    <w:name w:val="xl6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1">
    <w:name w:val="xl6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7">
    <w:name w:val="xl4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5">
    <w:name w:val="xl5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56">
    <w:name w:val="xl5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color w:val="000000"/>
      <w:kern w:val="0"/>
      <w:sz w:val="22"/>
      <w:szCs w:val="22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FangSong_GB2312" w:eastAsia="FangSong_GB2312" w:hAnsi="Arial Unicode MS" w:cs="Arial Unicode MS" w:hint="eastAsia"/>
      <w:kern w:val="0"/>
      <w:sz w:val="22"/>
      <w:szCs w:val="22"/>
    </w:rPr>
  </w:style>
  <w:style w:type="paragraph" w:customStyle="1" w:styleId="xl62">
    <w:name w:val="xl6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3">
    <w:name w:val="xl63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styleId="ac">
    <w:name w:val="Balloon Text"/>
    <w:basedOn w:val="a"/>
    <w:link w:val="ad"/>
    <w:rsid w:val="00261D8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61D8C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1970</Words>
  <Characters>12947</Characters>
  <Application>Microsoft Office Word</Application>
  <DocSecurity>0</DocSecurity>
  <PresentationFormat/>
  <Lines>107</Lines>
  <Paragraphs>29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zjc3332</dc:creator>
  <cp:keywords/>
  <dc:description/>
  <cp:lastModifiedBy>Usa_Style</cp:lastModifiedBy>
  <cp:revision>2</cp:revision>
  <cp:lastPrinted>2007-05-28T01:57:00Z</cp:lastPrinted>
  <dcterms:created xsi:type="dcterms:W3CDTF">2013-10-29T11:50:00Z</dcterms:created>
  <dcterms:modified xsi:type="dcterms:W3CDTF">2013-10-29T11:50:00Z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